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E0815" w14:textId="77777777" w:rsidR="00872B0B" w:rsidRPr="00CA20F3" w:rsidRDefault="1D877BC3" w:rsidP="001209C3">
      <w:pPr>
        <w:pStyle w:val="ListParagraph"/>
        <w:spacing w:line="259" w:lineRule="auto"/>
        <w:ind w:left="1224"/>
        <w:outlineLvl w:val="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  <w:b/>
          <w:bCs/>
        </w:rPr>
        <w:t>Present</w:t>
      </w:r>
      <w:r w:rsidR="00AA4920" w:rsidRPr="00CA20F3">
        <w:rPr>
          <w:rFonts w:asciiTheme="minorHAnsi" w:hAnsiTheme="minorHAnsi" w:cstheme="minorHAnsi"/>
          <w:b/>
          <w:bCs/>
        </w:rPr>
        <w:t xml:space="preserve">: </w:t>
      </w:r>
      <w:r w:rsidR="00A67CAC" w:rsidRPr="00CA20F3">
        <w:rPr>
          <w:rFonts w:asciiTheme="minorHAnsi" w:hAnsiTheme="minorHAnsi" w:cstheme="minorHAnsi"/>
        </w:rPr>
        <w:t>Chair</w:t>
      </w:r>
      <w:r w:rsidR="00AA4920" w:rsidRPr="00CA20F3">
        <w:rPr>
          <w:rFonts w:asciiTheme="minorHAnsi" w:hAnsiTheme="minorHAnsi" w:cstheme="minorHAnsi"/>
        </w:rPr>
        <w:t xml:space="preserve"> - </w:t>
      </w:r>
      <w:r w:rsidR="00820E8B" w:rsidRPr="00CA20F3">
        <w:rPr>
          <w:rFonts w:asciiTheme="minorHAnsi" w:hAnsiTheme="minorHAnsi" w:cstheme="minorHAnsi"/>
        </w:rPr>
        <w:t>Cllr</w:t>
      </w:r>
      <w:r w:rsidRPr="00CA20F3">
        <w:rPr>
          <w:rFonts w:asciiTheme="minorHAnsi" w:hAnsiTheme="minorHAnsi" w:cstheme="minorHAnsi"/>
        </w:rPr>
        <w:t xml:space="preserve"> </w:t>
      </w:r>
      <w:r w:rsidR="00543F4A" w:rsidRPr="00CA20F3">
        <w:rPr>
          <w:rFonts w:asciiTheme="minorHAnsi" w:hAnsiTheme="minorHAnsi" w:cstheme="minorHAnsi"/>
        </w:rPr>
        <w:t xml:space="preserve">Monro, </w:t>
      </w:r>
      <w:r w:rsidR="00A67CAC" w:rsidRPr="00CA20F3">
        <w:rPr>
          <w:rFonts w:asciiTheme="minorHAnsi" w:hAnsiTheme="minorHAnsi" w:cstheme="minorHAnsi"/>
        </w:rPr>
        <w:t xml:space="preserve">Vice-Chair </w:t>
      </w:r>
      <w:r w:rsidR="00F01F12" w:rsidRPr="00CA20F3">
        <w:rPr>
          <w:rFonts w:asciiTheme="minorHAnsi" w:hAnsiTheme="minorHAnsi" w:cstheme="minorHAnsi"/>
        </w:rPr>
        <w:t>–</w:t>
      </w:r>
      <w:r w:rsidR="00A67CAC" w:rsidRPr="00CA20F3">
        <w:rPr>
          <w:rFonts w:asciiTheme="minorHAnsi" w:hAnsiTheme="minorHAnsi" w:cstheme="minorHAnsi"/>
        </w:rPr>
        <w:t xml:space="preserve"> Cllr</w:t>
      </w:r>
      <w:r w:rsidR="00F01F12" w:rsidRPr="00CA20F3">
        <w:rPr>
          <w:rFonts w:asciiTheme="minorHAnsi" w:hAnsiTheme="minorHAnsi" w:cstheme="minorHAnsi"/>
        </w:rPr>
        <w:t xml:space="preserve"> </w:t>
      </w:r>
      <w:r w:rsidR="00482760" w:rsidRPr="00CA20F3">
        <w:rPr>
          <w:rFonts w:asciiTheme="minorHAnsi" w:hAnsiTheme="minorHAnsi" w:cstheme="minorHAnsi"/>
        </w:rPr>
        <w:t>Horley,</w:t>
      </w:r>
      <w:r w:rsidR="00572C49" w:rsidRPr="00CA20F3">
        <w:rPr>
          <w:rFonts w:asciiTheme="minorHAnsi" w:hAnsiTheme="minorHAnsi" w:cstheme="minorHAnsi"/>
        </w:rPr>
        <w:t xml:space="preserve"> </w:t>
      </w:r>
      <w:r w:rsidR="009323CF" w:rsidRPr="00CA20F3">
        <w:rPr>
          <w:rFonts w:asciiTheme="minorHAnsi" w:hAnsiTheme="minorHAnsi" w:cstheme="minorHAnsi"/>
        </w:rPr>
        <w:t xml:space="preserve">Cllr Bowe, </w:t>
      </w:r>
      <w:r w:rsidR="00EB5A50" w:rsidRPr="00CA20F3">
        <w:rPr>
          <w:rFonts w:asciiTheme="minorHAnsi" w:hAnsiTheme="minorHAnsi" w:cstheme="minorHAnsi"/>
        </w:rPr>
        <w:t>Cllr Hall, Cllr Hills</w:t>
      </w:r>
      <w:r w:rsidR="001602B3" w:rsidRPr="00CA20F3">
        <w:rPr>
          <w:rFonts w:asciiTheme="minorHAnsi" w:hAnsiTheme="minorHAnsi" w:cstheme="minorHAnsi"/>
        </w:rPr>
        <w:t>,</w:t>
      </w:r>
      <w:r w:rsidR="00EB5A50" w:rsidRPr="00CA20F3">
        <w:rPr>
          <w:rFonts w:asciiTheme="minorHAnsi" w:hAnsiTheme="minorHAnsi" w:cstheme="minorHAnsi"/>
        </w:rPr>
        <w:t xml:space="preserve"> </w:t>
      </w:r>
    </w:p>
    <w:p w14:paraId="132DA925" w14:textId="4577F425" w:rsidR="00ED5885" w:rsidRPr="00CA20F3" w:rsidRDefault="00572C49" w:rsidP="001209C3">
      <w:pPr>
        <w:pStyle w:val="ListParagraph"/>
        <w:spacing w:line="259" w:lineRule="auto"/>
        <w:ind w:left="1224"/>
        <w:jc w:val="center"/>
        <w:outlineLvl w:val="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</w:rPr>
        <w:t xml:space="preserve">Cllr Nijhuis, </w:t>
      </w:r>
      <w:r w:rsidR="001602B3" w:rsidRPr="00CA20F3">
        <w:rPr>
          <w:rFonts w:asciiTheme="minorHAnsi" w:hAnsiTheme="minorHAnsi" w:cstheme="minorHAnsi"/>
        </w:rPr>
        <w:t xml:space="preserve">Cllr Smith </w:t>
      </w:r>
      <w:r w:rsidR="004F1A48" w:rsidRPr="00CA20F3">
        <w:rPr>
          <w:rFonts w:asciiTheme="minorHAnsi" w:hAnsiTheme="minorHAnsi" w:cstheme="minorHAnsi"/>
        </w:rPr>
        <w:t>and Cllr P Stapley</w:t>
      </w:r>
      <w:r w:rsidR="1D877BC3" w:rsidRPr="00CA20F3">
        <w:rPr>
          <w:rFonts w:asciiTheme="minorHAnsi" w:hAnsiTheme="minorHAnsi" w:cstheme="minorHAnsi"/>
        </w:rPr>
        <w:t>.</w:t>
      </w:r>
    </w:p>
    <w:p w14:paraId="03890A31" w14:textId="77777777" w:rsidR="00ED5885" w:rsidRPr="009D11CA" w:rsidRDefault="00ED5885" w:rsidP="001209C3">
      <w:pPr>
        <w:spacing w:line="259" w:lineRule="auto"/>
        <w:ind w:left="644"/>
        <w:jc w:val="center"/>
        <w:outlineLvl w:val="0"/>
        <w:rPr>
          <w:rFonts w:asciiTheme="minorHAnsi" w:hAnsiTheme="minorHAnsi" w:cstheme="minorHAnsi"/>
          <w:sz w:val="12"/>
          <w:szCs w:val="12"/>
        </w:rPr>
      </w:pPr>
    </w:p>
    <w:p w14:paraId="2C0C4642" w14:textId="69A2302C" w:rsidR="00ED5885" w:rsidRPr="00CA20F3" w:rsidRDefault="00ED5885" w:rsidP="001209C3">
      <w:pPr>
        <w:spacing w:line="259" w:lineRule="auto"/>
        <w:outlineLvl w:val="0"/>
        <w:rPr>
          <w:rFonts w:asciiTheme="minorHAnsi" w:hAnsiTheme="minorHAnsi" w:cstheme="minorHAnsi"/>
          <w:b/>
          <w:bCs/>
          <w:color w:val="000000" w:themeColor="text1"/>
        </w:rPr>
      </w:pPr>
      <w:r w:rsidRPr="00CA20F3">
        <w:rPr>
          <w:rFonts w:asciiTheme="minorHAnsi" w:hAnsiTheme="minorHAnsi" w:cstheme="minorHAnsi"/>
          <w:b/>
          <w:bCs/>
          <w:color w:val="000000" w:themeColor="text1"/>
        </w:rPr>
        <w:t>C20 -</w:t>
      </w:r>
      <w:r w:rsidR="00F077AC" w:rsidRPr="00CA20F3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CA20F3">
        <w:rPr>
          <w:rFonts w:asciiTheme="minorHAnsi" w:hAnsiTheme="minorHAnsi" w:cstheme="minorHAnsi"/>
          <w:b/>
          <w:bCs/>
          <w:color w:val="000000" w:themeColor="text1"/>
        </w:rPr>
        <w:t>0</w:t>
      </w:r>
      <w:r w:rsidR="00B6505B" w:rsidRPr="00CA20F3">
        <w:rPr>
          <w:rFonts w:asciiTheme="minorHAnsi" w:hAnsiTheme="minorHAnsi" w:cstheme="minorHAnsi"/>
          <w:b/>
          <w:bCs/>
          <w:color w:val="000000" w:themeColor="text1"/>
        </w:rPr>
        <w:t>3</w:t>
      </w:r>
    </w:p>
    <w:p w14:paraId="7C862659" w14:textId="189083E5" w:rsidR="004F1A48" w:rsidRPr="009D11CA" w:rsidRDefault="004F1A48" w:rsidP="001209C3">
      <w:pPr>
        <w:spacing w:line="259" w:lineRule="auto"/>
        <w:outlineLvl w:val="0"/>
        <w:rPr>
          <w:rFonts w:asciiTheme="minorHAnsi" w:hAnsiTheme="minorHAnsi" w:cstheme="minorHAnsi"/>
          <w:sz w:val="12"/>
          <w:szCs w:val="12"/>
        </w:rPr>
      </w:pPr>
    </w:p>
    <w:p w14:paraId="7B20B092" w14:textId="65BF75D6" w:rsidR="00D85908" w:rsidRPr="00CA20F3" w:rsidRDefault="00D85908" w:rsidP="001209C3">
      <w:pPr>
        <w:spacing w:line="259" w:lineRule="auto"/>
        <w:outlineLvl w:val="0"/>
        <w:rPr>
          <w:rFonts w:asciiTheme="minorHAnsi" w:hAnsiTheme="minorHAnsi" w:cstheme="minorHAnsi"/>
          <w:b/>
          <w:bCs/>
        </w:rPr>
      </w:pPr>
      <w:r w:rsidRPr="00CA20F3">
        <w:rPr>
          <w:rFonts w:asciiTheme="minorHAnsi" w:hAnsiTheme="minorHAnsi" w:cstheme="minorHAnsi"/>
          <w:b/>
          <w:bCs/>
        </w:rPr>
        <w:t>Chairman’s Remarks</w:t>
      </w:r>
    </w:p>
    <w:p w14:paraId="7D188C0C" w14:textId="1686B87D" w:rsidR="00D85908" w:rsidRPr="00CA20F3" w:rsidRDefault="00D85908" w:rsidP="001209C3">
      <w:pPr>
        <w:spacing w:line="259" w:lineRule="auto"/>
        <w:outlineLvl w:val="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</w:rPr>
        <w:t xml:space="preserve">Cllr Monro </w:t>
      </w:r>
      <w:r w:rsidR="000210D9" w:rsidRPr="00CA20F3">
        <w:rPr>
          <w:rFonts w:asciiTheme="minorHAnsi" w:hAnsiTheme="minorHAnsi" w:cstheme="minorHAnsi"/>
        </w:rPr>
        <w:t xml:space="preserve">notified Councillors of the passing of </w:t>
      </w:r>
      <w:r w:rsidR="00CF2708" w:rsidRPr="00CA20F3">
        <w:rPr>
          <w:rFonts w:asciiTheme="minorHAnsi" w:hAnsiTheme="minorHAnsi" w:cstheme="minorHAnsi"/>
        </w:rPr>
        <w:t xml:space="preserve">Derek Oakland.  Mr Oakland had </w:t>
      </w:r>
      <w:r w:rsidR="0097781A" w:rsidRPr="00CA20F3">
        <w:rPr>
          <w:rFonts w:asciiTheme="minorHAnsi" w:hAnsiTheme="minorHAnsi" w:cstheme="minorHAnsi"/>
        </w:rPr>
        <w:t>se</w:t>
      </w:r>
      <w:r w:rsidR="0084041C" w:rsidRPr="00CA20F3">
        <w:rPr>
          <w:rFonts w:asciiTheme="minorHAnsi" w:hAnsiTheme="minorHAnsi" w:cstheme="minorHAnsi"/>
        </w:rPr>
        <w:t>r</w:t>
      </w:r>
      <w:r w:rsidR="0097781A" w:rsidRPr="00CA20F3">
        <w:rPr>
          <w:rFonts w:asciiTheme="minorHAnsi" w:hAnsiTheme="minorHAnsi" w:cstheme="minorHAnsi"/>
        </w:rPr>
        <w:t xml:space="preserve">ved </w:t>
      </w:r>
      <w:r w:rsidR="0084041C" w:rsidRPr="00CA20F3">
        <w:rPr>
          <w:rFonts w:asciiTheme="minorHAnsi" w:hAnsiTheme="minorHAnsi" w:cstheme="minorHAnsi"/>
        </w:rPr>
        <w:t xml:space="preserve">for </w:t>
      </w:r>
      <w:r w:rsidR="009D11CA" w:rsidRPr="00CA20F3">
        <w:rPr>
          <w:rFonts w:asciiTheme="minorHAnsi" w:hAnsiTheme="minorHAnsi" w:cstheme="minorHAnsi"/>
        </w:rPr>
        <w:t>several</w:t>
      </w:r>
      <w:r w:rsidR="0084041C" w:rsidRPr="00CA20F3">
        <w:rPr>
          <w:rFonts w:asciiTheme="minorHAnsi" w:hAnsiTheme="minorHAnsi" w:cstheme="minorHAnsi"/>
        </w:rPr>
        <w:t xml:space="preserve"> years </w:t>
      </w:r>
      <w:r w:rsidR="0097781A" w:rsidRPr="00CA20F3">
        <w:rPr>
          <w:rFonts w:asciiTheme="minorHAnsi" w:hAnsiTheme="minorHAnsi" w:cstheme="minorHAnsi"/>
        </w:rPr>
        <w:t>as a Parish Councillor</w:t>
      </w:r>
      <w:r w:rsidR="0084041C" w:rsidRPr="00CA20F3">
        <w:rPr>
          <w:rFonts w:asciiTheme="minorHAnsi" w:hAnsiTheme="minorHAnsi" w:cstheme="minorHAnsi"/>
        </w:rPr>
        <w:t xml:space="preserve">.  Cllr Monro noted the Council’s thanks </w:t>
      </w:r>
      <w:r w:rsidR="005E479B" w:rsidRPr="00CA20F3">
        <w:rPr>
          <w:rFonts w:asciiTheme="minorHAnsi" w:hAnsiTheme="minorHAnsi" w:cstheme="minorHAnsi"/>
        </w:rPr>
        <w:t>for</w:t>
      </w:r>
      <w:r w:rsidR="0084041C" w:rsidRPr="00CA20F3">
        <w:rPr>
          <w:rFonts w:asciiTheme="minorHAnsi" w:hAnsiTheme="minorHAnsi" w:cstheme="minorHAnsi"/>
        </w:rPr>
        <w:t xml:space="preserve"> the time and support Mr Oakland had given to the Parish</w:t>
      </w:r>
      <w:r w:rsidR="005E479B" w:rsidRPr="00CA20F3">
        <w:rPr>
          <w:rFonts w:asciiTheme="minorHAnsi" w:hAnsiTheme="minorHAnsi" w:cstheme="minorHAnsi"/>
        </w:rPr>
        <w:t xml:space="preserve"> and passed on </w:t>
      </w:r>
      <w:r w:rsidR="006E467B" w:rsidRPr="00CA20F3">
        <w:rPr>
          <w:rFonts w:asciiTheme="minorHAnsi" w:hAnsiTheme="minorHAnsi" w:cstheme="minorHAnsi"/>
        </w:rPr>
        <w:t>the Council’s condolences to his family.  A</w:t>
      </w:r>
      <w:r w:rsidR="0084041C" w:rsidRPr="00CA20F3">
        <w:rPr>
          <w:rFonts w:asciiTheme="minorHAnsi" w:hAnsiTheme="minorHAnsi" w:cstheme="minorHAnsi"/>
        </w:rPr>
        <w:t xml:space="preserve">ll Councillors and members of the public </w:t>
      </w:r>
      <w:r w:rsidR="00895F3E" w:rsidRPr="00CA20F3">
        <w:rPr>
          <w:rFonts w:asciiTheme="minorHAnsi" w:hAnsiTheme="minorHAnsi" w:cstheme="minorHAnsi"/>
        </w:rPr>
        <w:t xml:space="preserve">stood for a </w:t>
      </w:r>
      <w:proofErr w:type="gramStart"/>
      <w:r w:rsidR="00895F3E" w:rsidRPr="00CA20F3">
        <w:rPr>
          <w:rFonts w:asciiTheme="minorHAnsi" w:hAnsiTheme="minorHAnsi" w:cstheme="minorHAnsi"/>
        </w:rPr>
        <w:t>minutes</w:t>
      </w:r>
      <w:proofErr w:type="gramEnd"/>
      <w:r w:rsidR="00895F3E" w:rsidRPr="00CA20F3">
        <w:rPr>
          <w:rFonts w:asciiTheme="minorHAnsi" w:hAnsiTheme="minorHAnsi" w:cstheme="minorHAnsi"/>
        </w:rPr>
        <w:t xml:space="preserve"> silence </w:t>
      </w:r>
      <w:r w:rsidR="006E467B" w:rsidRPr="00CA20F3">
        <w:rPr>
          <w:rFonts w:asciiTheme="minorHAnsi" w:hAnsiTheme="minorHAnsi" w:cstheme="minorHAnsi"/>
        </w:rPr>
        <w:t>in a sign of</w:t>
      </w:r>
      <w:r w:rsidR="00895F3E" w:rsidRPr="00CA20F3">
        <w:rPr>
          <w:rFonts w:asciiTheme="minorHAnsi" w:hAnsiTheme="minorHAnsi" w:cstheme="minorHAnsi"/>
        </w:rPr>
        <w:t xml:space="preserve"> respect</w:t>
      </w:r>
      <w:r w:rsidR="006E467B" w:rsidRPr="00CA20F3">
        <w:rPr>
          <w:rFonts w:asciiTheme="minorHAnsi" w:hAnsiTheme="minorHAnsi" w:cstheme="minorHAnsi"/>
        </w:rPr>
        <w:t xml:space="preserve"> for Mr Oakland</w:t>
      </w:r>
      <w:r w:rsidR="00895F3E" w:rsidRPr="00CA20F3">
        <w:rPr>
          <w:rFonts w:asciiTheme="minorHAnsi" w:hAnsiTheme="minorHAnsi" w:cstheme="minorHAnsi"/>
        </w:rPr>
        <w:t>.</w:t>
      </w:r>
      <w:r w:rsidR="0097781A" w:rsidRPr="00CA20F3">
        <w:rPr>
          <w:rFonts w:asciiTheme="minorHAnsi" w:hAnsiTheme="minorHAnsi" w:cstheme="minorHAnsi"/>
        </w:rPr>
        <w:t xml:space="preserve"> </w:t>
      </w:r>
    </w:p>
    <w:p w14:paraId="40CD21A5" w14:textId="77777777" w:rsidR="00D85908" w:rsidRPr="00CE19B3" w:rsidRDefault="00D85908" w:rsidP="001209C3">
      <w:pPr>
        <w:spacing w:line="259" w:lineRule="auto"/>
        <w:outlineLvl w:val="0"/>
        <w:rPr>
          <w:rFonts w:asciiTheme="minorHAnsi" w:hAnsiTheme="minorHAnsi" w:cstheme="minorHAnsi"/>
          <w:sz w:val="12"/>
          <w:szCs w:val="12"/>
        </w:rPr>
      </w:pPr>
    </w:p>
    <w:p w14:paraId="629F7EA8" w14:textId="77777777" w:rsidR="00756E5E" w:rsidRPr="00CC5819" w:rsidRDefault="1D877BC3" w:rsidP="001209C3">
      <w:pPr>
        <w:pStyle w:val="ListParagraph"/>
        <w:numPr>
          <w:ilvl w:val="0"/>
          <w:numId w:val="34"/>
        </w:numPr>
        <w:spacing w:line="259" w:lineRule="auto"/>
        <w:outlineLvl w:val="0"/>
        <w:rPr>
          <w:rFonts w:asciiTheme="minorHAnsi" w:hAnsiTheme="minorHAnsi" w:cstheme="minorHAnsi"/>
        </w:rPr>
      </w:pPr>
      <w:r w:rsidRPr="00CC5819">
        <w:rPr>
          <w:rFonts w:asciiTheme="minorHAnsi" w:hAnsiTheme="minorHAnsi" w:cstheme="minorHAnsi"/>
          <w:b/>
          <w:bCs/>
        </w:rPr>
        <w:t>Apologies for absence</w:t>
      </w:r>
      <w:r w:rsidRPr="00CC5819">
        <w:rPr>
          <w:rFonts w:asciiTheme="minorHAnsi" w:hAnsiTheme="minorHAnsi" w:cstheme="minorHAnsi"/>
        </w:rPr>
        <w:t>.</w:t>
      </w:r>
    </w:p>
    <w:p w14:paraId="1BBE0043" w14:textId="5253EA52" w:rsidR="00C50719" w:rsidRPr="00CA20F3" w:rsidRDefault="00DC3F47" w:rsidP="001209C3">
      <w:pPr>
        <w:spacing w:line="259" w:lineRule="auto"/>
        <w:ind w:firstLine="360"/>
        <w:outlineLvl w:val="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</w:rPr>
        <w:t>Apologies were received and noted for</w:t>
      </w:r>
      <w:r w:rsidR="00FE4654" w:rsidRPr="00CA20F3">
        <w:rPr>
          <w:rFonts w:asciiTheme="minorHAnsi" w:hAnsiTheme="minorHAnsi" w:cstheme="minorHAnsi"/>
        </w:rPr>
        <w:t xml:space="preserve"> </w:t>
      </w:r>
      <w:r w:rsidR="00A00A0A" w:rsidRPr="00CA20F3">
        <w:rPr>
          <w:rFonts w:asciiTheme="minorHAnsi" w:hAnsiTheme="minorHAnsi" w:cstheme="minorHAnsi"/>
        </w:rPr>
        <w:t xml:space="preserve">Cllr Edwards, </w:t>
      </w:r>
      <w:r w:rsidR="00CC5819" w:rsidRPr="00CA20F3">
        <w:rPr>
          <w:rFonts w:asciiTheme="minorHAnsi" w:hAnsiTheme="minorHAnsi" w:cstheme="minorHAnsi"/>
        </w:rPr>
        <w:t xml:space="preserve">Cllr Green </w:t>
      </w:r>
      <w:r w:rsidR="005F76B2" w:rsidRPr="00CA20F3">
        <w:rPr>
          <w:rFonts w:asciiTheme="minorHAnsi" w:hAnsiTheme="minorHAnsi" w:cstheme="minorHAnsi"/>
        </w:rPr>
        <w:t>and</w:t>
      </w:r>
      <w:r w:rsidR="00CC5819" w:rsidRPr="00CA20F3">
        <w:rPr>
          <w:rFonts w:asciiTheme="minorHAnsi" w:hAnsiTheme="minorHAnsi" w:cstheme="minorHAnsi"/>
        </w:rPr>
        <w:t xml:space="preserve"> Cllr </w:t>
      </w:r>
      <w:r w:rsidR="00A00A0A" w:rsidRPr="00CA20F3">
        <w:rPr>
          <w:rFonts w:asciiTheme="minorHAnsi" w:hAnsiTheme="minorHAnsi" w:cstheme="minorHAnsi"/>
        </w:rPr>
        <w:t>Stratford</w:t>
      </w:r>
      <w:r w:rsidR="005F76B2" w:rsidRPr="00CA20F3">
        <w:rPr>
          <w:rFonts w:asciiTheme="minorHAnsi" w:hAnsiTheme="minorHAnsi" w:cstheme="minorHAnsi"/>
        </w:rPr>
        <w:t>.</w:t>
      </w:r>
    </w:p>
    <w:p w14:paraId="35C19172" w14:textId="77777777" w:rsidR="00FB5174" w:rsidRPr="00CC5819" w:rsidRDefault="00FB5174" w:rsidP="001209C3">
      <w:pPr>
        <w:spacing w:line="259" w:lineRule="auto"/>
        <w:ind w:left="644"/>
        <w:outlineLvl w:val="0"/>
        <w:rPr>
          <w:rFonts w:asciiTheme="minorHAnsi" w:hAnsiTheme="minorHAnsi" w:cstheme="minorHAnsi"/>
          <w:sz w:val="12"/>
          <w:szCs w:val="12"/>
        </w:rPr>
      </w:pPr>
    </w:p>
    <w:p w14:paraId="7EA250FA" w14:textId="057A640C" w:rsidR="00756E5E" w:rsidRPr="00CC5819" w:rsidRDefault="1D877BC3" w:rsidP="001209C3">
      <w:pPr>
        <w:pStyle w:val="ListParagraph"/>
        <w:numPr>
          <w:ilvl w:val="0"/>
          <w:numId w:val="34"/>
        </w:numPr>
        <w:spacing w:line="259" w:lineRule="auto"/>
        <w:jc w:val="both"/>
        <w:outlineLvl w:val="0"/>
        <w:rPr>
          <w:rFonts w:asciiTheme="minorHAnsi" w:hAnsiTheme="minorHAnsi" w:cstheme="minorHAnsi"/>
        </w:rPr>
      </w:pPr>
      <w:r w:rsidRPr="00CC5819">
        <w:rPr>
          <w:rFonts w:asciiTheme="minorHAnsi" w:hAnsiTheme="minorHAnsi" w:cstheme="minorHAnsi"/>
          <w:b/>
          <w:bCs/>
        </w:rPr>
        <w:t>Disclosure of interests under the Council’s Code of Conduct</w:t>
      </w:r>
      <w:r w:rsidRPr="00CC5819">
        <w:rPr>
          <w:rFonts w:asciiTheme="minorHAnsi" w:hAnsiTheme="minorHAnsi" w:cstheme="minorHAnsi"/>
        </w:rPr>
        <w:t xml:space="preserve">. </w:t>
      </w:r>
    </w:p>
    <w:p w14:paraId="212B6D3A" w14:textId="46835C1F" w:rsidR="00D26E58" w:rsidRPr="00CA20F3" w:rsidRDefault="00A90B8A" w:rsidP="001209C3">
      <w:pPr>
        <w:spacing w:line="259" w:lineRule="auto"/>
        <w:ind w:firstLine="360"/>
        <w:jc w:val="both"/>
        <w:outlineLvl w:val="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</w:rPr>
        <w:t>None</w:t>
      </w:r>
      <w:r w:rsidR="00754686" w:rsidRPr="00CA20F3">
        <w:rPr>
          <w:rFonts w:asciiTheme="minorHAnsi" w:hAnsiTheme="minorHAnsi" w:cstheme="minorHAnsi"/>
        </w:rPr>
        <w:t>.</w:t>
      </w:r>
      <w:r w:rsidRPr="00CA20F3">
        <w:rPr>
          <w:rFonts w:asciiTheme="minorHAnsi" w:hAnsiTheme="minorHAnsi" w:cstheme="minorHAnsi"/>
        </w:rPr>
        <w:t xml:space="preserve"> </w:t>
      </w:r>
    </w:p>
    <w:p w14:paraId="7F2A05E5" w14:textId="0A312FCF" w:rsidR="00E15355" w:rsidRPr="00CC5819" w:rsidRDefault="00E15355" w:rsidP="001209C3">
      <w:pPr>
        <w:spacing w:line="259" w:lineRule="auto"/>
        <w:ind w:left="644"/>
        <w:outlineLvl w:val="0"/>
        <w:rPr>
          <w:rFonts w:asciiTheme="minorHAnsi" w:hAnsiTheme="minorHAnsi" w:cstheme="minorHAnsi"/>
          <w:sz w:val="12"/>
          <w:szCs w:val="12"/>
        </w:rPr>
      </w:pPr>
    </w:p>
    <w:p w14:paraId="4361B17E" w14:textId="77777777" w:rsidR="005A638F" w:rsidRPr="00CC5819" w:rsidRDefault="1D877BC3" w:rsidP="001209C3">
      <w:pPr>
        <w:pStyle w:val="ListParagraph"/>
        <w:numPr>
          <w:ilvl w:val="0"/>
          <w:numId w:val="34"/>
        </w:numPr>
        <w:spacing w:line="259" w:lineRule="auto"/>
        <w:outlineLvl w:val="0"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t>Questions from Members of the Public</w:t>
      </w:r>
    </w:p>
    <w:p w14:paraId="0CAB31C2" w14:textId="3871FA14" w:rsidR="00C514CB" w:rsidRPr="00CA20F3" w:rsidRDefault="00C01D50" w:rsidP="001209C3">
      <w:pPr>
        <w:spacing w:line="259" w:lineRule="auto"/>
        <w:ind w:firstLine="360"/>
        <w:outlineLvl w:val="0"/>
        <w:rPr>
          <w:rFonts w:asciiTheme="minorHAnsi" w:hAnsiTheme="minorHAnsi" w:cstheme="minorHAnsi"/>
          <w:b/>
          <w:bCs/>
        </w:rPr>
      </w:pPr>
      <w:r w:rsidRPr="00CA20F3">
        <w:rPr>
          <w:rFonts w:asciiTheme="minorHAnsi" w:hAnsiTheme="minorHAnsi" w:cstheme="minorHAnsi"/>
        </w:rPr>
        <w:t>None</w:t>
      </w:r>
      <w:r w:rsidR="00754686" w:rsidRPr="00CA20F3">
        <w:rPr>
          <w:rFonts w:asciiTheme="minorHAnsi" w:hAnsiTheme="minorHAnsi" w:cstheme="minorHAnsi"/>
        </w:rPr>
        <w:t>.</w:t>
      </w:r>
    </w:p>
    <w:p w14:paraId="6D2A86A2" w14:textId="77777777" w:rsidR="00A62C7F" w:rsidRPr="00105DE3" w:rsidRDefault="00A62C7F" w:rsidP="001209C3">
      <w:pPr>
        <w:spacing w:line="259" w:lineRule="auto"/>
        <w:ind w:left="644"/>
        <w:rPr>
          <w:rFonts w:asciiTheme="minorHAnsi" w:hAnsiTheme="minorHAnsi" w:cstheme="minorHAnsi"/>
          <w:color w:val="000000" w:themeColor="text1"/>
          <w:sz w:val="12"/>
          <w:szCs w:val="12"/>
        </w:rPr>
      </w:pPr>
    </w:p>
    <w:p w14:paraId="236F4FA0" w14:textId="42A058D6" w:rsidR="00BE3330" w:rsidRPr="00CC5819" w:rsidRDefault="1D877BC3" w:rsidP="001209C3">
      <w:pPr>
        <w:pStyle w:val="ListParagraph"/>
        <w:numPr>
          <w:ilvl w:val="0"/>
          <w:numId w:val="34"/>
        </w:numPr>
        <w:spacing w:line="259" w:lineRule="auto"/>
        <w:rPr>
          <w:rFonts w:asciiTheme="minorHAnsi" w:hAnsiTheme="minorHAnsi" w:cstheme="minorHAnsi"/>
        </w:rPr>
      </w:pPr>
      <w:r w:rsidRPr="00CC5819">
        <w:rPr>
          <w:rFonts w:asciiTheme="minorHAnsi" w:hAnsiTheme="minorHAnsi" w:cstheme="minorHAnsi"/>
          <w:b/>
          <w:bCs/>
          <w:color w:val="000000" w:themeColor="text1"/>
        </w:rPr>
        <w:t>Minutes of the Planning and Council</w:t>
      </w:r>
      <w:r w:rsidR="001C13D9" w:rsidRPr="00CC5819">
        <w:rPr>
          <w:rFonts w:asciiTheme="minorHAnsi" w:hAnsiTheme="minorHAnsi" w:cstheme="minorHAnsi"/>
          <w:b/>
          <w:bCs/>
          <w:color w:val="000000" w:themeColor="text1"/>
        </w:rPr>
        <w:t xml:space="preserve"> meetings</w:t>
      </w:r>
      <w:r w:rsidRPr="00CC5819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FB5174" w:rsidRPr="00CC5819">
        <w:rPr>
          <w:rFonts w:asciiTheme="minorHAnsi" w:hAnsiTheme="minorHAnsi" w:cstheme="minorHAnsi"/>
          <w:color w:val="000000" w:themeColor="text1"/>
        </w:rPr>
        <w:t>held on</w:t>
      </w:r>
      <w:r w:rsidR="00FB5174" w:rsidRPr="00CC5819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FB5174" w:rsidRPr="00CC5819">
        <w:rPr>
          <w:rFonts w:asciiTheme="minorHAnsi" w:hAnsiTheme="minorHAnsi" w:cstheme="minorHAnsi"/>
          <w:color w:val="000000" w:themeColor="text1"/>
        </w:rPr>
        <w:t xml:space="preserve">the </w:t>
      </w:r>
      <w:r w:rsidR="00465B9F" w:rsidRPr="00CC5819">
        <w:rPr>
          <w:rFonts w:asciiTheme="minorHAnsi" w:hAnsiTheme="minorHAnsi" w:cstheme="minorHAnsi"/>
          <w:color w:val="000000" w:themeColor="text1"/>
        </w:rPr>
        <w:t>5</w:t>
      </w:r>
      <w:r w:rsidR="00465B9F" w:rsidRPr="00CC5819">
        <w:rPr>
          <w:rFonts w:asciiTheme="minorHAnsi" w:hAnsiTheme="minorHAnsi" w:cstheme="minorHAnsi"/>
          <w:color w:val="000000" w:themeColor="text1"/>
          <w:vertAlign w:val="superscript"/>
        </w:rPr>
        <w:t>th</w:t>
      </w:r>
      <w:r w:rsidR="00465B9F" w:rsidRPr="00CC5819">
        <w:rPr>
          <w:rFonts w:asciiTheme="minorHAnsi" w:hAnsiTheme="minorHAnsi" w:cstheme="minorHAnsi"/>
          <w:color w:val="000000" w:themeColor="text1"/>
        </w:rPr>
        <w:t xml:space="preserve"> February </w:t>
      </w:r>
      <w:r w:rsidR="00754686" w:rsidRPr="00CC5819">
        <w:rPr>
          <w:rFonts w:asciiTheme="minorHAnsi" w:hAnsiTheme="minorHAnsi" w:cstheme="minorHAnsi"/>
          <w:color w:val="000000" w:themeColor="text1"/>
        </w:rPr>
        <w:t>20</w:t>
      </w:r>
      <w:r w:rsidR="00BE3330" w:rsidRPr="00CC5819">
        <w:rPr>
          <w:rFonts w:asciiTheme="minorHAnsi" w:hAnsiTheme="minorHAnsi" w:cstheme="minorHAnsi"/>
          <w:color w:val="000000" w:themeColor="text1"/>
        </w:rPr>
        <w:t>20</w:t>
      </w:r>
      <w:r w:rsidR="00BE3330" w:rsidRPr="00CC5819">
        <w:rPr>
          <w:rFonts w:asciiTheme="minorHAnsi" w:hAnsiTheme="minorHAnsi" w:cstheme="minorHAnsi"/>
        </w:rPr>
        <w:t>.</w:t>
      </w:r>
    </w:p>
    <w:p w14:paraId="559C8AD6" w14:textId="004E7E80" w:rsidR="00FB5174" w:rsidRPr="00CA20F3" w:rsidRDefault="00756E5E" w:rsidP="001209C3">
      <w:pPr>
        <w:spacing w:line="259" w:lineRule="auto"/>
        <w:ind w:firstLine="36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  <w:b/>
          <w:bCs/>
        </w:rPr>
        <w:t xml:space="preserve">RESOLVED – </w:t>
      </w:r>
      <w:r w:rsidRPr="00CA20F3">
        <w:rPr>
          <w:rFonts w:asciiTheme="minorHAnsi" w:hAnsiTheme="minorHAnsi" w:cstheme="minorHAnsi"/>
        </w:rPr>
        <w:t>Minutes</w:t>
      </w:r>
      <w:r w:rsidRPr="00CA20F3">
        <w:rPr>
          <w:rFonts w:asciiTheme="minorHAnsi" w:hAnsiTheme="minorHAnsi" w:cstheme="minorHAnsi"/>
          <w:b/>
          <w:bCs/>
        </w:rPr>
        <w:t xml:space="preserve"> </w:t>
      </w:r>
      <w:r w:rsidR="00FB5174" w:rsidRPr="00CA20F3">
        <w:rPr>
          <w:rFonts w:asciiTheme="minorHAnsi" w:hAnsiTheme="minorHAnsi" w:cstheme="minorHAnsi"/>
        </w:rPr>
        <w:t>were approved and signed by the Chairman</w:t>
      </w:r>
      <w:r w:rsidR="00E15355" w:rsidRPr="00CA20F3">
        <w:rPr>
          <w:rFonts w:asciiTheme="minorHAnsi" w:hAnsiTheme="minorHAnsi" w:cstheme="minorHAnsi"/>
        </w:rPr>
        <w:t>.</w:t>
      </w:r>
    </w:p>
    <w:p w14:paraId="02E41FC7" w14:textId="77777777" w:rsidR="00FB5174" w:rsidRPr="00105DE3" w:rsidRDefault="00FB5174" w:rsidP="001209C3">
      <w:pPr>
        <w:spacing w:line="259" w:lineRule="auto"/>
        <w:rPr>
          <w:rFonts w:asciiTheme="minorHAnsi" w:hAnsiTheme="minorHAnsi" w:cstheme="minorHAnsi"/>
          <w:sz w:val="12"/>
          <w:szCs w:val="12"/>
        </w:rPr>
      </w:pPr>
    </w:p>
    <w:p w14:paraId="7218DFEE" w14:textId="085BD9EE" w:rsidR="001F6EA2" w:rsidRPr="00CC5819" w:rsidRDefault="00FB5174" w:rsidP="001209C3">
      <w:pPr>
        <w:pStyle w:val="ListParagraph"/>
        <w:numPr>
          <w:ilvl w:val="0"/>
          <w:numId w:val="34"/>
        </w:numPr>
        <w:spacing w:line="259" w:lineRule="auto"/>
        <w:rPr>
          <w:rFonts w:asciiTheme="minorHAnsi" w:hAnsiTheme="minorHAnsi" w:cstheme="minorHAnsi"/>
          <w:b/>
        </w:rPr>
      </w:pPr>
      <w:r w:rsidRPr="00CC5819">
        <w:rPr>
          <w:rFonts w:asciiTheme="minorHAnsi" w:hAnsiTheme="minorHAnsi" w:cstheme="minorHAnsi"/>
          <w:b/>
        </w:rPr>
        <w:t>Matters Arising</w:t>
      </w:r>
    </w:p>
    <w:p w14:paraId="36D32C66" w14:textId="61BD6456" w:rsidR="001D3B90" w:rsidRDefault="00754686" w:rsidP="001209C3">
      <w:pPr>
        <w:spacing w:line="259" w:lineRule="auto"/>
        <w:ind w:firstLine="360"/>
        <w:rPr>
          <w:rFonts w:asciiTheme="minorHAnsi" w:hAnsiTheme="minorHAnsi" w:cstheme="minorHAnsi"/>
          <w:bCs/>
        </w:rPr>
      </w:pPr>
      <w:r w:rsidRPr="00CA20F3">
        <w:rPr>
          <w:rFonts w:asciiTheme="minorHAnsi" w:hAnsiTheme="minorHAnsi" w:cstheme="minorHAnsi"/>
          <w:bCs/>
        </w:rPr>
        <w:t>None.</w:t>
      </w:r>
    </w:p>
    <w:p w14:paraId="39BF34E6" w14:textId="77777777" w:rsidR="00CA20F3" w:rsidRPr="00CA20F3" w:rsidRDefault="00CA20F3" w:rsidP="001209C3">
      <w:pPr>
        <w:spacing w:line="259" w:lineRule="auto"/>
        <w:ind w:firstLine="360"/>
        <w:rPr>
          <w:rFonts w:asciiTheme="minorHAnsi" w:hAnsiTheme="minorHAnsi" w:cstheme="minorHAnsi"/>
          <w:bCs/>
          <w:sz w:val="12"/>
          <w:szCs w:val="12"/>
        </w:rPr>
      </w:pPr>
    </w:p>
    <w:p w14:paraId="00778776" w14:textId="5B8C778C" w:rsidR="006B13CE" w:rsidRPr="001D3B90" w:rsidRDefault="006B13CE" w:rsidP="001209C3">
      <w:pPr>
        <w:pStyle w:val="ListParagraph"/>
        <w:numPr>
          <w:ilvl w:val="0"/>
          <w:numId w:val="34"/>
        </w:numPr>
        <w:spacing w:line="259" w:lineRule="auto"/>
        <w:rPr>
          <w:rFonts w:asciiTheme="minorHAnsi" w:hAnsiTheme="minorHAnsi" w:cstheme="minorHAnsi"/>
          <w:bCs/>
        </w:rPr>
      </w:pPr>
      <w:r w:rsidRPr="001D3B90">
        <w:rPr>
          <w:rFonts w:asciiTheme="minorHAnsi" w:eastAsia="Arial" w:hAnsiTheme="minorHAnsi" w:cstheme="minorHAnsi"/>
          <w:b/>
          <w:bCs/>
        </w:rPr>
        <w:t>Westfield Cricket Pavilion</w:t>
      </w:r>
    </w:p>
    <w:p w14:paraId="6379C41E" w14:textId="77777777" w:rsidR="00CA20F3" w:rsidRDefault="006B13CE" w:rsidP="001209C3">
      <w:pPr>
        <w:widowControl w:val="0"/>
        <w:spacing w:line="259" w:lineRule="auto"/>
        <w:ind w:firstLine="360"/>
        <w:contextualSpacing/>
        <w:rPr>
          <w:rFonts w:asciiTheme="minorHAnsi" w:eastAsia="Arial" w:hAnsiTheme="minorHAnsi" w:cstheme="minorHAnsi"/>
        </w:rPr>
      </w:pPr>
      <w:r w:rsidRPr="00CA20F3">
        <w:rPr>
          <w:rFonts w:asciiTheme="minorHAnsi" w:eastAsia="Arial" w:hAnsiTheme="minorHAnsi" w:cstheme="minorHAnsi"/>
        </w:rPr>
        <w:t>Councillors consider</w:t>
      </w:r>
      <w:r w:rsidR="009E5804" w:rsidRPr="00CA20F3">
        <w:rPr>
          <w:rFonts w:asciiTheme="minorHAnsi" w:eastAsia="Arial" w:hAnsiTheme="minorHAnsi" w:cstheme="minorHAnsi"/>
        </w:rPr>
        <w:t>ed</w:t>
      </w:r>
      <w:r w:rsidRPr="00CA20F3">
        <w:rPr>
          <w:rFonts w:asciiTheme="minorHAnsi" w:eastAsia="Arial" w:hAnsiTheme="minorHAnsi" w:cstheme="minorHAnsi"/>
        </w:rPr>
        <w:t xml:space="preserve"> the proposed project plan by the Clerk</w:t>
      </w:r>
      <w:r w:rsidR="006F580E" w:rsidRPr="00CA20F3">
        <w:rPr>
          <w:rFonts w:asciiTheme="minorHAnsi" w:eastAsia="Arial" w:hAnsiTheme="minorHAnsi" w:cstheme="minorHAnsi"/>
        </w:rPr>
        <w:t>.  The paper noted several items for</w:t>
      </w:r>
    </w:p>
    <w:p w14:paraId="04946E05" w14:textId="6B0615A8" w:rsidR="006B13CE" w:rsidRPr="00CA20F3" w:rsidRDefault="006F580E" w:rsidP="001209C3">
      <w:pPr>
        <w:widowControl w:val="0"/>
        <w:spacing w:line="259" w:lineRule="auto"/>
        <w:ind w:firstLine="360"/>
        <w:contextualSpacing/>
        <w:rPr>
          <w:rFonts w:asciiTheme="minorHAnsi" w:eastAsia="Arial" w:hAnsiTheme="minorHAnsi" w:cstheme="minorHAnsi"/>
        </w:rPr>
      </w:pPr>
      <w:r w:rsidRPr="00CA20F3">
        <w:rPr>
          <w:rFonts w:asciiTheme="minorHAnsi" w:eastAsia="Arial" w:hAnsiTheme="minorHAnsi" w:cstheme="minorHAnsi"/>
        </w:rPr>
        <w:t>recommendation</w:t>
      </w:r>
      <w:r w:rsidR="003D2270" w:rsidRPr="00CA20F3">
        <w:rPr>
          <w:rFonts w:asciiTheme="minorHAnsi" w:eastAsia="Arial" w:hAnsiTheme="minorHAnsi" w:cstheme="minorHAnsi"/>
        </w:rPr>
        <w:t xml:space="preserve"> and resolution</w:t>
      </w:r>
      <w:r w:rsidR="006B13CE" w:rsidRPr="00CA20F3">
        <w:rPr>
          <w:rFonts w:asciiTheme="minorHAnsi" w:eastAsia="Arial" w:hAnsiTheme="minorHAnsi" w:cstheme="minorHAnsi"/>
        </w:rPr>
        <w:t>.</w:t>
      </w:r>
    </w:p>
    <w:p w14:paraId="6FB3B3A6" w14:textId="0C1E0991" w:rsidR="00A77FF7" w:rsidRPr="00E213C6" w:rsidRDefault="00412647" w:rsidP="001209C3">
      <w:pPr>
        <w:numPr>
          <w:ilvl w:val="1"/>
          <w:numId w:val="34"/>
        </w:numPr>
        <w:shd w:val="clear" w:color="auto" w:fill="FFFFFF"/>
        <w:spacing w:line="259" w:lineRule="auto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RESOLVED – </w:t>
      </w:r>
      <w:r w:rsidR="00A77FF7" w:rsidRPr="00E213C6">
        <w:rPr>
          <w:rFonts w:asciiTheme="minorHAnsi" w:hAnsiTheme="minorHAnsi" w:cstheme="minorHAnsi"/>
          <w:color w:val="000000"/>
        </w:rPr>
        <w:t>The Clerk to write up a paper detailing the history of the project based on Councillors input and feedback from the Cricket Club.</w:t>
      </w:r>
    </w:p>
    <w:p w14:paraId="5BFFD3B9" w14:textId="0065C683" w:rsidR="00A77FF7" w:rsidRPr="00E213C6" w:rsidRDefault="00412647" w:rsidP="001209C3">
      <w:pPr>
        <w:numPr>
          <w:ilvl w:val="1"/>
          <w:numId w:val="34"/>
        </w:numPr>
        <w:shd w:val="clear" w:color="auto" w:fill="FFFFFF"/>
        <w:spacing w:line="259" w:lineRule="auto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RESOLVED – 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T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>o seek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professional advice from a </w:t>
      </w:r>
      <w:r w:rsidR="00DB0591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Q</w:t>
      </w:r>
      <w:r w:rsidR="00DB0591">
        <w:rPr>
          <w:rFonts w:asciiTheme="minorHAnsi" w:hAnsiTheme="minorHAnsi" w:cstheme="minorHAnsi"/>
          <w:color w:val="000000"/>
          <w:bdr w:val="none" w:sz="0" w:space="0" w:color="auto" w:frame="1"/>
        </w:rPr>
        <w:t>uantitative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</w:t>
      </w:r>
      <w:r w:rsidR="00DB059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Surveyor 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about the design and cost of the current proposed designs and </w:t>
      </w:r>
      <w:r w:rsidR="005D7B94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all aspects of the </w:t>
      </w:r>
      <w:r w:rsidR="00F546B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project</w:t>
      </w:r>
      <w:r w:rsidR="00F73830">
        <w:rPr>
          <w:rFonts w:asciiTheme="minorHAnsi" w:hAnsiTheme="minorHAnsi" w:cstheme="minorHAnsi"/>
          <w:color w:val="000000"/>
          <w:bdr w:val="none" w:sz="0" w:space="0" w:color="auto" w:frame="1"/>
        </w:rPr>
        <w:t>.  This is to</w:t>
      </w:r>
      <w:r w:rsidR="005D7B94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includ</w:t>
      </w:r>
      <w:r w:rsidR="00F73830">
        <w:rPr>
          <w:rFonts w:asciiTheme="minorHAnsi" w:hAnsiTheme="minorHAnsi" w:cstheme="minorHAnsi"/>
          <w:color w:val="000000"/>
          <w:bdr w:val="none" w:sz="0" w:space="0" w:color="auto" w:frame="1"/>
        </w:rPr>
        <w:t>e</w:t>
      </w:r>
      <w:r w:rsidR="005D7B94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additional professional fees and a suitable contingency budget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. </w:t>
      </w:r>
    </w:p>
    <w:p w14:paraId="006A5A1F" w14:textId="2FDBE4A2" w:rsidR="00A77FF7" w:rsidRPr="00E213C6" w:rsidRDefault="005D54D9" w:rsidP="001209C3">
      <w:pPr>
        <w:numPr>
          <w:ilvl w:val="1"/>
          <w:numId w:val="34"/>
        </w:numPr>
        <w:shd w:val="clear" w:color="auto" w:fill="FFFFFF"/>
        <w:spacing w:line="259" w:lineRule="auto"/>
        <w:rPr>
          <w:rFonts w:asciiTheme="minorHAnsi" w:hAnsiTheme="minorHAnsi" w:cstheme="minorHAnsi"/>
          <w:color w:val="201F1E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RESOLVED – </w:t>
      </w:r>
      <w:r w:rsidRPr="005D54D9">
        <w:rPr>
          <w:rFonts w:asciiTheme="minorHAnsi" w:hAnsiTheme="minorHAnsi" w:cstheme="minorHAnsi"/>
          <w:color w:val="000000"/>
        </w:rPr>
        <w:t>T</w:t>
      </w:r>
      <w:r>
        <w:rPr>
          <w:rFonts w:asciiTheme="minorHAnsi" w:hAnsiTheme="minorHAnsi" w:cstheme="minorHAnsi"/>
          <w:color w:val="000000"/>
        </w:rPr>
        <w:t>o</w:t>
      </w:r>
      <w:r w:rsidRPr="005D54D9">
        <w:rPr>
          <w:rFonts w:asciiTheme="minorHAnsi" w:hAnsiTheme="minorHAnsi" w:cstheme="minorHAnsi"/>
          <w:color w:val="000000"/>
        </w:rPr>
        <w:t xml:space="preserve"> set up a 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Working Group </w:t>
      </w:r>
      <w:r w:rsidR="004A4223">
        <w:rPr>
          <w:rFonts w:asciiTheme="minorHAnsi" w:hAnsiTheme="minorHAnsi" w:cstheme="minorHAnsi"/>
          <w:color w:val="000000"/>
          <w:bdr w:val="none" w:sz="0" w:space="0" w:color="auto" w:frame="1"/>
        </w:rPr>
        <w:t>consisting of Cllrs Monro, Horley, Hall and Smith and Ian Taylor and P</w:t>
      </w:r>
      <w:r w:rsidR="00B116CE">
        <w:rPr>
          <w:rFonts w:asciiTheme="minorHAnsi" w:hAnsiTheme="minorHAnsi" w:cstheme="minorHAnsi"/>
          <w:color w:val="000000"/>
          <w:bdr w:val="none" w:sz="0" w:space="0" w:color="auto" w:frame="1"/>
        </w:rPr>
        <w:t>a</w:t>
      </w:r>
      <w:r w:rsidR="004A4223">
        <w:rPr>
          <w:rFonts w:asciiTheme="minorHAnsi" w:hAnsiTheme="minorHAnsi" w:cstheme="minorHAnsi"/>
          <w:color w:val="000000"/>
          <w:bdr w:val="none" w:sz="0" w:space="0" w:color="auto" w:frame="1"/>
        </w:rPr>
        <w:t>t</w:t>
      </w:r>
      <w:r w:rsidR="00B116CE">
        <w:rPr>
          <w:rFonts w:asciiTheme="minorHAnsi" w:hAnsiTheme="minorHAnsi" w:cstheme="minorHAnsi"/>
          <w:color w:val="000000"/>
          <w:bdr w:val="none" w:sz="0" w:space="0" w:color="auto" w:frame="1"/>
        </w:rPr>
        <w:t>rick Edwards from the Cricket C</w:t>
      </w:r>
      <w:r w:rsidR="005B2D96">
        <w:rPr>
          <w:rFonts w:asciiTheme="minorHAnsi" w:hAnsiTheme="minorHAnsi" w:cstheme="minorHAnsi"/>
          <w:color w:val="000000"/>
          <w:bdr w:val="none" w:sz="0" w:space="0" w:color="auto" w:frame="1"/>
        </w:rPr>
        <w:t>l</w:t>
      </w:r>
      <w:r w:rsidR="00B116CE">
        <w:rPr>
          <w:rFonts w:asciiTheme="minorHAnsi" w:hAnsiTheme="minorHAnsi" w:cstheme="minorHAnsi"/>
          <w:color w:val="000000"/>
          <w:bdr w:val="none" w:sz="0" w:space="0" w:color="auto" w:frame="1"/>
        </w:rPr>
        <w:t>ub</w:t>
      </w:r>
      <w:r w:rsidR="005B2D96">
        <w:rPr>
          <w:rFonts w:asciiTheme="minorHAnsi" w:hAnsiTheme="minorHAnsi" w:cstheme="minorHAnsi"/>
          <w:color w:val="000000"/>
          <w:bdr w:val="none" w:sz="0" w:space="0" w:color="auto" w:frame="1"/>
        </w:rPr>
        <w:t>.  The Working Group is to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review the whole progress to date and bring a detailed report to Council for April's meeting</w:t>
      </w:r>
      <w:r w:rsidR="00AF1CE2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including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:</w:t>
      </w:r>
    </w:p>
    <w:p w14:paraId="0B0FF8AF" w14:textId="77777777" w:rsidR="00A77FF7" w:rsidRPr="00E213C6" w:rsidRDefault="00A77FF7" w:rsidP="00AF1CE2">
      <w:pPr>
        <w:numPr>
          <w:ilvl w:val="3"/>
          <w:numId w:val="36"/>
        </w:numPr>
        <w:shd w:val="clear" w:color="auto" w:fill="FFFFFF"/>
        <w:spacing w:line="259" w:lineRule="auto"/>
        <w:ind w:left="1276" w:hanging="283"/>
        <w:rPr>
          <w:rFonts w:asciiTheme="minorHAnsi" w:hAnsiTheme="minorHAnsi" w:cstheme="minorHAnsi"/>
          <w:color w:val="201F1E"/>
        </w:rPr>
      </w:pPr>
      <w:r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A history of the project to date</w:t>
      </w:r>
    </w:p>
    <w:p w14:paraId="7EC4057F" w14:textId="21711C89" w:rsidR="00A77FF7" w:rsidRPr="00E213C6" w:rsidRDefault="00A77FF7" w:rsidP="00AF1CE2">
      <w:pPr>
        <w:numPr>
          <w:ilvl w:val="3"/>
          <w:numId w:val="36"/>
        </w:numPr>
        <w:shd w:val="clear" w:color="auto" w:fill="FFFFFF"/>
        <w:spacing w:line="259" w:lineRule="auto"/>
        <w:ind w:left="1276" w:hanging="283"/>
        <w:rPr>
          <w:rFonts w:asciiTheme="minorHAnsi" w:hAnsiTheme="minorHAnsi" w:cstheme="minorHAnsi"/>
          <w:color w:val="201F1E"/>
        </w:rPr>
      </w:pPr>
      <w:r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A review of the project and </w:t>
      </w:r>
      <w:r w:rsidR="00A54C92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evidence of </w:t>
      </w:r>
      <w:r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the need for the new pavilion</w:t>
      </w:r>
    </w:p>
    <w:p w14:paraId="4113E01F" w14:textId="77777777" w:rsidR="00A77FF7" w:rsidRPr="00E213C6" w:rsidRDefault="00A77FF7" w:rsidP="00AF1CE2">
      <w:pPr>
        <w:numPr>
          <w:ilvl w:val="3"/>
          <w:numId w:val="36"/>
        </w:numPr>
        <w:shd w:val="clear" w:color="auto" w:fill="FFFFFF"/>
        <w:spacing w:line="259" w:lineRule="auto"/>
        <w:ind w:left="1276" w:hanging="283"/>
        <w:rPr>
          <w:rFonts w:asciiTheme="minorHAnsi" w:hAnsiTheme="minorHAnsi" w:cstheme="minorHAnsi"/>
          <w:color w:val="201F1E"/>
        </w:rPr>
      </w:pPr>
      <w:r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Costings and advice for the project from a </w:t>
      </w:r>
      <w:proofErr w:type="gramStart"/>
      <w:r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professionals</w:t>
      </w:r>
      <w:proofErr w:type="gramEnd"/>
    </w:p>
    <w:p w14:paraId="3289D49D" w14:textId="0DF13EFC" w:rsidR="00A77FF7" w:rsidRPr="00E213C6" w:rsidRDefault="0034493F" w:rsidP="001209C3">
      <w:pPr>
        <w:numPr>
          <w:ilvl w:val="1"/>
          <w:numId w:val="34"/>
        </w:numPr>
        <w:shd w:val="clear" w:color="auto" w:fill="FFFFFF"/>
        <w:spacing w:line="259" w:lineRule="auto"/>
        <w:rPr>
          <w:rFonts w:asciiTheme="minorHAnsi" w:hAnsiTheme="minorHAnsi" w:cstheme="minorHAnsi"/>
          <w:color w:val="201F1E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RESOLVED – 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For the council to devolve responsibility to the Clerk to acquire the right professional advice within </w:t>
      </w:r>
      <w:r w:rsidR="00AE4D54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the 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>£4,000</w:t>
      </w:r>
      <w:r w:rsidR="002579A0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</w:t>
      </w:r>
      <w:r w:rsidR="00AE4D54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budget </w:t>
      </w:r>
      <w:r w:rsidR="002579A0">
        <w:rPr>
          <w:rFonts w:asciiTheme="minorHAnsi" w:hAnsiTheme="minorHAnsi" w:cstheme="minorHAnsi"/>
          <w:color w:val="000000"/>
          <w:bdr w:val="none" w:sz="0" w:space="0" w:color="auto" w:frame="1"/>
        </w:rPr>
        <w:t>ensuring the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relevant financial procedures</w:t>
      </w:r>
      <w:r w:rsidR="00D2750B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are followed</w:t>
      </w:r>
      <w:r w:rsidR="00060738">
        <w:rPr>
          <w:rFonts w:asciiTheme="minorHAnsi" w:hAnsiTheme="minorHAnsi" w:cstheme="minorHAnsi"/>
          <w:color w:val="000000"/>
          <w:bdr w:val="none" w:sz="0" w:space="0" w:color="auto" w:frame="1"/>
        </w:rPr>
        <w:t>.  This is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to enable the report to </w:t>
      </w:r>
      <w:r w:rsidR="001278E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be 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>developed in full for</w:t>
      </w:r>
      <w:r w:rsidR="001278E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April</w:t>
      </w:r>
      <w:r w:rsidR="00060738">
        <w:rPr>
          <w:rFonts w:asciiTheme="minorHAnsi" w:hAnsiTheme="minorHAnsi" w:cstheme="minorHAnsi"/>
          <w:color w:val="000000"/>
          <w:bdr w:val="none" w:sz="0" w:space="0" w:color="auto" w:frame="1"/>
        </w:rPr>
        <w:t>s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full council</w:t>
      </w:r>
      <w:r w:rsidR="00060738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meeting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.  </w:t>
      </w:r>
    </w:p>
    <w:p w14:paraId="6CAE4C38" w14:textId="26E96865" w:rsidR="00A77FF7" w:rsidRPr="00E213C6" w:rsidRDefault="001278E1" w:rsidP="001209C3">
      <w:pPr>
        <w:numPr>
          <w:ilvl w:val="1"/>
          <w:numId w:val="34"/>
        </w:numPr>
        <w:shd w:val="clear" w:color="auto" w:fill="FFFFFF"/>
        <w:spacing w:line="259" w:lineRule="auto"/>
        <w:rPr>
          <w:rFonts w:asciiTheme="minorHAnsi" w:hAnsiTheme="minorHAnsi" w:cstheme="minorHAnsi"/>
          <w:color w:val="201F1E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RESOLVED – </w:t>
      </w:r>
      <w:r w:rsidR="00A77FF7" w:rsidRPr="00E213C6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The Council to review ways to keep the existing planning application open.  </w:t>
      </w:r>
    </w:p>
    <w:p w14:paraId="213D9EAE" w14:textId="74B5AB73" w:rsidR="003D2270" w:rsidRPr="00060738" w:rsidRDefault="00543ED1" w:rsidP="001209C3">
      <w:pPr>
        <w:numPr>
          <w:ilvl w:val="1"/>
          <w:numId w:val="34"/>
        </w:numPr>
        <w:shd w:val="clear" w:color="auto" w:fill="FFFFFF"/>
        <w:spacing w:line="259" w:lineRule="auto"/>
        <w:rPr>
          <w:rFonts w:cstheme="minorHAnsi"/>
        </w:rPr>
      </w:pPr>
      <w:r>
        <w:rPr>
          <w:rFonts w:asciiTheme="minorHAnsi" w:hAnsiTheme="minorHAnsi" w:cstheme="minorHAnsi"/>
          <w:b/>
          <w:bCs/>
          <w:color w:val="000000"/>
        </w:rPr>
        <w:t>RESOLVED –</w:t>
      </w:r>
      <w:r w:rsidR="00704C8F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704C8F" w:rsidRPr="00704C8F">
        <w:rPr>
          <w:rFonts w:asciiTheme="minorHAnsi" w:hAnsiTheme="minorHAnsi" w:cstheme="minorHAnsi"/>
          <w:color w:val="000000"/>
        </w:rPr>
        <w:t xml:space="preserve">For </w:t>
      </w:r>
      <w:r w:rsidR="00A77FF7" w:rsidRPr="00543ED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the Clerk and other Councillors to meet with Trevor </w:t>
      </w:r>
      <w:proofErr w:type="spellStart"/>
      <w:r w:rsidR="00A77FF7" w:rsidRPr="00543ED1">
        <w:rPr>
          <w:rFonts w:asciiTheme="minorHAnsi" w:hAnsiTheme="minorHAnsi" w:cstheme="minorHAnsi"/>
          <w:color w:val="000000"/>
          <w:bdr w:val="none" w:sz="0" w:space="0" w:color="auto" w:frame="1"/>
        </w:rPr>
        <w:t>Leggo</w:t>
      </w:r>
      <w:proofErr w:type="spellEnd"/>
      <w:r w:rsidR="00A77FF7" w:rsidRPr="00543ED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at </w:t>
      </w:r>
      <w:proofErr w:type="spellStart"/>
      <w:r w:rsidR="00A77FF7" w:rsidRPr="00543ED1">
        <w:rPr>
          <w:rFonts w:asciiTheme="minorHAnsi" w:hAnsiTheme="minorHAnsi" w:cstheme="minorHAnsi"/>
          <w:color w:val="000000"/>
          <w:bdr w:val="none" w:sz="0" w:space="0" w:color="auto" w:frame="1"/>
        </w:rPr>
        <w:t>SSALC</w:t>
      </w:r>
      <w:proofErr w:type="spellEnd"/>
      <w:r w:rsidR="00704C8F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when required </w:t>
      </w:r>
      <w:r w:rsidR="00D41113">
        <w:rPr>
          <w:rFonts w:asciiTheme="minorHAnsi" w:hAnsiTheme="minorHAnsi" w:cstheme="minorHAnsi"/>
          <w:color w:val="000000"/>
          <w:bdr w:val="none" w:sz="0" w:space="0" w:color="auto" w:frame="1"/>
        </w:rPr>
        <w:t>in relation</w:t>
      </w:r>
      <w:r w:rsidR="00027C04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to the Public Works Loan Board </w:t>
      </w:r>
      <w:r w:rsidR="00704C8F">
        <w:rPr>
          <w:rFonts w:asciiTheme="minorHAnsi" w:hAnsiTheme="minorHAnsi" w:cstheme="minorHAnsi"/>
          <w:color w:val="000000"/>
          <w:bdr w:val="none" w:sz="0" w:space="0" w:color="auto" w:frame="1"/>
        </w:rPr>
        <w:t>loan application</w:t>
      </w:r>
      <w:r w:rsidR="00A77FF7" w:rsidRPr="0009543D">
        <w:rPr>
          <w:rFonts w:cstheme="minorHAnsi"/>
          <w:color w:val="000000"/>
          <w:bdr w:val="none" w:sz="0" w:space="0" w:color="auto" w:frame="1"/>
        </w:rPr>
        <w:t>.</w:t>
      </w:r>
    </w:p>
    <w:p w14:paraId="4D4D797A" w14:textId="77777777" w:rsidR="006B13CE" w:rsidRPr="00060738" w:rsidRDefault="006B13CE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303A237B" w14:textId="77777777" w:rsidR="006B13CE" w:rsidRPr="00CC5819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eastAsia="Arial" w:hAnsiTheme="minorHAnsi" w:cstheme="minorHAnsi"/>
          <w:b/>
          <w:bCs/>
        </w:rPr>
      </w:pPr>
      <w:r w:rsidRPr="00CC5819">
        <w:rPr>
          <w:rFonts w:asciiTheme="minorHAnsi" w:eastAsia="Arial" w:hAnsiTheme="minorHAnsi" w:cstheme="minorHAnsi"/>
          <w:b/>
          <w:bCs/>
        </w:rPr>
        <w:lastRenderedPageBreak/>
        <w:t>Grass Cutting Tender</w:t>
      </w:r>
    </w:p>
    <w:p w14:paraId="5691E2F1" w14:textId="77777777" w:rsidR="009F0FC2" w:rsidRDefault="006B13CE" w:rsidP="001209C3">
      <w:pPr>
        <w:widowControl w:val="0"/>
        <w:spacing w:line="259" w:lineRule="auto"/>
        <w:ind w:firstLine="360"/>
        <w:contextualSpacing/>
        <w:rPr>
          <w:rFonts w:asciiTheme="minorHAnsi" w:eastAsia="Arial" w:hAnsiTheme="minorHAnsi" w:cstheme="minorHAnsi"/>
        </w:rPr>
      </w:pPr>
      <w:r w:rsidRPr="009F0FC2">
        <w:rPr>
          <w:rFonts w:asciiTheme="minorHAnsi" w:eastAsia="Arial" w:hAnsiTheme="minorHAnsi" w:cstheme="minorHAnsi"/>
        </w:rPr>
        <w:t>Councillors review</w:t>
      </w:r>
      <w:r w:rsidR="003A4B32" w:rsidRPr="009F0FC2">
        <w:rPr>
          <w:rFonts w:asciiTheme="minorHAnsi" w:eastAsia="Arial" w:hAnsiTheme="minorHAnsi" w:cstheme="minorHAnsi"/>
        </w:rPr>
        <w:t>ed</w:t>
      </w:r>
      <w:r w:rsidRPr="009F0FC2">
        <w:rPr>
          <w:rFonts w:asciiTheme="minorHAnsi" w:eastAsia="Arial" w:hAnsiTheme="minorHAnsi" w:cstheme="minorHAnsi"/>
        </w:rPr>
        <w:t xml:space="preserve"> the</w:t>
      </w:r>
      <w:r w:rsidR="003A4B32" w:rsidRPr="009F0FC2">
        <w:rPr>
          <w:rFonts w:asciiTheme="minorHAnsi" w:eastAsia="Arial" w:hAnsiTheme="minorHAnsi" w:cstheme="minorHAnsi"/>
        </w:rPr>
        <w:t xml:space="preserve"> three</w:t>
      </w:r>
      <w:r w:rsidRPr="009F0FC2">
        <w:rPr>
          <w:rFonts w:asciiTheme="minorHAnsi" w:eastAsia="Arial" w:hAnsiTheme="minorHAnsi" w:cstheme="minorHAnsi"/>
        </w:rPr>
        <w:t xml:space="preserve"> applications </w:t>
      </w:r>
      <w:r w:rsidR="00124867" w:rsidRPr="009F0FC2">
        <w:rPr>
          <w:rFonts w:asciiTheme="minorHAnsi" w:eastAsia="Arial" w:hAnsiTheme="minorHAnsi" w:cstheme="minorHAnsi"/>
        </w:rPr>
        <w:t>and the quotes received from the three different</w:t>
      </w:r>
    </w:p>
    <w:p w14:paraId="416FFE53" w14:textId="5486E87D" w:rsidR="006B13CE" w:rsidRPr="009F0FC2" w:rsidRDefault="00124867" w:rsidP="001209C3">
      <w:pPr>
        <w:widowControl w:val="0"/>
        <w:spacing w:line="259" w:lineRule="auto"/>
        <w:ind w:firstLine="360"/>
        <w:contextualSpacing/>
        <w:rPr>
          <w:rFonts w:asciiTheme="minorHAnsi" w:eastAsia="Arial" w:hAnsiTheme="minorHAnsi" w:cstheme="minorHAnsi"/>
        </w:rPr>
      </w:pPr>
      <w:r w:rsidRPr="009F0FC2">
        <w:rPr>
          <w:rFonts w:asciiTheme="minorHAnsi" w:eastAsia="Arial" w:hAnsiTheme="minorHAnsi" w:cstheme="minorHAnsi"/>
        </w:rPr>
        <w:t>companies John Connor, ID Verde and Orchard Landscapes.</w:t>
      </w:r>
    </w:p>
    <w:p w14:paraId="1FDFA856" w14:textId="4A677CEE" w:rsidR="00124867" w:rsidRPr="00C85B48" w:rsidRDefault="00124867" w:rsidP="001209C3">
      <w:pPr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</w:rPr>
      </w:pPr>
      <w:r w:rsidRPr="00C85B48">
        <w:rPr>
          <w:rFonts w:asciiTheme="minorHAnsi" w:hAnsiTheme="minorHAnsi" w:cstheme="minorHAnsi"/>
          <w:b/>
          <w:bCs/>
          <w:color w:val="000000"/>
        </w:rPr>
        <w:t>RESOLVED –</w:t>
      </w:r>
      <w:r w:rsidR="00BA27B8" w:rsidRPr="00C85B48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BA27B8" w:rsidRPr="00C85B48">
        <w:rPr>
          <w:rFonts w:asciiTheme="minorHAnsi" w:hAnsiTheme="minorHAnsi" w:cstheme="minorHAnsi"/>
          <w:color w:val="000000"/>
        </w:rPr>
        <w:t xml:space="preserve">Councillors reviewed the quotes as received from the individual companies.  They </w:t>
      </w:r>
      <w:r w:rsidR="00F743EA" w:rsidRPr="00C85B48">
        <w:rPr>
          <w:rFonts w:asciiTheme="minorHAnsi" w:hAnsiTheme="minorHAnsi" w:cstheme="minorHAnsi"/>
          <w:color w:val="000000"/>
        </w:rPr>
        <w:t xml:space="preserve">chose to </w:t>
      </w:r>
      <w:r w:rsidR="00923FF2" w:rsidRPr="00C85B48">
        <w:rPr>
          <w:rFonts w:asciiTheme="minorHAnsi" w:hAnsiTheme="minorHAnsi" w:cstheme="minorHAnsi"/>
          <w:color w:val="000000"/>
        </w:rPr>
        <w:t>award the contract to</w:t>
      </w:r>
      <w:r w:rsidR="00F743EA" w:rsidRPr="00C85B48">
        <w:rPr>
          <w:rFonts w:asciiTheme="minorHAnsi" w:hAnsiTheme="minorHAnsi" w:cstheme="minorHAnsi"/>
          <w:color w:val="000000"/>
        </w:rPr>
        <w:t xml:space="preserve"> Orchard Landscapes</w:t>
      </w:r>
      <w:r w:rsidR="00923FF2" w:rsidRPr="00C85B48">
        <w:rPr>
          <w:rFonts w:asciiTheme="minorHAnsi" w:hAnsiTheme="minorHAnsi" w:cstheme="minorHAnsi"/>
          <w:color w:val="000000"/>
        </w:rPr>
        <w:t>.</w:t>
      </w:r>
    </w:p>
    <w:p w14:paraId="007C8B6D" w14:textId="77777777" w:rsidR="006B13CE" w:rsidRPr="00E96891" w:rsidRDefault="006B13CE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44FD7CD6" w14:textId="77777777" w:rsidR="006B13CE" w:rsidRPr="00CC5819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eastAsia="Arial" w:hAnsiTheme="minorHAnsi" w:cstheme="minorHAnsi"/>
          <w:b/>
          <w:bCs/>
        </w:rPr>
      </w:pPr>
      <w:r w:rsidRPr="00CC5819">
        <w:rPr>
          <w:rFonts w:asciiTheme="minorHAnsi" w:eastAsia="Arial" w:hAnsiTheme="minorHAnsi" w:cstheme="minorHAnsi"/>
          <w:b/>
          <w:bCs/>
        </w:rPr>
        <w:t>Westfield Residents Questionnaire</w:t>
      </w:r>
    </w:p>
    <w:p w14:paraId="4BAAE5F9" w14:textId="6A59B7B5" w:rsidR="006B13CE" w:rsidRPr="00631AB1" w:rsidRDefault="00E96891" w:rsidP="001209C3">
      <w:pPr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</w:rPr>
      </w:pPr>
      <w:r w:rsidRPr="00631AB1">
        <w:rPr>
          <w:rFonts w:asciiTheme="minorHAnsi" w:eastAsia="Arial" w:hAnsiTheme="minorHAnsi" w:cstheme="minorHAnsi"/>
        </w:rPr>
        <w:t xml:space="preserve">The Clerk confirmed that there had been over 80 responses online and another 30 in paper format received to date.  </w:t>
      </w:r>
      <w:r w:rsidR="00B41805" w:rsidRPr="00631AB1">
        <w:rPr>
          <w:rFonts w:asciiTheme="minorHAnsi" w:eastAsia="Arial" w:hAnsiTheme="minorHAnsi" w:cstheme="minorHAnsi"/>
        </w:rPr>
        <w:t xml:space="preserve">The Clerk encouraged Councillors to each find 8/10 </w:t>
      </w:r>
      <w:r w:rsidR="002858DD" w:rsidRPr="00631AB1">
        <w:rPr>
          <w:rFonts w:asciiTheme="minorHAnsi" w:eastAsia="Arial" w:hAnsiTheme="minorHAnsi" w:cstheme="minorHAnsi"/>
        </w:rPr>
        <w:t>parishioners who could fill in the questionnaire which would take the total</w:t>
      </w:r>
      <w:r w:rsidR="00D41F46" w:rsidRPr="00631AB1">
        <w:rPr>
          <w:rFonts w:asciiTheme="minorHAnsi" w:eastAsia="Arial" w:hAnsiTheme="minorHAnsi" w:cstheme="minorHAnsi"/>
        </w:rPr>
        <w:t xml:space="preserve"> to 200 plus responses</w:t>
      </w:r>
      <w:r w:rsidR="00CB0589" w:rsidRPr="00631AB1">
        <w:rPr>
          <w:rFonts w:asciiTheme="minorHAnsi" w:eastAsia="Arial" w:hAnsiTheme="minorHAnsi" w:cstheme="minorHAnsi"/>
        </w:rPr>
        <w:t>.  The Clerk will continue to send out reminders on Facebook</w:t>
      </w:r>
      <w:r w:rsidR="00FA43B8" w:rsidRPr="00631AB1">
        <w:rPr>
          <w:rFonts w:asciiTheme="minorHAnsi" w:eastAsia="Arial" w:hAnsiTheme="minorHAnsi" w:cstheme="minorHAnsi"/>
        </w:rPr>
        <w:t xml:space="preserve"> and </w:t>
      </w:r>
      <w:r w:rsidR="000372E7" w:rsidRPr="00631AB1">
        <w:rPr>
          <w:rFonts w:asciiTheme="minorHAnsi" w:eastAsia="Arial" w:hAnsiTheme="minorHAnsi" w:cstheme="minorHAnsi"/>
        </w:rPr>
        <w:t>put up a ‘Final Days’ notice on noticeboards.</w:t>
      </w:r>
    </w:p>
    <w:p w14:paraId="76456AA7" w14:textId="77777777" w:rsidR="006B13CE" w:rsidRPr="000372E7" w:rsidRDefault="006B13CE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601989C5" w14:textId="77777777" w:rsidR="006B13CE" w:rsidRPr="00CC5819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eastAsia="Arial" w:hAnsiTheme="minorHAnsi" w:cstheme="minorHAnsi"/>
          <w:b/>
          <w:bCs/>
        </w:rPr>
      </w:pPr>
      <w:r w:rsidRPr="00CC5819">
        <w:rPr>
          <w:rFonts w:asciiTheme="minorHAnsi" w:eastAsia="Arial" w:hAnsiTheme="minorHAnsi" w:cstheme="minorHAnsi"/>
          <w:b/>
          <w:bCs/>
        </w:rPr>
        <w:t>Works being Carried out by Handyman</w:t>
      </w:r>
    </w:p>
    <w:p w14:paraId="4EC72335" w14:textId="3D4EC8A5" w:rsidR="006B13CE" w:rsidRPr="00CA20F3" w:rsidRDefault="006B13CE" w:rsidP="001209C3">
      <w:pPr>
        <w:pStyle w:val="ListParagraph"/>
        <w:spacing w:line="259" w:lineRule="auto"/>
        <w:ind w:left="360"/>
        <w:rPr>
          <w:rFonts w:asciiTheme="minorHAnsi" w:eastAsia="Arial" w:hAnsiTheme="minorHAnsi" w:cstheme="minorHAnsi"/>
        </w:rPr>
      </w:pPr>
      <w:r w:rsidRPr="00CA20F3">
        <w:rPr>
          <w:rFonts w:asciiTheme="minorHAnsi" w:eastAsia="Arial" w:hAnsiTheme="minorHAnsi" w:cstheme="minorHAnsi"/>
        </w:rPr>
        <w:t xml:space="preserve">Councillors </w:t>
      </w:r>
      <w:r w:rsidR="000372E7" w:rsidRPr="00CA20F3">
        <w:rPr>
          <w:rFonts w:asciiTheme="minorHAnsi" w:eastAsia="Arial" w:hAnsiTheme="minorHAnsi" w:cstheme="minorHAnsi"/>
        </w:rPr>
        <w:t xml:space="preserve">had not received the quote for any further works. </w:t>
      </w:r>
      <w:r w:rsidR="00282483" w:rsidRPr="00CA20F3">
        <w:rPr>
          <w:rFonts w:asciiTheme="minorHAnsi" w:eastAsia="Arial" w:hAnsiTheme="minorHAnsi" w:cstheme="minorHAnsi"/>
        </w:rPr>
        <w:t xml:space="preserve"> T</w:t>
      </w:r>
      <w:r w:rsidR="000372E7" w:rsidRPr="00CA20F3">
        <w:rPr>
          <w:rFonts w:asciiTheme="minorHAnsi" w:eastAsia="Arial" w:hAnsiTheme="minorHAnsi" w:cstheme="minorHAnsi"/>
        </w:rPr>
        <w:t>he removal of the slide</w:t>
      </w:r>
      <w:r w:rsidR="00B47E36" w:rsidRPr="00CA20F3">
        <w:rPr>
          <w:rFonts w:asciiTheme="minorHAnsi" w:eastAsia="Arial" w:hAnsiTheme="minorHAnsi" w:cstheme="minorHAnsi"/>
        </w:rPr>
        <w:t xml:space="preserve"> and making safe the site, the repairs and repainting of the train at Churchfields and </w:t>
      </w:r>
      <w:r w:rsidR="00242014" w:rsidRPr="00CA20F3">
        <w:rPr>
          <w:rFonts w:asciiTheme="minorHAnsi" w:eastAsia="Arial" w:hAnsiTheme="minorHAnsi" w:cstheme="minorHAnsi"/>
        </w:rPr>
        <w:t>the replacement of the noticeboard at the top of Cottage Lane and the A28 would all be carried out in March.</w:t>
      </w:r>
    </w:p>
    <w:p w14:paraId="489E7D86" w14:textId="77777777" w:rsidR="006B13CE" w:rsidRPr="006E5C28" w:rsidRDefault="006B13CE" w:rsidP="001209C3">
      <w:pPr>
        <w:spacing w:line="259" w:lineRule="auto"/>
        <w:ind w:left="360"/>
        <w:rPr>
          <w:rFonts w:asciiTheme="minorHAnsi" w:eastAsia="Arial" w:hAnsiTheme="minorHAnsi" w:cstheme="minorHAnsi"/>
          <w:sz w:val="12"/>
          <w:szCs w:val="12"/>
        </w:rPr>
      </w:pPr>
    </w:p>
    <w:p w14:paraId="03424C49" w14:textId="77777777" w:rsidR="006B13CE" w:rsidRPr="00CC5819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eastAsia="Arial" w:hAnsiTheme="minorHAnsi" w:cstheme="minorHAnsi"/>
          <w:b/>
          <w:bCs/>
        </w:rPr>
      </w:pPr>
      <w:proofErr w:type="spellStart"/>
      <w:r w:rsidRPr="00CC5819">
        <w:rPr>
          <w:rFonts w:asciiTheme="minorHAnsi" w:eastAsia="Arial" w:hAnsiTheme="minorHAnsi" w:cstheme="minorHAnsi"/>
          <w:b/>
          <w:bCs/>
        </w:rPr>
        <w:t>VE</w:t>
      </w:r>
      <w:proofErr w:type="spellEnd"/>
      <w:r w:rsidRPr="00CC5819">
        <w:rPr>
          <w:rFonts w:asciiTheme="minorHAnsi" w:eastAsia="Arial" w:hAnsiTheme="minorHAnsi" w:cstheme="minorHAnsi"/>
          <w:b/>
          <w:bCs/>
        </w:rPr>
        <w:t xml:space="preserve"> Day Celebrations – 8</w:t>
      </w:r>
      <w:r w:rsidRPr="00CC5819">
        <w:rPr>
          <w:rFonts w:asciiTheme="minorHAnsi" w:eastAsia="Arial" w:hAnsiTheme="minorHAnsi" w:cstheme="minorHAnsi"/>
          <w:b/>
          <w:bCs/>
          <w:vertAlign w:val="superscript"/>
        </w:rPr>
        <w:t>th</w:t>
      </w:r>
      <w:r w:rsidRPr="00CC5819">
        <w:rPr>
          <w:rFonts w:asciiTheme="minorHAnsi" w:eastAsia="Arial" w:hAnsiTheme="minorHAnsi" w:cstheme="minorHAnsi"/>
          <w:b/>
          <w:bCs/>
        </w:rPr>
        <w:t xml:space="preserve"> May</w:t>
      </w:r>
    </w:p>
    <w:p w14:paraId="608E1FB3" w14:textId="4E170375" w:rsidR="0064293C" w:rsidRDefault="006B13CE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</w:rPr>
      </w:pPr>
      <w:r w:rsidRPr="00CC5819">
        <w:rPr>
          <w:rFonts w:asciiTheme="minorHAnsi" w:eastAsia="Arial" w:hAnsiTheme="minorHAnsi" w:cstheme="minorHAnsi"/>
        </w:rPr>
        <w:t>Councillor</w:t>
      </w:r>
      <w:r w:rsidR="00282483">
        <w:rPr>
          <w:rFonts w:asciiTheme="minorHAnsi" w:eastAsia="Arial" w:hAnsiTheme="minorHAnsi" w:cstheme="minorHAnsi"/>
        </w:rPr>
        <w:t>s discussed the event</w:t>
      </w:r>
      <w:r w:rsidR="00A92DF5">
        <w:rPr>
          <w:rFonts w:asciiTheme="minorHAnsi" w:eastAsia="Arial" w:hAnsiTheme="minorHAnsi" w:cstheme="minorHAnsi"/>
        </w:rPr>
        <w:t xml:space="preserve"> and thanked the WCA on the work put into the event.  The evening is confirmed to be a fish and chip supper</w:t>
      </w:r>
      <w:r w:rsidR="008714EB">
        <w:rPr>
          <w:rFonts w:asciiTheme="minorHAnsi" w:eastAsia="Arial" w:hAnsiTheme="minorHAnsi" w:cstheme="minorHAnsi"/>
        </w:rPr>
        <w:t>,</w:t>
      </w:r>
      <w:r w:rsidR="002F112B">
        <w:rPr>
          <w:rFonts w:asciiTheme="minorHAnsi" w:eastAsia="Arial" w:hAnsiTheme="minorHAnsi" w:cstheme="minorHAnsi"/>
        </w:rPr>
        <w:t xml:space="preserve"> music from </w:t>
      </w:r>
      <w:r w:rsidR="00A92DF5">
        <w:rPr>
          <w:rFonts w:asciiTheme="minorHAnsi" w:eastAsia="Arial" w:hAnsiTheme="minorHAnsi" w:cstheme="minorHAnsi"/>
        </w:rPr>
        <w:t>award</w:t>
      </w:r>
      <w:r w:rsidR="004E1590">
        <w:rPr>
          <w:rFonts w:asciiTheme="minorHAnsi" w:eastAsia="Arial" w:hAnsiTheme="minorHAnsi" w:cstheme="minorHAnsi"/>
        </w:rPr>
        <w:t>-</w:t>
      </w:r>
      <w:r w:rsidR="00A92DF5">
        <w:rPr>
          <w:rFonts w:asciiTheme="minorHAnsi" w:eastAsia="Arial" w:hAnsiTheme="minorHAnsi" w:cstheme="minorHAnsi"/>
        </w:rPr>
        <w:t>winning swing band</w:t>
      </w:r>
      <w:r w:rsidR="00A06F64">
        <w:rPr>
          <w:rFonts w:asciiTheme="minorHAnsi" w:eastAsia="Arial" w:hAnsiTheme="minorHAnsi" w:cstheme="minorHAnsi"/>
        </w:rPr>
        <w:t xml:space="preserve"> and licensed bar.</w:t>
      </w:r>
    </w:p>
    <w:p w14:paraId="278169B4" w14:textId="00E15BDF" w:rsidR="006B13CE" w:rsidRPr="0064293C" w:rsidRDefault="004E1590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</w:rPr>
      </w:pPr>
      <w:r w:rsidRPr="0064293C">
        <w:rPr>
          <w:rFonts w:asciiTheme="minorHAnsi" w:hAnsiTheme="minorHAnsi" w:cstheme="minorHAnsi"/>
          <w:b/>
          <w:bCs/>
          <w:color w:val="000000"/>
        </w:rPr>
        <w:t xml:space="preserve">RESOLVED – </w:t>
      </w:r>
      <w:r w:rsidRPr="0064293C">
        <w:rPr>
          <w:rFonts w:asciiTheme="minorHAnsi" w:hAnsiTheme="minorHAnsi" w:cstheme="minorHAnsi"/>
          <w:color w:val="000000"/>
        </w:rPr>
        <w:t>For the Parish Council to support the event with a contribution of £20</w:t>
      </w:r>
      <w:r w:rsidR="00CA6173" w:rsidRPr="0064293C">
        <w:rPr>
          <w:rFonts w:asciiTheme="minorHAnsi" w:hAnsiTheme="minorHAnsi" w:cstheme="minorHAnsi"/>
          <w:color w:val="000000"/>
        </w:rPr>
        <w:t>2.5</w:t>
      </w:r>
      <w:r w:rsidR="008E6912" w:rsidRPr="0064293C">
        <w:rPr>
          <w:rFonts w:asciiTheme="minorHAnsi" w:hAnsiTheme="minorHAnsi" w:cstheme="minorHAnsi"/>
          <w:color w:val="000000"/>
        </w:rPr>
        <w:t>0</w:t>
      </w:r>
      <w:r w:rsidR="00CA6173" w:rsidRPr="0064293C">
        <w:rPr>
          <w:rFonts w:asciiTheme="minorHAnsi" w:hAnsiTheme="minorHAnsi" w:cstheme="minorHAnsi"/>
          <w:color w:val="000000"/>
        </w:rPr>
        <w:t>.</w:t>
      </w:r>
    </w:p>
    <w:p w14:paraId="513CB0AD" w14:textId="77777777" w:rsidR="00CA6173" w:rsidRPr="00CA6173" w:rsidRDefault="00CA6173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2AC0F1CA" w14:textId="77777777" w:rsidR="006B13CE" w:rsidRPr="00CC5819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eastAsia="Arial" w:hAnsiTheme="minorHAnsi" w:cstheme="minorHAnsi"/>
        </w:rPr>
      </w:pPr>
      <w:r w:rsidRPr="00CC5819">
        <w:rPr>
          <w:rFonts w:asciiTheme="minorHAnsi" w:eastAsia="Arial" w:hAnsiTheme="minorHAnsi" w:cstheme="minorHAnsi"/>
          <w:b/>
          <w:bCs/>
        </w:rPr>
        <w:t>Annual Assembly</w:t>
      </w:r>
    </w:p>
    <w:p w14:paraId="1EE9C9EF" w14:textId="66523DA9" w:rsidR="00984410" w:rsidRDefault="006B13CE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CC5819">
        <w:rPr>
          <w:rFonts w:asciiTheme="minorHAnsi" w:eastAsia="Arial" w:hAnsiTheme="minorHAnsi" w:cstheme="minorHAnsi"/>
        </w:rPr>
        <w:t xml:space="preserve">Councillors </w:t>
      </w:r>
      <w:r w:rsidR="008E6912">
        <w:rPr>
          <w:rFonts w:asciiTheme="minorHAnsi" w:eastAsia="Arial" w:hAnsiTheme="minorHAnsi" w:cstheme="minorHAnsi"/>
        </w:rPr>
        <w:t xml:space="preserve">discussed the </w:t>
      </w:r>
      <w:r w:rsidR="00CA26C3">
        <w:rPr>
          <w:rFonts w:asciiTheme="minorHAnsi" w:eastAsia="Arial" w:hAnsiTheme="minorHAnsi" w:cstheme="minorHAnsi"/>
        </w:rPr>
        <w:t xml:space="preserve">format.  </w:t>
      </w:r>
      <w:r w:rsidR="00CA26C3" w:rsidRPr="00E2797E">
        <w:rPr>
          <w:rFonts w:asciiTheme="minorHAnsi" w:eastAsia="Arial" w:hAnsiTheme="minorHAnsi" w:cstheme="minorHAnsi"/>
          <w:color w:val="000000" w:themeColor="text1"/>
        </w:rPr>
        <w:t xml:space="preserve">It was confirmed that </w:t>
      </w:r>
      <w:r w:rsidR="005A6092" w:rsidRPr="00E2797E">
        <w:rPr>
          <w:rFonts w:asciiTheme="minorHAnsi" w:eastAsia="Arial" w:hAnsiTheme="minorHAnsi" w:cstheme="minorHAnsi"/>
          <w:color w:val="000000" w:themeColor="text1"/>
        </w:rPr>
        <w:t xml:space="preserve">the </w:t>
      </w:r>
      <w:r w:rsidR="005A6092" w:rsidRPr="00E2797E">
        <w:rPr>
          <w:rFonts w:asciiTheme="minorHAnsi" w:hAnsiTheme="minorHAnsi" w:cstheme="minorHAnsi"/>
          <w:color w:val="000000" w:themeColor="text1"/>
          <w:shd w:val="clear" w:color="auto" w:fill="FFFFFF"/>
        </w:rPr>
        <w:t>CEO Jason Stevens</w:t>
      </w:r>
      <w:r w:rsidR="00992AD0" w:rsidRPr="00E2797E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from Veterans’ Growth would be asked to speak about their </w:t>
      </w:r>
      <w:r w:rsidR="00E2797E" w:rsidRPr="00E2797E">
        <w:rPr>
          <w:rFonts w:asciiTheme="minorHAnsi" w:hAnsiTheme="minorHAnsi" w:cstheme="minorHAnsi"/>
          <w:color w:val="000000" w:themeColor="text1"/>
          <w:shd w:val="clear" w:color="auto" w:fill="FFFFFF"/>
        </w:rPr>
        <w:t>charity</w:t>
      </w:r>
      <w:r w:rsidR="006E5C28">
        <w:rPr>
          <w:rFonts w:asciiTheme="minorHAnsi" w:hAnsiTheme="minorHAnsi" w:cstheme="minorHAnsi"/>
          <w:color w:val="000000" w:themeColor="text1"/>
          <w:shd w:val="clear" w:color="auto" w:fill="FFFFFF"/>
        </w:rPr>
        <w:t>.  They</w:t>
      </w:r>
      <w:r w:rsidR="00E2797E" w:rsidRPr="00E2797E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provide horticultural therapy to veterans of the Armed Forces</w:t>
      </w:r>
      <w:r w:rsidR="00E2797E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 The Drs Surgery would also be asked to give a talk if suitable about </w:t>
      </w:r>
      <w:r w:rsidR="00FF7266">
        <w:rPr>
          <w:rFonts w:asciiTheme="minorHAnsi" w:hAnsiTheme="minorHAnsi" w:cstheme="minorHAnsi"/>
          <w:color w:val="000000" w:themeColor="text1"/>
          <w:shd w:val="clear" w:color="auto" w:fill="FFFFFF"/>
        </w:rPr>
        <w:t>the Corona</w:t>
      </w:r>
      <w:r w:rsidR="00900D4C">
        <w:rPr>
          <w:rFonts w:asciiTheme="minorHAnsi" w:hAnsiTheme="minorHAnsi" w:cstheme="minorHAnsi"/>
          <w:color w:val="000000" w:themeColor="text1"/>
          <w:shd w:val="clear" w:color="auto" w:fill="FFFFFF"/>
        </w:rPr>
        <w:t>v</w:t>
      </w:r>
      <w:r w:rsidR="00FF7266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irus.  </w:t>
      </w:r>
      <w:r w:rsidR="00984410">
        <w:rPr>
          <w:rFonts w:asciiTheme="minorHAnsi" w:hAnsiTheme="minorHAnsi" w:cstheme="minorHAnsi"/>
          <w:color w:val="000000" w:themeColor="text1"/>
          <w:shd w:val="clear" w:color="auto" w:fill="FFFFFF"/>
        </w:rPr>
        <w:t>The Clerk will collate any nominations</w:t>
      </w:r>
      <w:r w:rsidR="006B2B08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for a Certificate of Thanks or the Rose Bowl</w:t>
      </w:r>
      <w:r w:rsidR="00984410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 Anyone wishing to nominate </w:t>
      </w:r>
      <w:r w:rsidR="00E3571C">
        <w:rPr>
          <w:rFonts w:asciiTheme="minorHAnsi" w:hAnsiTheme="minorHAnsi" w:cstheme="minorHAnsi"/>
          <w:color w:val="000000" w:themeColor="text1"/>
          <w:shd w:val="clear" w:color="auto" w:fill="FFFFFF"/>
        </w:rPr>
        <w:t>someone needs to notify the Clerk in writing via email or letter so a tally and record can be kept</w:t>
      </w:r>
      <w:r w:rsidR="000B14E6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="00FE2E34">
        <w:rPr>
          <w:rFonts w:asciiTheme="minorHAnsi" w:hAnsiTheme="minorHAnsi" w:cstheme="minorHAnsi"/>
          <w:color w:val="000000" w:themeColor="text1"/>
          <w:shd w:val="clear" w:color="auto" w:fill="FFFFFF"/>
        </w:rPr>
        <w:t>ensuring</w:t>
      </w:r>
      <w:r w:rsidR="000B14E6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no one is missed.</w:t>
      </w:r>
    </w:p>
    <w:p w14:paraId="7C147254" w14:textId="3772FCF9" w:rsidR="00BE7863" w:rsidRDefault="00BE7863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hAnsiTheme="minorHAnsi" w:cstheme="minorHAnsi"/>
          <w:color w:val="000000" w:themeColor="text1"/>
          <w:shd w:val="clear" w:color="auto" w:fill="FFFFFF"/>
        </w:rPr>
      </w:pPr>
    </w:p>
    <w:p w14:paraId="515FAB0E" w14:textId="5E3226AE" w:rsidR="00BE7863" w:rsidRPr="00E2797E" w:rsidRDefault="00BE7863" w:rsidP="001209C3">
      <w:pPr>
        <w:pStyle w:val="ListParagraph"/>
        <w:widowControl w:val="0"/>
        <w:spacing w:line="259" w:lineRule="auto"/>
        <w:ind w:left="360"/>
        <w:contextualSpacing/>
        <w:rPr>
          <w:rFonts w:asciiTheme="minorHAnsi" w:eastAsia="Arial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It was acknowledged there is a small possibility that the event may need to be rescheduled depending on the Coronavirus situation.  </w:t>
      </w:r>
    </w:p>
    <w:p w14:paraId="2DF86F9A" w14:textId="77777777" w:rsidR="006B13CE" w:rsidRPr="006B2B08" w:rsidRDefault="006B13CE" w:rsidP="001209C3">
      <w:pPr>
        <w:pStyle w:val="ListParagraph"/>
        <w:widowControl w:val="0"/>
        <w:spacing w:line="259" w:lineRule="auto"/>
        <w:ind w:left="964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EDE3B51" w14:textId="4C7C2AEC" w:rsidR="006B13CE" w:rsidRDefault="006B13CE" w:rsidP="001209C3">
      <w:pPr>
        <w:spacing w:line="259" w:lineRule="auto"/>
        <w:contextualSpacing/>
        <w:outlineLvl w:val="0"/>
        <w:rPr>
          <w:rFonts w:asciiTheme="minorHAnsi" w:hAnsiTheme="minorHAnsi" w:cstheme="minorHAnsi"/>
          <w:b/>
        </w:rPr>
      </w:pPr>
      <w:r w:rsidRPr="002D50BF">
        <w:rPr>
          <w:rFonts w:asciiTheme="minorHAnsi" w:hAnsiTheme="minorHAnsi" w:cstheme="minorHAnsi"/>
          <w:b/>
        </w:rPr>
        <w:t>Reports</w:t>
      </w:r>
    </w:p>
    <w:p w14:paraId="52877F6B" w14:textId="77777777" w:rsidR="002D50BF" w:rsidRPr="002D50BF" w:rsidRDefault="002D50BF" w:rsidP="001209C3">
      <w:pPr>
        <w:spacing w:line="259" w:lineRule="auto"/>
        <w:contextualSpacing/>
        <w:outlineLvl w:val="0"/>
        <w:rPr>
          <w:rFonts w:asciiTheme="minorHAnsi" w:hAnsiTheme="minorHAnsi" w:cstheme="minorHAnsi"/>
          <w:b/>
          <w:sz w:val="12"/>
          <w:szCs w:val="12"/>
        </w:rPr>
      </w:pPr>
    </w:p>
    <w:p w14:paraId="1E965A22" w14:textId="17323F54" w:rsidR="006B13CE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t>District and County Councillor’s report</w:t>
      </w:r>
    </w:p>
    <w:p w14:paraId="7DB43EBF" w14:textId="32B951E1" w:rsidR="00BF0511" w:rsidRPr="00634E85" w:rsidRDefault="00EB7CC3" w:rsidP="001209C3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County Councillor – </w:t>
      </w:r>
      <w:r w:rsidRPr="00EB7CC3">
        <w:rPr>
          <w:rFonts w:asciiTheme="minorHAnsi" w:hAnsiTheme="minorHAnsi" w:cstheme="minorHAnsi"/>
        </w:rPr>
        <w:t xml:space="preserve">Cllr Maynard </w:t>
      </w:r>
      <w:r>
        <w:rPr>
          <w:rFonts w:asciiTheme="minorHAnsi" w:hAnsiTheme="minorHAnsi" w:cstheme="minorHAnsi"/>
        </w:rPr>
        <w:t xml:space="preserve">gave an overview of a project in North Chailey </w:t>
      </w:r>
      <w:r w:rsidR="002A6DDE">
        <w:rPr>
          <w:rFonts w:asciiTheme="minorHAnsi" w:hAnsiTheme="minorHAnsi" w:cstheme="minorHAnsi"/>
        </w:rPr>
        <w:t xml:space="preserve">where </w:t>
      </w:r>
      <w:r w:rsidR="008815A7">
        <w:rPr>
          <w:rFonts w:asciiTheme="minorHAnsi" w:hAnsiTheme="minorHAnsi" w:cstheme="minorHAnsi"/>
        </w:rPr>
        <w:t xml:space="preserve">an adult </w:t>
      </w:r>
      <w:r w:rsidR="00DF1855">
        <w:rPr>
          <w:rFonts w:asciiTheme="minorHAnsi" w:hAnsiTheme="minorHAnsi" w:cstheme="minorHAnsi"/>
        </w:rPr>
        <w:t>home for people with learning disabilities had been refurbished.</w:t>
      </w:r>
      <w:r w:rsidR="007A044E">
        <w:rPr>
          <w:rFonts w:asciiTheme="minorHAnsi" w:hAnsiTheme="minorHAnsi" w:cstheme="minorHAnsi"/>
        </w:rPr>
        <w:t xml:space="preserve">  This was a joint venture between East Sussex </w:t>
      </w:r>
      <w:proofErr w:type="spellStart"/>
      <w:r w:rsidR="007A044E">
        <w:rPr>
          <w:rFonts w:asciiTheme="minorHAnsi" w:hAnsiTheme="minorHAnsi" w:cstheme="minorHAnsi"/>
        </w:rPr>
        <w:t>Count</w:t>
      </w:r>
      <w:proofErr w:type="spellEnd"/>
      <w:r w:rsidR="007A044E">
        <w:rPr>
          <w:rFonts w:asciiTheme="minorHAnsi" w:hAnsiTheme="minorHAnsi" w:cstheme="minorHAnsi"/>
        </w:rPr>
        <w:t xml:space="preserve"> Council (ESCC) and the NHS.  </w:t>
      </w:r>
      <w:r w:rsidR="00F03460">
        <w:rPr>
          <w:rFonts w:asciiTheme="minorHAnsi" w:hAnsiTheme="minorHAnsi" w:cstheme="minorHAnsi"/>
        </w:rPr>
        <w:t xml:space="preserve">It is a carefully designed site </w:t>
      </w:r>
      <w:r w:rsidR="00F4487F">
        <w:rPr>
          <w:rFonts w:asciiTheme="minorHAnsi" w:hAnsiTheme="minorHAnsi" w:cstheme="minorHAnsi"/>
        </w:rPr>
        <w:t>with 6 un</w:t>
      </w:r>
      <w:r w:rsidR="004D1A77">
        <w:rPr>
          <w:rFonts w:asciiTheme="minorHAnsi" w:hAnsiTheme="minorHAnsi" w:cstheme="minorHAnsi"/>
        </w:rPr>
        <w:t>its for long staying residents and several short stay units</w:t>
      </w:r>
      <w:r w:rsidR="00D33792">
        <w:rPr>
          <w:rFonts w:asciiTheme="minorHAnsi" w:hAnsiTheme="minorHAnsi" w:cstheme="minorHAnsi"/>
        </w:rPr>
        <w:t xml:space="preserve"> giving those living there </w:t>
      </w:r>
      <w:r w:rsidR="00634E85">
        <w:rPr>
          <w:rFonts w:asciiTheme="minorHAnsi" w:hAnsiTheme="minorHAnsi" w:cstheme="minorHAnsi"/>
        </w:rPr>
        <w:t>a life changing experience</w:t>
      </w:r>
      <w:r w:rsidR="004D1A77">
        <w:rPr>
          <w:rFonts w:asciiTheme="minorHAnsi" w:hAnsiTheme="minorHAnsi" w:cstheme="minorHAnsi"/>
        </w:rPr>
        <w:t xml:space="preserve">.  </w:t>
      </w:r>
    </w:p>
    <w:p w14:paraId="0A86F6B7" w14:textId="5067BF33" w:rsidR="00634E85" w:rsidRPr="00642050" w:rsidRDefault="00634E85" w:rsidP="001209C3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District Councillor – </w:t>
      </w:r>
      <w:r>
        <w:rPr>
          <w:rFonts w:asciiTheme="minorHAnsi" w:hAnsiTheme="minorHAnsi" w:cstheme="minorHAnsi"/>
        </w:rPr>
        <w:t>Cllr Vine-Hall said there were no items to note for this month.</w:t>
      </w:r>
    </w:p>
    <w:p w14:paraId="371ED5C1" w14:textId="77777777" w:rsidR="00642050" w:rsidRPr="00642050" w:rsidRDefault="00642050" w:rsidP="00642050">
      <w:pPr>
        <w:pStyle w:val="ListParagraph"/>
        <w:widowControl w:val="0"/>
        <w:spacing w:line="259" w:lineRule="auto"/>
        <w:ind w:left="964"/>
        <w:contextualSpacing/>
        <w:rPr>
          <w:rFonts w:asciiTheme="minorHAnsi" w:hAnsiTheme="minorHAnsi" w:cstheme="minorHAnsi"/>
          <w:b/>
          <w:bCs/>
          <w:sz w:val="12"/>
          <w:szCs w:val="12"/>
        </w:rPr>
      </w:pPr>
    </w:p>
    <w:p w14:paraId="4409A8B9" w14:textId="77777777" w:rsidR="006B13CE" w:rsidRPr="00CC5819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t>Chairman of Trustees report</w:t>
      </w:r>
    </w:p>
    <w:p w14:paraId="419AA7DC" w14:textId="68698F81" w:rsidR="006B13CE" w:rsidRDefault="00BF23E4" w:rsidP="001209C3">
      <w:pPr>
        <w:widowControl w:val="0"/>
        <w:spacing w:line="259" w:lineRule="auto"/>
        <w:ind w:left="360"/>
        <w:rPr>
          <w:rFonts w:asciiTheme="minorHAnsi" w:hAnsiTheme="minorHAnsi" w:cstheme="minorHAnsi"/>
        </w:rPr>
      </w:pPr>
      <w:r w:rsidRPr="00BF23E4">
        <w:rPr>
          <w:rFonts w:asciiTheme="minorHAnsi" w:hAnsiTheme="minorHAnsi" w:cstheme="minorHAnsi"/>
        </w:rPr>
        <w:t xml:space="preserve">The Chair met with the </w:t>
      </w:r>
      <w:r w:rsidR="002678D2">
        <w:rPr>
          <w:rFonts w:asciiTheme="minorHAnsi" w:hAnsiTheme="minorHAnsi" w:cstheme="minorHAnsi"/>
        </w:rPr>
        <w:t>owner whos</w:t>
      </w:r>
      <w:r w:rsidR="00FE15A2">
        <w:rPr>
          <w:rFonts w:asciiTheme="minorHAnsi" w:hAnsiTheme="minorHAnsi" w:cstheme="minorHAnsi"/>
        </w:rPr>
        <w:t>e</w:t>
      </w:r>
      <w:r w:rsidR="002678D2">
        <w:rPr>
          <w:rFonts w:asciiTheme="minorHAnsi" w:hAnsiTheme="minorHAnsi" w:cstheme="minorHAnsi"/>
        </w:rPr>
        <w:t xml:space="preserve"> property is adject to the parish field and </w:t>
      </w:r>
      <w:r w:rsidR="00D034EF">
        <w:rPr>
          <w:rFonts w:asciiTheme="minorHAnsi" w:hAnsiTheme="minorHAnsi" w:cstheme="minorHAnsi"/>
        </w:rPr>
        <w:t xml:space="preserve">the leylandii trees sit on their boarder.  The resident would be fully supportive of the removal of the trees.  The Clerk </w:t>
      </w:r>
      <w:r w:rsidR="00D034EF">
        <w:rPr>
          <w:rFonts w:asciiTheme="minorHAnsi" w:hAnsiTheme="minorHAnsi" w:cstheme="minorHAnsi"/>
        </w:rPr>
        <w:lastRenderedPageBreak/>
        <w:t xml:space="preserve">confirmed </w:t>
      </w:r>
      <w:r w:rsidR="003B6D09">
        <w:rPr>
          <w:rFonts w:asciiTheme="minorHAnsi" w:hAnsiTheme="minorHAnsi" w:cstheme="minorHAnsi"/>
        </w:rPr>
        <w:t>she</w:t>
      </w:r>
      <w:r w:rsidR="00D034EF">
        <w:rPr>
          <w:rFonts w:asciiTheme="minorHAnsi" w:hAnsiTheme="minorHAnsi" w:cstheme="minorHAnsi"/>
        </w:rPr>
        <w:t xml:space="preserve"> put in an application </w:t>
      </w:r>
      <w:r w:rsidR="00D54858">
        <w:rPr>
          <w:rFonts w:asciiTheme="minorHAnsi" w:hAnsiTheme="minorHAnsi" w:cstheme="minorHAnsi"/>
        </w:rPr>
        <w:t xml:space="preserve">to the Lund grant scheme </w:t>
      </w:r>
      <w:r w:rsidR="00D034EF">
        <w:rPr>
          <w:rFonts w:asciiTheme="minorHAnsi" w:hAnsiTheme="minorHAnsi" w:cstheme="minorHAnsi"/>
        </w:rPr>
        <w:t xml:space="preserve">to have the trees </w:t>
      </w:r>
      <w:r w:rsidR="00D54858">
        <w:rPr>
          <w:rFonts w:asciiTheme="minorHAnsi" w:hAnsiTheme="minorHAnsi" w:cstheme="minorHAnsi"/>
        </w:rPr>
        <w:t>removed</w:t>
      </w:r>
      <w:r w:rsidR="00077896">
        <w:rPr>
          <w:rFonts w:asciiTheme="minorHAnsi" w:hAnsiTheme="minorHAnsi" w:cstheme="minorHAnsi"/>
        </w:rPr>
        <w:t xml:space="preserve"> and </w:t>
      </w:r>
      <w:r w:rsidR="002A09A7">
        <w:rPr>
          <w:rFonts w:asciiTheme="minorHAnsi" w:hAnsiTheme="minorHAnsi" w:cstheme="minorHAnsi"/>
        </w:rPr>
        <w:t xml:space="preserve">replaced with </w:t>
      </w:r>
      <w:r w:rsidR="00077896">
        <w:rPr>
          <w:rFonts w:asciiTheme="minorHAnsi" w:hAnsiTheme="minorHAnsi" w:cstheme="minorHAnsi"/>
        </w:rPr>
        <w:t>a native hedge row</w:t>
      </w:r>
      <w:r w:rsidR="00D54858">
        <w:rPr>
          <w:rFonts w:asciiTheme="minorHAnsi" w:hAnsiTheme="minorHAnsi" w:cstheme="minorHAnsi"/>
        </w:rPr>
        <w:t xml:space="preserve">.  </w:t>
      </w:r>
      <w:r w:rsidR="00CD2251">
        <w:rPr>
          <w:rFonts w:asciiTheme="minorHAnsi" w:hAnsiTheme="minorHAnsi" w:cstheme="minorHAnsi"/>
        </w:rPr>
        <w:t>T</w:t>
      </w:r>
      <w:r w:rsidR="00D54858">
        <w:rPr>
          <w:rFonts w:asciiTheme="minorHAnsi" w:hAnsiTheme="minorHAnsi" w:cstheme="minorHAnsi"/>
        </w:rPr>
        <w:t>he as</w:t>
      </w:r>
      <w:r w:rsidR="00ED2FF9">
        <w:rPr>
          <w:rFonts w:asciiTheme="minorHAnsi" w:hAnsiTheme="minorHAnsi" w:cstheme="minorHAnsi"/>
        </w:rPr>
        <w:t>h</w:t>
      </w:r>
      <w:r w:rsidR="00D54858">
        <w:rPr>
          <w:rFonts w:asciiTheme="minorHAnsi" w:hAnsiTheme="minorHAnsi" w:cstheme="minorHAnsi"/>
        </w:rPr>
        <w:t xml:space="preserve"> also need</w:t>
      </w:r>
      <w:r w:rsidR="002A09A7">
        <w:rPr>
          <w:rFonts w:asciiTheme="minorHAnsi" w:hAnsiTheme="minorHAnsi" w:cstheme="minorHAnsi"/>
        </w:rPr>
        <w:t>s</w:t>
      </w:r>
      <w:r w:rsidR="00D54858">
        <w:rPr>
          <w:rFonts w:asciiTheme="minorHAnsi" w:hAnsiTheme="minorHAnsi" w:cstheme="minorHAnsi"/>
        </w:rPr>
        <w:t xml:space="preserve"> to come down and the yews nee</w:t>
      </w:r>
      <w:r w:rsidR="002A09A7">
        <w:rPr>
          <w:rFonts w:asciiTheme="minorHAnsi" w:hAnsiTheme="minorHAnsi" w:cstheme="minorHAnsi"/>
        </w:rPr>
        <w:t>d</w:t>
      </w:r>
      <w:r w:rsidR="00D54858">
        <w:rPr>
          <w:rFonts w:asciiTheme="minorHAnsi" w:hAnsiTheme="minorHAnsi" w:cstheme="minorHAnsi"/>
        </w:rPr>
        <w:t xml:space="preserve"> cutting </w:t>
      </w:r>
      <w:proofErr w:type="gramStart"/>
      <w:r w:rsidR="00D54858">
        <w:rPr>
          <w:rFonts w:asciiTheme="minorHAnsi" w:hAnsiTheme="minorHAnsi" w:cstheme="minorHAnsi"/>
        </w:rPr>
        <w:t>back</w:t>
      </w:r>
      <w:proofErr w:type="gramEnd"/>
      <w:r w:rsidR="00D54858">
        <w:rPr>
          <w:rFonts w:asciiTheme="minorHAnsi" w:hAnsiTheme="minorHAnsi" w:cstheme="minorHAnsi"/>
        </w:rPr>
        <w:t xml:space="preserve"> but</w:t>
      </w:r>
      <w:r w:rsidR="00ED2FF9">
        <w:rPr>
          <w:rFonts w:asciiTheme="minorHAnsi" w:hAnsiTheme="minorHAnsi" w:cstheme="minorHAnsi"/>
        </w:rPr>
        <w:t xml:space="preserve"> this </w:t>
      </w:r>
      <w:r w:rsidR="00432523">
        <w:rPr>
          <w:rFonts w:asciiTheme="minorHAnsi" w:hAnsiTheme="minorHAnsi" w:cstheme="minorHAnsi"/>
        </w:rPr>
        <w:t xml:space="preserve">is not part of the grant.  Trustees would need to ask Council for the funds to carry out the </w:t>
      </w:r>
      <w:r w:rsidR="003B6D09">
        <w:rPr>
          <w:rFonts w:asciiTheme="minorHAnsi" w:hAnsiTheme="minorHAnsi" w:cstheme="minorHAnsi"/>
        </w:rPr>
        <w:t xml:space="preserve">extra </w:t>
      </w:r>
      <w:r w:rsidR="00432523">
        <w:rPr>
          <w:rFonts w:asciiTheme="minorHAnsi" w:hAnsiTheme="minorHAnsi" w:cstheme="minorHAnsi"/>
        </w:rPr>
        <w:t>works.</w:t>
      </w:r>
      <w:r w:rsidR="00F27051">
        <w:rPr>
          <w:rFonts w:asciiTheme="minorHAnsi" w:hAnsiTheme="minorHAnsi" w:cstheme="minorHAnsi"/>
        </w:rPr>
        <w:t xml:space="preserve">  Concrete posts are there to put the netting up</w:t>
      </w:r>
      <w:r w:rsidR="00077896">
        <w:rPr>
          <w:rFonts w:asciiTheme="minorHAnsi" w:hAnsiTheme="minorHAnsi" w:cstheme="minorHAnsi"/>
        </w:rPr>
        <w:t xml:space="preserve"> once trees are down.</w:t>
      </w:r>
    </w:p>
    <w:p w14:paraId="659D0BCC" w14:textId="77777777" w:rsidR="00B418D6" w:rsidRPr="00B418D6" w:rsidRDefault="00B418D6" w:rsidP="001209C3">
      <w:pPr>
        <w:widowControl w:val="0"/>
        <w:spacing w:line="259" w:lineRule="auto"/>
        <w:ind w:left="360"/>
        <w:rPr>
          <w:rFonts w:asciiTheme="minorHAnsi" w:hAnsiTheme="minorHAnsi" w:cstheme="minorHAnsi"/>
          <w:sz w:val="12"/>
          <w:szCs w:val="12"/>
        </w:rPr>
      </w:pPr>
    </w:p>
    <w:p w14:paraId="652676EA" w14:textId="54DA77FC" w:rsidR="006B13CE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t>Chairman of the Council and other member’s reports</w:t>
      </w:r>
    </w:p>
    <w:p w14:paraId="5C39E772" w14:textId="564B32A5" w:rsidR="00B418D6" w:rsidRDefault="009A621F" w:rsidP="00B418D6">
      <w:pPr>
        <w:pStyle w:val="ListParagraph"/>
        <w:widowControl w:val="0"/>
        <w:numPr>
          <w:ilvl w:val="1"/>
          <w:numId w:val="34"/>
        </w:numPr>
        <w:spacing w:line="259" w:lineRule="auto"/>
        <w:rPr>
          <w:rFonts w:asciiTheme="minorHAnsi" w:hAnsiTheme="minorHAnsi" w:cstheme="minorHAnsi"/>
        </w:rPr>
      </w:pPr>
      <w:r w:rsidRPr="001746BC">
        <w:rPr>
          <w:rFonts w:asciiTheme="minorHAnsi" w:hAnsiTheme="minorHAnsi" w:cstheme="minorHAnsi"/>
        </w:rPr>
        <w:t xml:space="preserve">Parishioners have asked if </w:t>
      </w:r>
      <w:r w:rsidR="001746BC">
        <w:rPr>
          <w:rFonts w:asciiTheme="minorHAnsi" w:hAnsiTheme="minorHAnsi" w:cstheme="minorHAnsi"/>
        </w:rPr>
        <w:t xml:space="preserve">a safe crossing could be considered </w:t>
      </w:r>
      <w:r w:rsidR="003C2873">
        <w:rPr>
          <w:rFonts w:asciiTheme="minorHAnsi" w:hAnsiTheme="minorHAnsi" w:cstheme="minorHAnsi"/>
        </w:rPr>
        <w:t xml:space="preserve">the Church end of the village.  </w:t>
      </w:r>
      <w:r w:rsidR="004144A1">
        <w:rPr>
          <w:rFonts w:asciiTheme="minorHAnsi" w:hAnsiTheme="minorHAnsi" w:cstheme="minorHAnsi"/>
        </w:rPr>
        <w:t>It is likely that the Council will fund a review of the A28 throughout the village</w:t>
      </w:r>
      <w:r w:rsidR="00E46624">
        <w:rPr>
          <w:rFonts w:asciiTheme="minorHAnsi" w:hAnsiTheme="minorHAnsi" w:cstheme="minorHAnsi"/>
        </w:rPr>
        <w:t xml:space="preserve"> </w:t>
      </w:r>
      <w:r w:rsidR="00F94547">
        <w:rPr>
          <w:rFonts w:asciiTheme="minorHAnsi" w:hAnsiTheme="minorHAnsi" w:cstheme="minorHAnsi"/>
        </w:rPr>
        <w:t xml:space="preserve">by a traffic engineer to give a clearer picture about </w:t>
      </w:r>
      <w:r w:rsidR="00724A4B">
        <w:rPr>
          <w:rFonts w:asciiTheme="minorHAnsi" w:hAnsiTheme="minorHAnsi" w:cstheme="minorHAnsi"/>
        </w:rPr>
        <w:t>potential safe crossing and other traffic calming</w:t>
      </w:r>
      <w:r w:rsidR="008020CB">
        <w:rPr>
          <w:rFonts w:asciiTheme="minorHAnsi" w:hAnsiTheme="minorHAnsi" w:cstheme="minorHAnsi"/>
        </w:rPr>
        <w:t xml:space="preserve">.  Nothing can be confirmed until the results of the questionnaire have been received and residents </w:t>
      </w:r>
      <w:r w:rsidR="00B119F3">
        <w:rPr>
          <w:rFonts w:asciiTheme="minorHAnsi" w:hAnsiTheme="minorHAnsi" w:cstheme="minorHAnsi"/>
        </w:rPr>
        <w:t xml:space="preserve">are encouraged </w:t>
      </w:r>
      <w:r w:rsidR="008020CB">
        <w:rPr>
          <w:rFonts w:asciiTheme="minorHAnsi" w:hAnsiTheme="minorHAnsi" w:cstheme="minorHAnsi"/>
        </w:rPr>
        <w:t>to fill them in.</w:t>
      </w:r>
    </w:p>
    <w:p w14:paraId="695ABC72" w14:textId="39096083" w:rsidR="00C9250E" w:rsidRDefault="00C9250E" w:rsidP="00B418D6">
      <w:pPr>
        <w:pStyle w:val="ListParagraph"/>
        <w:widowControl w:val="0"/>
        <w:numPr>
          <w:ilvl w:val="1"/>
          <w:numId w:val="34"/>
        </w:numPr>
        <w:spacing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It was raised that there are some dangerous boughs </w:t>
      </w:r>
      <w:r w:rsidR="00CA38FB">
        <w:rPr>
          <w:rFonts w:asciiTheme="minorHAnsi" w:hAnsiTheme="minorHAnsi" w:cstheme="minorHAnsi"/>
        </w:rPr>
        <w:t xml:space="preserve">hanging off a tree on the Cricket Field.  This tree and the adjacent tree need to come down </w:t>
      </w:r>
      <w:r w:rsidR="00326104">
        <w:rPr>
          <w:rFonts w:asciiTheme="minorHAnsi" w:hAnsiTheme="minorHAnsi" w:cstheme="minorHAnsi"/>
        </w:rPr>
        <w:t>anyway as these are on the site of the proposed cricket pavilion.</w:t>
      </w:r>
    </w:p>
    <w:p w14:paraId="37C8410E" w14:textId="2EAC05D0" w:rsidR="00326104" w:rsidRDefault="00326104" w:rsidP="00326104">
      <w:pPr>
        <w:pStyle w:val="ListParagraph"/>
        <w:widowControl w:val="0"/>
        <w:spacing w:line="259" w:lineRule="auto"/>
        <w:ind w:left="964"/>
        <w:rPr>
          <w:rFonts w:asciiTheme="minorHAnsi" w:hAnsiTheme="minorHAnsi" w:cstheme="minorHAnsi"/>
        </w:rPr>
      </w:pPr>
      <w:r w:rsidRPr="00326104">
        <w:rPr>
          <w:rFonts w:asciiTheme="minorHAnsi" w:hAnsiTheme="minorHAnsi" w:cstheme="minorHAnsi"/>
          <w:b/>
          <w:bCs/>
        </w:rPr>
        <w:t xml:space="preserve">RESOLVED </w:t>
      </w:r>
      <w:r>
        <w:rPr>
          <w:rFonts w:asciiTheme="minorHAnsi" w:hAnsiTheme="minorHAnsi" w:cstheme="minorHAnsi"/>
          <w:b/>
          <w:bCs/>
        </w:rPr>
        <w:t xml:space="preserve">– </w:t>
      </w:r>
      <w:r>
        <w:rPr>
          <w:rFonts w:asciiTheme="minorHAnsi" w:hAnsiTheme="minorHAnsi" w:cstheme="minorHAnsi"/>
        </w:rPr>
        <w:t xml:space="preserve">To remove the dangerous tree as soon as possible.  The cricket club had already received a quote and due to the urgency Councillors agreed for the work to go ahead </w:t>
      </w:r>
      <w:r w:rsidR="002841D3">
        <w:rPr>
          <w:rFonts w:asciiTheme="minorHAnsi" w:hAnsiTheme="minorHAnsi" w:cstheme="minorHAnsi"/>
        </w:rPr>
        <w:t>the following Sunday.  Councillors also agreed to remove the other tree at the same time and have both stumps ground out.</w:t>
      </w:r>
      <w:r w:rsidR="003B4C58">
        <w:rPr>
          <w:rFonts w:asciiTheme="minorHAnsi" w:hAnsiTheme="minorHAnsi" w:cstheme="minorHAnsi"/>
        </w:rPr>
        <w:t xml:space="preserve">  </w:t>
      </w:r>
      <w:r w:rsidR="003E78CF">
        <w:rPr>
          <w:rFonts w:asciiTheme="minorHAnsi" w:hAnsiTheme="minorHAnsi" w:cstheme="minorHAnsi"/>
        </w:rPr>
        <w:t xml:space="preserve">Responsibility devolve to the </w:t>
      </w:r>
      <w:r w:rsidR="003B4C58">
        <w:rPr>
          <w:rFonts w:asciiTheme="minorHAnsi" w:hAnsiTheme="minorHAnsi" w:cstheme="minorHAnsi"/>
        </w:rPr>
        <w:t>Clerk to have this carried out</w:t>
      </w:r>
      <w:r w:rsidR="00DF5FD4">
        <w:rPr>
          <w:rFonts w:asciiTheme="minorHAnsi" w:hAnsiTheme="minorHAnsi" w:cstheme="minorHAnsi"/>
        </w:rPr>
        <w:t>.</w:t>
      </w:r>
    </w:p>
    <w:p w14:paraId="619B5E48" w14:textId="4E0461EA" w:rsidR="00DB36CC" w:rsidRDefault="00DB36CC" w:rsidP="00DB36CC">
      <w:pPr>
        <w:pStyle w:val="ListParagraph"/>
        <w:widowControl w:val="0"/>
        <w:numPr>
          <w:ilvl w:val="1"/>
          <w:numId w:val="34"/>
        </w:numPr>
        <w:spacing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3E78CF">
        <w:rPr>
          <w:rFonts w:asciiTheme="minorHAnsi" w:hAnsiTheme="minorHAnsi" w:cstheme="minorHAnsi"/>
        </w:rPr>
        <w:t>ar</w:t>
      </w:r>
      <w:r>
        <w:rPr>
          <w:rFonts w:asciiTheme="minorHAnsi" w:hAnsiTheme="minorHAnsi" w:cstheme="minorHAnsi"/>
        </w:rPr>
        <w:t>s are parking in front of the gates to the cricket ground entrance.</w:t>
      </w:r>
    </w:p>
    <w:p w14:paraId="2858EF72" w14:textId="390794DA" w:rsidR="00DB36CC" w:rsidRPr="00DB36CC" w:rsidRDefault="00DB36CC" w:rsidP="00DB36CC">
      <w:pPr>
        <w:pStyle w:val="ListParagraph"/>
        <w:widowControl w:val="0"/>
        <w:spacing w:line="259" w:lineRule="auto"/>
        <w:ind w:left="964"/>
        <w:rPr>
          <w:rFonts w:asciiTheme="minorHAnsi" w:hAnsiTheme="minorHAnsi" w:cstheme="minorHAnsi"/>
        </w:rPr>
      </w:pPr>
      <w:r w:rsidRPr="00326104">
        <w:rPr>
          <w:rFonts w:asciiTheme="minorHAnsi" w:hAnsiTheme="minorHAnsi" w:cstheme="minorHAnsi"/>
          <w:b/>
          <w:bCs/>
        </w:rPr>
        <w:t xml:space="preserve">RESOLVED </w:t>
      </w:r>
      <w:r>
        <w:rPr>
          <w:rFonts w:asciiTheme="minorHAnsi" w:hAnsiTheme="minorHAnsi" w:cstheme="minorHAnsi"/>
          <w:b/>
          <w:bCs/>
        </w:rPr>
        <w:t xml:space="preserve">– </w:t>
      </w:r>
      <w:r>
        <w:rPr>
          <w:rFonts w:asciiTheme="minorHAnsi" w:hAnsiTheme="minorHAnsi" w:cstheme="minorHAnsi"/>
        </w:rPr>
        <w:t>The Clerk to by a ‘No Parking gate in constant use’ sign to put onto the gate.</w:t>
      </w:r>
    </w:p>
    <w:p w14:paraId="4F4F329F" w14:textId="7BBBA94C" w:rsidR="00694670" w:rsidRDefault="00BE0EB0" w:rsidP="00B418D6">
      <w:pPr>
        <w:pStyle w:val="ListParagraph"/>
        <w:widowControl w:val="0"/>
        <w:numPr>
          <w:ilvl w:val="1"/>
          <w:numId w:val="34"/>
        </w:numPr>
        <w:spacing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8B638D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>rish</w:t>
      </w:r>
      <w:r w:rsidR="008B638D">
        <w:rPr>
          <w:rFonts w:asciiTheme="minorHAnsi" w:hAnsiTheme="minorHAnsi" w:cstheme="minorHAnsi"/>
        </w:rPr>
        <w:t>ioners</w:t>
      </w:r>
      <w:r w:rsidR="008D670F">
        <w:rPr>
          <w:rFonts w:asciiTheme="minorHAnsi" w:hAnsiTheme="minorHAnsi" w:cstheme="minorHAnsi"/>
        </w:rPr>
        <w:t xml:space="preserve"> have noted the state of the recreation ground due to the heavy rain.  Although Councillors can not do anything to make the ground less </w:t>
      </w:r>
      <w:r w:rsidR="00914400">
        <w:rPr>
          <w:rFonts w:asciiTheme="minorHAnsi" w:hAnsiTheme="minorHAnsi" w:cstheme="minorHAnsi"/>
        </w:rPr>
        <w:t>muddy,</w:t>
      </w:r>
      <w:r w:rsidR="008D670F">
        <w:rPr>
          <w:rFonts w:asciiTheme="minorHAnsi" w:hAnsiTheme="minorHAnsi" w:cstheme="minorHAnsi"/>
        </w:rPr>
        <w:t xml:space="preserve"> they did confirm that works will be underway in the Spring to </w:t>
      </w:r>
      <w:r w:rsidR="00E30C5B">
        <w:rPr>
          <w:rFonts w:asciiTheme="minorHAnsi" w:hAnsiTheme="minorHAnsi" w:cstheme="minorHAnsi"/>
        </w:rPr>
        <w:t>level out and grass areas worn away and the matting would also be relevelled</w:t>
      </w:r>
      <w:r w:rsidR="00915DAE">
        <w:rPr>
          <w:rFonts w:asciiTheme="minorHAnsi" w:hAnsiTheme="minorHAnsi" w:cstheme="minorHAnsi"/>
        </w:rPr>
        <w:t xml:space="preserve"> by the handyman</w:t>
      </w:r>
      <w:r w:rsidR="00E30C5B">
        <w:rPr>
          <w:rFonts w:asciiTheme="minorHAnsi" w:hAnsiTheme="minorHAnsi" w:cstheme="minorHAnsi"/>
        </w:rPr>
        <w:t xml:space="preserve">.  </w:t>
      </w:r>
    </w:p>
    <w:p w14:paraId="1370CE21" w14:textId="44A3368C" w:rsidR="00136306" w:rsidRDefault="002B79A0" w:rsidP="00B418D6">
      <w:pPr>
        <w:pStyle w:val="ListParagraph"/>
        <w:widowControl w:val="0"/>
        <w:numPr>
          <w:ilvl w:val="1"/>
          <w:numId w:val="34"/>
        </w:numPr>
        <w:spacing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Pavements in Heathfields have been resurfaced and areas finished to date looked very good.</w:t>
      </w:r>
    </w:p>
    <w:p w14:paraId="44707337" w14:textId="158A248E" w:rsidR="008B638D" w:rsidRPr="001746BC" w:rsidRDefault="006D1135" w:rsidP="00B418D6">
      <w:pPr>
        <w:pStyle w:val="ListParagraph"/>
        <w:widowControl w:val="0"/>
        <w:numPr>
          <w:ilvl w:val="1"/>
          <w:numId w:val="34"/>
        </w:numPr>
        <w:spacing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‘Westfield Map’ is currently </w:t>
      </w:r>
      <w:r w:rsidR="00BA2E48">
        <w:rPr>
          <w:rFonts w:asciiTheme="minorHAnsi" w:hAnsiTheme="minorHAnsi" w:cstheme="minorHAnsi"/>
        </w:rPr>
        <w:t>easy to miss.  Councillors would review the situation as to weather the map should be repositioned or just improve the accessibility to the current map.</w:t>
      </w:r>
    </w:p>
    <w:p w14:paraId="0FACE09A" w14:textId="77777777" w:rsidR="006B13CE" w:rsidRPr="00D45F5B" w:rsidRDefault="006B13CE" w:rsidP="001209C3">
      <w:pPr>
        <w:widowControl w:val="0"/>
        <w:spacing w:line="259" w:lineRule="auto"/>
        <w:ind w:left="360"/>
        <w:rPr>
          <w:rFonts w:asciiTheme="minorHAnsi" w:hAnsiTheme="minorHAnsi" w:cstheme="minorHAnsi"/>
          <w:b/>
          <w:bCs/>
          <w:sz w:val="12"/>
          <w:szCs w:val="12"/>
        </w:rPr>
      </w:pPr>
    </w:p>
    <w:p w14:paraId="76313581" w14:textId="79B5E4C4" w:rsidR="006B13CE" w:rsidRPr="00CC5819" w:rsidRDefault="002D2154" w:rsidP="001209C3">
      <w:pPr>
        <w:pStyle w:val="ListParagraph"/>
        <w:widowControl w:val="0"/>
        <w:numPr>
          <w:ilvl w:val="0"/>
          <w:numId w:val="34"/>
        </w:numPr>
        <w:spacing w:line="259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Westfield </w:t>
      </w:r>
      <w:r w:rsidR="006B13CE" w:rsidRPr="00CC5819">
        <w:rPr>
          <w:rFonts w:asciiTheme="minorHAnsi" w:hAnsiTheme="minorHAnsi" w:cstheme="minorHAnsi"/>
          <w:b/>
          <w:bCs/>
        </w:rPr>
        <w:t xml:space="preserve">Cricket Club </w:t>
      </w:r>
      <w:r>
        <w:rPr>
          <w:rFonts w:asciiTheme="minorHAnsi" w:hAnsiTheme="minorHAnsi" w:cstheme="minorHAnsi"/>
          <w:b/>
          <w:bCs/>
        </w:rPr>
        <w:t>(</w:t>
      </w:r>
      <w:proofErr w:type="spellStart"/>
      <w:r>
        <w:rPr>
          <w:rFonts w:asciiTheme="minorHAnsi" w:hAnsiTheme="minorHAnsi" w:cstheme="minorHAnsi"/>
          <w:b/>
          <w:bCs/>
        </w:rPr>
        <w:t>WCC</w:t>
      </w:r>
      <w:proofErr w:type="spellEnd"/>
      <w:r>
        <w:rPr>
          <w:rFonts w:asciiTheme="minorHAnsi" w:hAnsiTheme="minorHAnsi" w:cstheme="minorHAnsi"/>
          <w:b/>
          <w:bCs/>
        </w:rPr>
        <w:t xml:space="preserve">) </w:t>
      </w:r>
      <w:r w:rsidR="006B13CE" w:rsidRPr="00CC5819">
        <w:rPr>
          <w:rFonts w:asciiTheme="minorHAnsi" w:hAnsiTheme="minorHAnsi" w:cstheme="minorHAnsi"/>
          <w:b/>
          <w:bCs/>
        </w:rPr>
        <w:t>Report</w:t>
      </w:r>
    </w:p>
    <w:p w14:paraId="482449B1" w14:textId="60894852" w:rsidR="0050389F" w:rsidRPr="0049617E" w:rsidRDefault="0050389F" w:rsidP="00A246A5">
      <w:pPr>
        <w:pStyle w:val="ListParagraph"/>
        <w:numPr>
          <w:ilvl w:val="1"/>
          <w:numId w:val="34"/>
        </w:numPr>
        <w:rPr>
          <w:rFonts w:asciiTheme="minorHAnsi" w:hAnsiTheme="minorHAnsi" w:cstheme="minorHAnsi"/>
        </w:rPr>
      </w:pPr>
      <w:r w:rsidRPr="0049617E">
        <w:rPr>
          <w:rFonts w:asciiTheme="minorHAnsi" w:hAnsiTheme="minorHAnsi" w:cstheme="minorHAnsi"/>
          <w:bCs/>
        </w:rPr>
        <w:t xml:space="preserve">All Stars (5 to 8 </w:t>
      </w:r>
      <w:proofErr w:type="spellStart"/>
      <w:r w:rsidRPr="0049617E">
        <w:rPr>
          <w:rFonts w:asciiTheme="minorHAnsi" w:hAnsiTheme="minorHAnsi" w:cstheme="minorHAnsi"/>
          <w:bCs/>
        </w:rPr>
        <w:t>yr</w:t>
      </w:r>
      <w:proofErr w:type="spellEnd"/>
      <w:r w:rsidRPr="0049617E">
        <w:rPr>
          <w:rFonts w:asciiTheme="minorHAnsi" w:hAnsiTheme="minorHAnsi" w:cstheme="minorHAnsi"/>
          <w:bCs/>
        </w:rPr>
        <w:t xml:space="preserve"> olds) and Dynamos (9 to 11 </w:t>
      </w:r>
      <w:proofErr w:type="spellStart"/>
      <w:r w:rsidRPr="0049617E">
        <w:rPr>
          <w:rFonts w:asciiTheme="minorHAnsi" w:hAnsiTheme="minorHAnsi" w:cstheme="minorHAnsi"/>
          <w:bCs/>
        </w:rPr>
        <w:t>yr</w:t>
      </w:r>
      <w:proofErr w:type="spellEnd"/>
      <w:r w:rsidRPr="0049617E">
        <w:rPr>
          <w:rFonts w:asciiTheme="minorHAnsi" w:hAnsiTheme="minorHAnsi" w:cstheme="minorHAnsi"/>
          <w:bCs/>
        </w:rPr>
        <w:t xml:space="preserve"> olds) are open for registration </w:t>
      </w:r>
      <w:r w:rsidR="00E27955" w:rsidRPr="0049617E">
        <w:rPr>
          <w:rFonts w:asciiTheme="minorHAnsi" w:hAnsiTheme="minorHAnsi" w:cstheme="minorHAnsi"/>
          <w:bCs/>
        </w:rPr>
        <w:t xml:space="preserve">with </w:t>
      </w:r>
      <w:r w:rsidR="007F5CF5" w:rsidRPr="0049617E">
        <w:rPr>
          <w:rFonts w:asciiTheme="minorHAnsi" w:hAnsiTheme="minorHAnsi" w:cstheme="minorHAnsi"/>
          <w:bCs/>
        </w:rPr>
        <w:t xml:space="preserve">children already signing up.  This is </w:t>
      </w:r>
      <w:r w:rsidRPr="0049617E">
        <w:rPr>
          <w:rFonts w:asciiTheme="minorHAnsi" w:hAnsiTheme="minorHAnsi" w:cstheme="minorHAnsi"/>
          <w:bCs/>
        </w:rPr>
        <w:t xml:space="preserve">in addition to </w:t>
      </w:r>
      <w:r w:rsidR="006D5E68">
        <w:rPr>
          <w:rFonts w:asciiTheme="minorHAnsi" w:hAnsiTheme="minorHAnsi" w:cstheme="minorHAnsi"/>
          <w:bCs/>
        </w:rPr>
        <w:t>the</w:t>
      </w:r>
      <w:r w:rsidRPr="0049617E">
        <w:rPr>
          <w:rFonts w:asciiTheme="minorHAnsi" w:hAnsiTheme="minorHAnsi" w:cstheme="minorHAnsi"/>
          <w:bCs/>
        </w:rPr>
        <w:t xml:space="preserve"> Colts. </w:t>
      </w:r>
      <w:r w:rsidR="006771BF">
        <w:rPr>
          <w:rFonts w:asciiTheme="minorHAnsi" w:hAnsiTheme="minorHAnsi" w:cstheme="minorHAnsi"/>
          <w:bCs/>
        </w:rPr>
        <w:t>From</w:t>
      </w:r>
      <w:r w:rsidR="006771BF" w:rsidRPr="0049617E">
        <w:rPr>
          <w:rFonts w:asciiTheme="minorHAnsi" w:hAnsiTheme="minorHAnsi" w:cstheme="minorHAnsi"/>
        </w:rPr>
        <w:t xml:space="preserve"> fund</w:t>
      </w:r>
      <w:r w:rsidR="006771BF">
        <w:rPr>
          <w:rFonts w:asciiTheme="minorHAnsi" w:hAnsiTheme="minorHAnsi" w:cstheme="minorHAnsi"/>
        </w:rPr>
        <w:t>ing</w:t>
      </w:r>
      <w:r w:rsidR="006771BF" w:rsidRPr="0049617E">
        <w:rPr>
          <w:rFonts w:asciiTheme="minorHAnsi" w:hAnsiTheme="minorHAnsi" w:cstheme="minorHAnsi"/>
        </w:rPr>
        <w:t xml:space="preserve"> by Rother Community Grant</w:t>
      </w:r>
      <w:r w:rsidR="00E3266D">
        <w:rPr>
          <w:rFonts w:asciiTheme="minorHAnsi" w:hAnsiTheme="minorHAnsi" w:cstheme="minorHAnsi"/>
        </w:rPr>
        <w:t xml:space="preserve"> (</w:t>
      </w:r>
      <w:r w:rsidR="006771BF" w:rsidRPr="0049617E">
        <w:rPr>
          <w:rFonts w:asciiTheme="minorHAnsi" w:hAnsiTheme="minorHAnsi" w:cstheme="minorHAnsi"/>
        </w:rPr>
        <w:t xml:space="preserve">thanks to Adrian </w:t>
      </w:r>
      <w:proofErr w:type="spellStart"/>
      <w:r w:rsidR="006771BF" w:rsidRPr="0049617E">
        <w:rPr>
          <w:rFonts w:asciiTheme="minorHAnsi" w:hAnsiTheme="minorHAnsi" w:cstheme="minorHAnsi"/>
        </w:rPr>
        <w:t>Gaylon</w:t>
      </w:r>
      <w:proofErr w:type="spellEnd"/>
      <w:r w:rsidR="006771BF" w:rsidRPr="0049617E">
        <w:rPr>
          <w:rFonts w:asciiTheme="minorHAnsi" w:hAnsiTheme="minorHAnsi" w:cstheme="minorHAnsi"/>
        </w:rPr>
        <w:t>)</w:t>
      </w:r>
      <w:r w:rsidR="00E3266D">
        <w:rPr>
          <w:rFonts w:asciiTheme="minorHAnsi" w:hAnsiTheme="minorHAnsi" w:cstheme="minorHAnsi"/>
        </w:rPr>
        <w:t xml:space="preserve"> t</w:t>
      </w:r>
      <w:r w:rsidR="006523BB" w:rsidRPr="0049617E">
        <w:rPr>
          <w:rFonts w:asciiTheme="minorHAnsi" w:hAnsiTheme="minorHAnsi" w:cstheme="minorHAnsi"/>
          <w:bCs/>
        </w:rPr>
        <w:t xml:space="preserve">hree </w:t>
      </w:r>
      <w:r w:rsidRPr="0049617E">
        <w:rPr>
          <w:rFonts w:asciiTheme="minorHAnsi" w:hAnsiTheme="minorHAnsi" w:cstheme="minorHAnsi"/>
        </w:rPr>
        <w:t>players start their coaching courses this month giv</w:t>
      </w:r>
      <w:r w:rsidR="006523BB" w:rsidRPr="0049617E">
        <w:rPr>
          <w:rFonts w:asciiTheme="minorHAnsi" w:hAnsiTheme="minorHAnsi" w:cstheme="minorHAnsi"/>
        </w:rPr>
        <w:t>ing four</w:t>
      </w:r>
      <w:r w:rsidRPr="0049617E">
        <w:rPr>
          <w:rFonts w:asciiTheme="minorHAnsi" w:hAnsiTheme="minorHAnsi" w:cstheme="minorHAnsi"/>
        </w:rPr>
        <w:t xml:space="preserve"> coaches </w:t>
      </w:r>
      <w:r w:rsidR="0049617E" w:rsidRPr="0049617E">
        <w:rPr>
          <w:rFonts w:asciiTheme="minorHAnsi" w:hAnsiTheme="minorHAnsi" w:cstheme="minorHAnsi"/>
        </w:rPr>
        <w:t xml:space="preserve">to support </w:t>
      </w:r>
      <w:r w:rsidRPr="0049617E">
        <w:rPr>
          <w:rFonts w:asciiTheme="minorHAnsi" w:hAnsiTheme="minorHAnsi" w:cstheme="minorHAnsi"/>
        </w:rPr>
        <w:t>the additional programmes and development of players of all ages</w:t>
      </w:r>
      <w:r w:rsidR="002D2154">
        <w:rPr>
          <w:rFonts w:asciiTheme="minorHAnsi" w:hAnsiTheme="minorHAnsi" w:cstheme="minorHAnsi"/>
        </w:rPr>
        <w:t xml:space="preserve">. </w:t>
      </w:r>
    </w:p>
    <w:p w14:paraId="3D8DE8C2" w14:textId="38294664" w:rsidR="003C027D" w:rsidRDefault="00A149D4" w:rsidP="00A149D4">
      <w:pPr>
        <w:pStyle w:val="ListParagraph"/>
        <w:numPr>
          <w:ilvl w:val="1"/>
          <w:numId w:val="3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Due to </w:t>
      </w:r>
      <w:r w:rsidR="0050389F" w:rsidRPr="0049617E">
        <w:rPr>
          <w:rFonts w:asciiTheme="minorHAnsi" w:hAnsiTheme="minorHAnsi" w:cstheme="minorHAnsi"/>
        </w:rPr>
        <w:t>the success of the Westfield School indoor team the</w:t>
      </w:r>
      <w:r w:rsidR="00A123F9">
        <w:rPr>
          <w:rFonts w:asciiTheme="minorHAnsi" w:hAnsiTheme="minorHAnsi" w:cstheme="minorHAnsi"/>
        </w:rPr>
        <w:t>y intend</w:t>
      </w:r>
      <w:r w:rsidR="0050389F" w:rsidRPr="0049617E">
        <w:rPr>
          <w:rFonts w:asciiTheme="minorHAnsi" w:hAnsiTheme="minorHAnsi" w:cstheme="minorHAnsi"/>
        </w:rPr>
        <w:t xml:space="preserve"> to enter more </w:t>
      </w:r>
      <w:r w:rsidR="00514AB3">
        <w:rPr>
          <w:rFonts w:asciiTheme="minorHAnsi" w:hAnsiTheme="minorHAnsi" w:cstheme="minorHAnsi"/>
        </w:rPr>
        <w:t xml:space="preserve">indoor and </w:t>
      </w:r>
      <w:r w:rsidR="0050389F" w:rsidRPr="0049617E">
        <w:rPr>
          <w:rFonts w:asciiTheme="minorHAnsi" w:hAnsiTheme="minorHAnsi" w:cstheme="minorHAnsi"/>
        </w:rPr>
        <w:t>outdoor competitions</w:t>
      </w:r>
      <w:r w:rsidR="00A123F9">
        <w:rPr>
          <w:rFonts w:asciiTheme="minorHAnsi" w:hAnsiTheme="minorHAnsi" w:cstheme="minorHAnsi"/>
        </w:rPr>
        <w:t>.  The Club s</w:t>
      </w:r>
      <w:r w:rsidR="0050389F" w:rsidRPr="0049617E">
        <w:rPr>
          <w:rFonts w:asciiTheme="minorHAnsi" w:hAnsiTheme="minorHAnsi" w:cstheme="minorHAnsi"/>
        </w:rPr>
        <w:t>upport</w:t>
      </w:r>
      <w:r w:rsidR="00514AB3">
        <w:rPr>
          <w:rFonts w:asciiTheme="minorHAnsi" w:hAnsiTheme="minorHAnsi" w:cstheme="minorHAnsi"/>
        </w:rPr>
        <w:t>s these</w:t>
      </w:r>
      <w:r w:rsidR="0050389F" w:rsidRPr="0049617E">
        <w:rPr>
          <w:rFonts w:asciiTheme="minorHAnsi" w:hAnsiTheme="minorHAnsi" w:cstheme="minorHAnsi"/>
        </w:rPr>
        <w:t xml:space="preserve"> tournaments with coaching and advice. </w:t>
      </w:r>
    </w:p>
    <w:p w14:paraId="332BD8C7" w14:textId="03368AED" w:rsidR="0050389F" w:rsidRPr="0049617E" w:rsidRDefault="0050389F" w:rsidP="00A149D4">
      <w:pPr>
        <w:pStyle w:val="ListParagraph"/>
        <w:numPr>
          <w:ilvl w:val="1"/>
          <w:numId w:val="34"/>
        </w:numPr>
        <w:rPr>
          <w:rFonts w:asciiTheme="minorHAnsi" w:hAnsiTheme="minorHAnsi" w:cstheme="minorHAnsi"/>
        </w:rPr>
      </w:pPr>
      <w:r w:rsidRPr="0049617E">
        <w:rPr>
          <w:rFonts w:asciiTheme="minorHAnsi" w:hAnsiTheme="minorHAnsi" w:cstheme="minorHAnsi"/>
        </w:rPr>
        <w:t xml:space="preserve">The after- school club run by </w:t>
      </w:r>
      <w:proofErr w:type="spellStart"/>
      <w:r w:rsidRPr="0049617E">
        <w:rPr>
          <w:rFonts w:asciiTheme="minorHAnsi" w:hAnsiTheme="minorHAnsi" w:cstheme="minorHAnsi"/>
        </w:rPr>
        <w:t>WCC</w:t>
      </w:r>
      <w:proofErr w:type="spellEnd"/>
      <w:r w:rsidRPr="0049617E">
        <w:rPr>
          <w:rFonts w:asciiTheme="minorHAnsi" w:hAnsiTheme="minorHAnsi" w:cstheme="minorHAnsi"/>
        </w:rPr>
        <w:t xml:space="preserve"> is proving a success with </w:t>
      </w:r>
      <w:r w:rsidR="007B5219">
        <w:rPr>
          <w:rFonts w:asciiTheme="minorHAnsi" w:hAnsiTheme="minorHAnsi" w:cstheme="minorHAnsi"/>
        </w:rPr>
        <w:t>18</w:t>
      </w:r>
      <w:r w:rsidRPr="0049617E">
        <w:rPr>
          <w:rFonts w:asciiTheme="minorHAnsi" w:hAnsiTheme="minorHAnsi" w:cstheme="minorHAnsi"/>
        </w:rPr>
        <w:t xml:space="preserve"> regular attend</w:t>
      </w:r>
      <w:r w:rsidR="007B5219">
        <w:rPr>
          <w:rFonts w:asciiTheme="minorHAnsi" w:hAnsiTheme="minorHAnsi" w:cstheme="minorHAnsi"/>
        </w:rPr>
        <w:t xml:space="preserve">ees </w:t>
      </w:r>
      <w:r w:rsidR="00BE0381">
        <w:rPr>
          <w:rFonts w:asciiTheme="minorHAnsi" w:hAnsiTheme="minorHAnsi" w:cstheme="minorHAnsi"/>
        </w:rPr>
        <w:t xml:space="preserve">with </w:t>
      </w:r>
      <w:r w:rsidRPr="0049617E">
        <w:rPr>
          <w:rFonts w:asciiTheme="minorHAnsi" w:hAnsiTheme="minorHAnsi" w:cstheme="minorHAnsi"/>
        </w:rPr>
        <w:t>more interested</w:t>
      </w:r>
      <w:r w:rsidR="00BE0381">
        <w:rPr>
          <w:rFonts w:asciiTheme="minorHAnsi" w:hAnsiTheme="minorHAnsi" w:cstheme="minorHAnsi"/>
        </w:rPr>
        <w:t xml:space="preserve"> in attending.  T</w:t>
      </w:r>
      <w:r w:rsidRPr="0049617E">
        <w:rPr>
          <w:rFonts w:asciiTheme="minorHAnsi" w:hAnsiTheme="minorHAnsi" w:cstheme="minorHAnsi"/>
        </w:rPr>
        <w:t>his is being run by Patrick Edwards</w:t>
      </w:r>
      <w:r w:rsidR="00D4348D">
        <w:rPr>
          <w:rFonts w:asciiTheme="minorHAnsi" w:hAnsiTheme="minorHAnsi" w:cstheme="minorHAnsi"/>
        </w:rPr>
        <w:t xml:space="preserve">, </w:t>
      </w:r>
      <w:r w:rsidR="003C027D">
        <w:rPr>
          <w:rFonts w:asciiTheme="minorHAnsi" w:hAnsiTheme="minorHAnsi" w:cstheme="minorHAnsi"/>
        </w:rPr>
        <w:t>Ian Taylor</w:t>
      </w:r>
      <w:r w:rsidR="0047710C">
        <w:rPr>
          <w:rFonts w:asciiTheme="minorHAnsi" w:hAnsiTheme="minorHAnsi" w:cstheme="minorHAnsi"/>
        </w:rPr>
        <w:t xml:space="preserve"> and</w:t>
      </w:r>
      <w:r w:rsidRPr="0049617E">
        <w:rPr>
          <w:rFonts w:asciiTheme="minorHAnsi" w:hAnsiTheme="minorHAnsi" w:cstheme="minorHAnsi"/>
        </w:rPr>
        <w:t xml:space="preserve"> Sam Jarvis. </w:t>
      </w:r>
      <w:r w:rsidR="0047710C">
        <w:rPr>
          <w:rFonts w:asciiTheme="minorHAnsi" w:hAnsiTheme="minorHAnsi" w:cstheme="minorHAnsi"/>
        </w:rPr>
        <w:t xml:space="preserve">In </w:t>
      </w:r>
      <w:r w:rsidRPr="0049617E">
        <w:rPr>
          <w:rFonts w:asciiTheme="minorHAnsi" w:hAnsiTheme="minorHAnsi" w:cstheme="minorHAnsi"/>
        </w:rPr>
        <w:t xml:space="preserve">warmer weather </w:t>
      </w:r>
      <w:r w:rsidR="007E59BA">
        <w:rPr>
          <w:rFonts w:asciiTheme="minorHAnsi" w:hAnsiTheme="minorHAnsi" w:cstheme="minorHAnsi"/>
        </w:rPr>
        <w:t>there</w:t>
      </w:r>
      <w:r w:rsidRPr="0049617E">
        <w:rPr>
          <w:rFonts w:asciiTheme="minorHAnsi" w:hAnsiTheme="minorHAnsi" w:cstheme="minorHAnsi"/>
        </w:rPr>
        <w:t xml:space="preserve"> will also be coaching on Friday lunchtimes.</w:t>
      </w:r>
    </w:p>
    <w:p w14:paraId="34281D17" w14:textId="5CE72892" w:rsidR="0050389F" w:rsidRPr="0049617E" w:rsidRDefault="00F4795B" w:rsidP="007E59BA">
      <w:pPr>
        <w:pStyle w:val="ListParagraph"/>
        <w:numPr>
          <w:ilvl w:val="1"/>
          <w:numId w:val="34"/>
        </w:numPr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WCC</w:t>
      </w:r>
      <w:proofErr w:type="spellEnd"/>
      <w:r>
        <w:rPr>
          <w:rFonts w:asciiTheme="minorHAnsi" w:hAnsiTheme="minorHAnsi" w:cstheme="minorHAnsi"/>
        </w:rPr>
        <w:t xml:space="preserve"> has</w:t>
      </w:r>
      <w:r w:rsidR="005E1E82">
        <w:rPr>
          <w:rFonts w:asciiTheme="minorHAnsi" w:hAnsiTheme="minorHAnsi" w:cstheme="minorHAnsi"/>
        </w:rPr>
        <w:t xml:space="preserve"> six</w:t>
      </w:r>
      <w:r w:rsidR="0050389F" w:rsidRPr="0049617E">
        <w:rPr>
          <w:rFonts w:asciiTheme="minorHAnsi" w:hAnsiTheme="minorHAnsi" w:cstheme="minorHAnsi"/>
        </w:rPr>
        <w:t xml:space="preserve"> new </w:t>
      </w:r>
      <w:r w:rsidR="005E1E82">
        <w:rPr>
          <w:rFonts w:asciiTheme="minorHAnsi" w:hAnsiTheme="minorHAnsi" w:cstheme="minorHAnsi"/>
        </w:rPr>
        <w:t xml:space="preserve">senior </w:t>
      </w:r>
      <w:r w:rsidR="0050389F" w:rsidRPr="0049617E">
        <w:rPr>
          <w:rFonts w:asciiTheme="minorHAnsi" w:hAnsiTheme="minorHAnsi" w:cstheme="minorHAnsi"/>
        </w:rPr>
        <w:t>players for this season indicat</w:t>
      </w:r>
      <w:r w:rsidR="005E1E82">
        <w:rPr>
          <w:rFonts w:asciiTheme="minorHAnsi" w:hAnsiTheme="minorHAnsi" w:cstheme="minorHAnsi"/>
        </w:rPr>
        <w:t>ing</w:t>
      </w:r>
      <w:r w:rsidR="0050389F" w:rsidRPr="0049617E">
        <w:rPr>
          <w:rFonts w:asciiTheme="minorHAnsi" w:hAnsiTheme="minorHAnsi" w:cstheme="minorHAnsi"/>
        </w:rPr>
        <w:t xml:space="preserve"> there are players who want to come and join a developing club.</w:t>
      </w:r>
    </w:p>
    <w:p w14:paraId="6D801349" w14:textId="7C45B61F" w:rsidR="00824339" w:rsidRDefault="0044789B" w:rsidP="00824339">
      <w:pPr>
        <w:pStyle w:val="ListParagraph"/>
        <w:numPr>
          <w:ilvl w:val="1"/>
          <w:numId w:val="3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They</w:t>
      </w:r>
      <w:r w:rsidR="0050389F" w:rsidRPr="0049617E">
        <w:rPr>
          <w:rFonts w:asciiTheme="minorHAnsi" w:hAnsiTheme="minorHAnsi" w:cstheme="minorHAnsi"/>
        </w:rPr>
        <w:t xml:space="preserve"> are holding </w:t>
      </w:r>
      <w:r>
        <w:rPr>
          <w:rFonts w:asciiTheme="minorHAnsi" w:hAnsiTheme="minorHAnsi" w:cstheme="minorHAnsi"/>
        </w:rPr>
        <w:t xml:space="preserve">an </w:t>
      </w:r>
      <w:r w:rsidR="0050389F" w:rsidRPr="0049617E">
        <w:rPr>
          <w:rFonts w:asciiTheme="minorHAnsi" w:hAnsiTheme="minorHAnsi" w:cstheme="minorHAnsi"/>
        </w:rPr>
        <w:t>annual Quiz Night at The New Inn on Sunday 29</w:t>
      </w:r>
      <w:r w:rsidR="0050389F" w:rsidRPr="0049617E">
        <w:rPr>
          <w:rFonts w:asciiTheme="minorHAnsi" w:hAnsiTheme="minorHAnsi" w:cstheme="minorHAnsi"/>
          <w:vertAlign w:val="superscript"/>
        </w:rPr>
        <w:t>th</w:t>
      </w:r>
      <w:r w:rsidR="0050389F" w:rsidRPr="0049617E">
        <w:rPr>
          <w:rFonts w:asciiTheme="minorHAnsi" w:hAnsiTheme="minorHAnsi" w:cstheme="minorHAnsi"/>
        </w:rPr>
        <w:t xml:space="preserve"> March and </w:t>
      </w:r>
      <w:proofErr w:type="spellStart"/>
      <w:r w:rsidR="0050389F" w:rsidRPr="0049617E">
        <w:rPr>
          <w:rFonts w:asciiTheme="minorHAnsi" w:hAnsiTheme="minorHAnsi" w:cstheme="minorHAnsi"/>
        </w:rPr>
        <w:t>CricketFest</w:t>
      </w:r>
      <w:proofErr w:type="spellEnd"/>
      <w:r w:rsidR="0050389F" w:rsidRPr="0049617E">
        <w:rPr>
          <w:rFonts w:asciiTheme="minorHAnsi" w:hAnsiTheme="minorHAnsi" w:cstheme="minorHAnsi"/>
        </w:rPr>
        <w:t xml:space="preserve"> will be on Sunday 5</w:t>
      </w:r>
      <w:r w:rsidR="0050389F" w:rsidRPr="0049617E">
        <w:rPr>
          <w:rFonts w:asciiTheme="minorHAnsi" w:hAnsiTheme="minorHAnsi" w:cstheme="minorHAnsi"/>
          <w:vertAlign w:val="superscript"/>
        </w:rPr>
        <w:t>th</w:t>
      </w:r>
      <w:r w:rsidR="0050389F" w:rsidRPr="0049617E">
        <w:rPr>
          <w:rFonts w:asciiTheme="minorHAnsi" w:hAnsiTheme="minorHAnsi" w:cstheme="minorHAnsi"/>
        </w:rPr>
        <w:t xml:space="preserve"> July.</w:t>
      </w:r>
    </w:p>
    <w:p w14:paraId="6247E21B" w14:textId="77777777" w:rsidR="00D1764E" w:rsidRDefault="00D1764E" w:rsidP="00824339">
      <w:pPr>
        <w:pStyle w:val="ListParagraph"/>
        <w:numPr>
          <w:ilvl w:val="1"/>
          <w:numId w:val="34"/>
        </w:numPr>
        <w:rPr>
          <w:rFonts w:asciiTheme="minorHAnsi" w:hAnsiTheme="minorHAnsi" w:cstheme="minorHAnsi"/>
        </w:rPr>
      </w:pPr>
      <w:r w:rsidRPr="0049617E">
        <w:rPr>
          <w:rFonts w:asciiTheme="minorHAnsi" w:hAnsiTheme="minorHAnsi" w:cstheme="minorHAnsi"/>
        </w:rPr>
        <w:t xml:space="preserve">Courses funded by Rother Community Grant---thanks to Adrian </w:t>
      </w:r>
      <w:proofErr w:type="spellStart"/>
      <w:r w:rsidRPr="0049617E">
        <w:rPr>
          <w:rFonts w:asciiTheme="minorHAnsi" w:hAnsiTheme="minorHAnsi" w:cstheme="minorHAnsi"/>
        </w:rPr>
        <w:t>Gaylon</w:t>
      </w:r>
      <w:proofErr w:type="spellEnd"/>
      <w:r w:rsidRPr="0049617E">
        <w:rPr>
          <w:rFonts w:asciiTheme="minorHAnsi" w:hAnsiTheme="minorHAnsi" w:cstheme="minorHAnsi"/>
        </w:rPr>
        <w:t>).</w:t>
      </w:r>
    </w:p>
    <w:p w14:paraId="0D8923DA" w14:textId="6D1A9AB4" w:rsidR="0050389F" w:rsidRPr="00E07A08" w:rsidRDefault="00E07A08" w:rsidP="00E07A08">
      <w:pPr>
        <w:ind w:lef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RESOLVED – </w:t>
      </w:r>
      <w:r w:rsidR="00080605" w:rsidRPr="00080605">
        <w:rPr>
          <w:rFonts w:asciiTheme="minorHAnsi" w:hAnsiTheme="minorHAnsi" w:cstheme="minorHAnsi"/>
        </w:rPr>
        <w:t>F</w:t>
      </w:r>
      <w:r w:rsidRPr="00080605">
        <w:rPr>
          <w:rFonts w:asciiTheme="minorHAnsi" w:hAnsiTheme="minorHAnsi" w:cstheme="minorHAnsi"/>
        </w:rPr>
        <w:t xml:space="preserve">or </w:t>
      </w:r>
      <w:proofErr w:type="spellStart"/>
      <w:r w:rsidRPr="00080605">
        <w:rPr>
          <w:rFonts w:asciiTheme="minorHAnsi" w:hAnsiTheme="minorHAnsi" w:cstheme="minorHAnsi"/>
        </w:rPr>
        <w:t>WCC</w:t>
      </w:r>
      <w:proofErr w:type="spellEnd"/>
      <w:r w:rsidR="00080605">
        <w:rPr>
          <w:rFonts w:asciiTheme="minorHAnsi" w:hAnsiTheme="minorHAnsi" w:cstheme="minorHAnsi"/>
        </w:rPr>
        <w:t xml:space="preserve"> t</w:t>
      </w:r>
      <w:r w:rsidR="0050389F" w:rsidRPr="00080605">
        <w:rPr>
          <w:rFonts w:asciiTheme="minorHAnsi" w:hAnsiTheme="minorHAnsi" w:cstheme="minorHAnsi"/>
        </w:rPr>
        <w:t>o erect banners promoting All Stars and Dynamos</w:t>
      </w:r>
      <w:r w:rsidR="00080605">
        <w:rPr>
          <w:rFonts w:asciiTheme="minorHAnsi" w:hAnsiTheme="minorHAnsi" w:cstheme="minorHAnsi"/>
        </w:rPr>
        <w:t xml:space="preserve"> and </w:t>
      </w:r>
      <w:proofErr w:type="spellStart"/>
      <w:r w:rsidR="00080605">
        <w:rPr>
          <w:rFonts w:asciiTheme="minorHAnsi" w:hAnsiTheme="minorHAnsi" w:cstheme="minorHAnsi"/>
        </w:rPr>
        <w:t>CricketFest</w:t>
      </w:r>
      <w:proofErr w:type="spellEnd"/>
      <w:r w:rsidR="00080605">
        <w:rPr>
          <w:rFonts w:asciiTheme="minorHAnsi" w:hAnsiTheme="minorHAnsi" w:cstheme="minorHAnsi"/>
        </w:rPr>
        <w:t xml:space="preserve"> </w:t>
      </w:r>
      <w:r w:rsidR="0050389F" w:rsidRPr="00080605">
        <w:rPr>
          <w:rFonts w:asciiTheme="minorHAnsi" w:hAnsiTheme="minorHAnsi" w:cstheme="minorHAnsi"/>
        </w:rPr>
        <w:t xml:space="preserve">on the green and at the </w:t>
      </w:r>
      <w:proofErr w:type="spellStart"/>
      <w:r w:rsidR="0050389F" w:rsidRPr="00080605">
        <w:rPr>
          <w:rFonts w:asciiTheme="minorHAnsi" w:hAnsiTheme="minorHAnsi" w:cstheme="minorHAnsi"/>
        </w:rPr>
        <w:t>WFC</w:t>
      </w:r>
      <w:proofErr w:type="spellEnd"/>
      <w:r w:rsidR="0050389F" w:rsidRPr="00080605">
        <w:rPr>
          <w:rFonts w:asciiTheme="minorHAnsi" w:hAnsiTheme="minorHAnsi" w:cstheme="minorHAnsi"/>
        </w:rPr>
        <w:t xml:space="preserve"> </w:t>
      </w:r>
      <w:proofErr w:type="gramStart"/>
      <w:r w:rsidR="0050389F" w:rsidRPr="00080605">
        <w:rPr>
          <w:rFonts w:asciiTheme="minorHAnsi" w:hAnsiTheme="minorHAnsi" w:cstheme="minorHAnsi"/>
        </w:rPr>
        <w:t>juniors</w:t>
      </w:r>
      <w:proofErr w:type="gramEnd"/>
      <w:r w:rsidR="0050389F" w:rsidRPr="00080605">
        <w:rPr>
          <w:rFonts w:asciiTheme="minorHAnsi" w:hAnsiTheme="minorHAnsi" w:cstheme="minorHAnsi"/>
        </w:rPr>
        <w:t xml:space="preserve"> ground. </w:t>
      </w:r>
    </w:p>
    <w:p w14:paraId="06040693" w14:textId="5DE19A65" w:rsidR="006B13CE" w:rsidRDefault="006B13CE" w:rsidP="0015648D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lastRenderedPageBreak/>
        <w:t>Correspondence to the Clerk</w:t>
      </w:r>
    </w:p>
    <w:p w14:paraId="32ECF4D3" w14:textId="4AF13E01" w:rsidR="0015648D" w:rsidRDefault="0015648D" w:rsidP="0015648D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</w:rPr>
      </w:pPr>
      <w:r w:rsidRPr="0015648D">
        <w:rPr>
          <w:rFonts w:asciiTheme="minorHAnsi" w:hAnsiTheme="minorHAnsi" w:cstheme="minorHAnsi"/>
        </w:rPr>
        <w:t xml:space="preserve">The Clerk has </w:t>
      </w:r>
      <w:r>
        <w:rPr>
          <w:rFonts w:asciiTheme="minorHAnsi" w:hAnsiTheme="minorHAnsi" w:cstheme="minorHAnsi"/>
        </w:rPr>
        <w:t>received several nominations for the Community Awards</w:t>
      </w:r>
    </w:p>
    <w:p w14:paraId="23E47AE4" w14:textId="6C3F37B0" w:rsidR="0015648D" w:rsidRDefault="00CE05F1" w:rsidP="0015648D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Consultation has gone out to all Parish Councils re</w:t>
      </w:r>
      <w:r w:rsidR="00CA2B3E">
        <w:rPr>
          <w:rFonts w:asciiTheme="minorHAnsi" w:hAnsiTheme="minorHAnsi" w:cstheme="minorHAnsi"/>
        </w:rPr>
        <w:t xml:space="preserve">garding the proposal for a </w:t>
      </w:r>
      <w:r>
        <w:rPr>
          <w:rFonts w:asciiTheme="minorHAnsi" w:hAnsiTheme="minorHAnsi" w:cstheme="minorHAnsi"/>
        </w:rPr>
        <w:t>Bexhill Town Council</w:t>
      </w:r>
      <w:r w:rsidR="00CA2B3E">
        <w:rPr>
          <w:rFonts w:asciiTheme="minorHAnsi" w:hAnsiTheme="minorHAnsi" w:cstheme="minorHAnsi"/>
        </w:rPr>
        <w:t>.  The Clerk will forward the link to Councillors if they wish to comment.</w:t>
      </w:r>
    </w:p>
    <w:p w14:paraId="50484543" w14:textId="4FC2A1A2" w:rsidR="00D637D7" w:rsidRDefault="00D637D7" w:rsidP="0015648D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questionnaire has come </w:t>
      </w:r>
      <w:proofErr w:type="spellStart"/>
      <w:r>
        <w:rPr>
          <w:rFonts w:asciiTheme="minorHAnsi" w:hAnsiTheme="minorHAnsi" w:cstheme="minorHAnsi"/>
        </w:rPr>
        <w:t>form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NALC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gramStart"/>
      <w:r>
        <w:rPr>
          <w:rFonts w:asciiTheme="minorHAnsi" w:hAnsiTheme="minorHAnsi" w:cstheme="minorHAnsi"/>
        </w:rPr>
        <w:t>re work</w:t>
      </w:r>
      <w:proofErr w:type="gramEnd"/>
      <w:r>
        <w:rPr>
          <w:rFonts w:asciiTheme="minorHAnsi" w:hAnsiTheme="minorHAnsi" w:cstheme="minorHAnsi"/>
        </w:rPr>
        <w:t xml:space="preserve"> Parish Councils and Communities are doing to support parishioners with Dementia.  The Clerk asked to be notified of any </w:t>
      </w:r>
      <w:r w:rsidR="0072316B">
        <w:rPr>
          <w:rFonts w:asciiTheme="minorHAnsi" w:hAnsiTheme="minorHAnsi" w:cstheme="minorHAnsi"/>
        </w:rPr>
        <w:t>activities or support groups within the Parish.  The</w:t>
      </w:r>
      <w:r w:rsidR="004373D6">
        <w:rPr>
          <w:rFonts w:asciiTheme="minorHAnsi" w:hAnsiTheme="minorHAnsi" w:cstheme="minorHAnsi"/>
        </w:rPr>
        <w:t xml:space="preserve"> </w:t>
      </w:r>
      <w:r w:rsidR="0072316B">
        <w:rPr>
          <w:rFonts w:asciiTheme="minorHAnsi" w:hAnsiTheme="minorHAnsi" w:cstheme="minorHAnsi"/>
        </w:rPr>
        <w:t>Council do</w:t>
      </w:r>
      <w:r w:rsidR="004373D6">
        <w:rPr>
          <w:rFonts w:asciiTheme="minorHAnsi" w:hAnsiTheme="minorHAnsi" w:cstheme="minorHAnsi"/>
        </w:rPr>
        <w:t>es</w:t>
      </w:r>
      <w:r w:rsidR="0072316B">
        <w:rPr>
          <w:rFonts w:asciiTheme="minorHAnsi" w:hAnsiTheme="minorHAnsi" w:cstheme="minorHAnsi"/>
        </w:rPr>
        <w:t xml:space="preserve"> not currently run any programmes.</w:t>
      </w:r>
    </w:p>
    <w:p w14:paraId="78BFA64E" w14:textId="7C88F5A5" w:rsidR="005D0E90" w:rsidRDefault="005D0E90" w:rsidP="0015648D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School is sending out the link to the questionnaire </w:t>
      </w:r>
      <w:r w:rsidR="006F2A97">
        <w:rPr>
          <w:rFonts w:asciiTheme="minorHAnsi" w:hAnsiTheme="minorHAnsi" w:cstheme="minorHAnsi"/>
        </w:rPr>
        <w:t>the w/c 02/03/2020.  The Clerk confirmed that all responses have a separate code.  Parents or carer who have children at the school but do not live in the village are invited to fill in a questionnaire.  However</w:t>
      </w:r>
      <w:r w:rsidR="0085077A">
        <w:rPr>
          <w:rFonts w:asciiTheme="minorHAnsi" w:hAnsiTheme="minorHAnsi" w:cstheme="minorHAnsi"/>
        </w:rPr>
        <w:t>,</w:t>
      </w:r>
      <w:r w:rsidR="006F2A97">
        <w:rPr>
          <w:rFonts w:asciiTheme="minorHAnsi" w:hAnsiTheme="minorHAnsi" w:cstheme="minorHAnsi"/>
        </w:rPr>
        <w:t xml:space="preserve"> their answers will be pulled out from the final totals and considered separately.</w:t>
      </w:r>
    </w:p>
    <w:p w14:paraId="592E08FE" w14:textId="4B2A95EE" w:rsidR="0036726B" w:rsidRDefault="0036726B" w:rsidP="0015648D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Clerk has passed her </w:t>
      </w:r>
      <w:proofErr w:type="spellStart"/>
      <w:r>
        <w:rPr>
          <w:rFonts w:asciiTheme="minorHAnsi" w:hAnsiTheme="minorHAnsi" w:cstheme="minorHAnsi"/>
        </w:rPr>
        <w:t>CiLCA</w:t>
      </w:r>
      <w:proofErr w:type="spellEnd"/>
      <w:r>
        <w:rPr>
          <w:rFonts w:asciiTheme="minorHAnsi" w:hAnsiTheme="minorHAnsi" w:cstheme="minorHAnsi"/>
        </w:rPr>
        <w:t xml:space="preserve"> qualification.  She has asked for a meeting with the personnel working group to discuss current and future pay scale and work load a report will be brought to next full council.</w:t>
      </w:r>
    </w:p>
    <w:p w14:paraId="3BC6992A" w14:textId="77777777" w:rsidR="001D5927" w:rsidRPr="001D5927" w:rsidRDefault="001D5927" w:rsidP="001D5927">
      <w:pPr>
        <w:pStyle w:val="ListParagraph"/>
        <w:widowControl w:val="0"/>
        <w:spacing w:line="259" w:lineRule="auto"/>
        <w:ind w:left="964"/>
        <w:contextualSpacing/>
        <w:rPr>
          <w:rFonts w:asciiTheme="minorHAnsi" w:hAnsiTheme="minorHAnsi" w:cstheme="minorHAnsi"/>
          <w:sz w:val="12"/>
          <w:szCs w:val="12"/>
        </w:rPr>
      </w:pPr>
    </w:p>
    <w:p w14:paraId="637CEF2C" w14:textId="77777777" w:rsidR="006B13CE" w:rsidRPr="00CC5819" w:rsidRDefault="006B13CE" w:rsidP="001209C3">
      <w:pPr>
        <w:pStyle w:val="ListParagraph"/>
        <w:widowControl w:val="0"/>
        <w:numPr>
          <w:ilvl w:val="0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t>Financia</w:t>
      </w:r>
      <w:bookmarkStart w:id="0" w:name="_Hlk10807009"/>
      <w:r w:rsidRPr="00CC5819">
        <w:rPr>
          <w:rFonts w:asciiTheme="minorHAnsi" w:hAnsiTheme="minorHAnsi" w:cstheme="minorHAnsi"/>
          <w:b/>
          <w:bCs/>
        </w:rPr>
        <w:t>l Monthly Reports.</w:t>
      </w:r>
      <w:r w:rsidRPr="00CC5819">
        <w:rPr>
          <w:rFonts w:asciiTheme="minorHAnsi" w:hAnsiTheme="minorHAnsi" w:cstheme="minorHAnsi"/>
        </w:rPr>
        <w:t xml:space="preserve"> </w:t>
      </w:r>
    </w:p>
    <w:p w14:paraId="4AF0468C" w14:textId="78FD2800" w:rsidR="006B13CE" w:rsidRPr="004C53F6" w:rsidRDefault="004C53F6" w:rsidP="004C53F6">
      <w:pPr>
        <w:widowControl w:val="0"/>
        <w:spacing w:line="259" w:lineRule="auto"/>
        <w:ind w:firstLine="360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C</w:t>
      </w:r>
      <w:r w:rsidR="0077689D"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</w:rPr>
        <w:t>un</w:t>
      </w:r>
      <w:r w:rsidR="0077689D">
        <w:rPr>
          <w:rFonts w:asciiTheme="minorHAnsi" w:hAnsiTheme="minorHAnsi" w:cstheme="minorHAnsi"/>
        </w:rPr>
        <w:t>c</w:t>
      </w:r>
      <w:r>
        <w:rPr>
          <w:rFonts w:asciiTheme="minorHAnsi" w:hAnsiTheme="minorHAnsi" w:cstheme="minorHAnsi"/>
        </w:rPr>
        <w:t>illor</w:t>
      </w:r>
      <w:r w:rsidR="0077689D">
        <w:rPr>
          <w:rFonts w:asciiTheme="minorHAnsi" w:hAnsiTheme="minorHAnsi" w:cstheme="minorHAnsi"/>
        </w:rPr>
        <w:t xml:space="preserve">s </w:t>
      </w:r>
      <w:r w:rsidR="006B13CE" w:rsidRPr="004C53F6">
        <w:rPr>
          <w:rFonts w:asciiTheme="minorHAnsi" w:hAnsiTheme="minorHAnsi" w:cstheme="minorHAnsi"/>
        </w:rPr>
        <w:t>consider</w:t>
      </w:r>
      <w:r w:rsidR="0077689D">
        <w:rPr>
          <w:rFonts w:asciiTheme="minorHAnsi" w:hAnsiTheme="minorHAnsi" w:cstheme="minorHAnsi"/>
        </w:rPr>
        <w:t>ed</w:t>
      </w:r>
      <w:r w:rsidR="006B13CE" w:rsidRPr="004C53F6">
        <w:rPr>
          <w:rFonts w:asciiTheme="minorHAnsi" w:hAnsiTheme="minorHAnsi" w:cstheme="minorHAnsi"/>
        </w:rPr>
        <w:t xml:space="preserve"> the:</w:t>
      </w:r>
    </w:p>
    <w:p w14:paraId="2F53A0D5" w14:textId="77777777" w:rsidR="008E3676" w:rsidRPr="008E3676" w:rsidRDefault="00F66A0A" w:rsidP="001209C3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M</w:t>
      </w:r>
      <w:r w:rsidR="006B13CE" w:rsidRPr="00CC5819">
        <w:rPr>
          <w:rFonts w:asciiTheme="minorHAnsi" w:hAnsiTheme="minorHAnsi" w:cstheme="minorHAnsi"/>
        </w:rPr>
        <w:t xml:space="preserve">onthly bank statement </w:t>
      </w:r>
      <w:r w:rsidR="008E3676">
        <w:rPr>
          <w:rFonts w:asciiTheme="minorHAnsi" w:hAnsiTheme="minorHAnsi" w:cstheme="minorHAnsi"/>
        </w:rPr>
        <w:t>on the 29/02/2020 was £79,248.69</w:t>
      </w:r>
    </w:p>
    <w:p w14:paraId="0F581665" w14:textId="77777777" w:rsidR="00544B49" w:rsidRPr="00544B49" w:rsidRDefault="008E3676" w:rsidP="001209C3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The </w:t>
      </w:r>
      <w:r w:rsidR="006B13CE" w:rsidRPr="00CC5819">
        <w:rPr>
          <w:rFonts w:asciiTheme="minorHAnsi" w:hAnsiTheme="minorHAnsi" w:cstheme="minorHAnsi"/>
        </w:rPr>
        <w:t xml:space="preserve">budget against income and expenditure </w:t>
      </w:r>
      <w:r>
        <w:rPr>
          <w:rFonts w:asciiTheme="minorHAnsi" w:hAnsiTheme="minorHAnsi" w:cstheme="minorHAnsi"/>
        </w:rPr>
        <w:t xml:space="preserve">report did not show any large </w:t>
      </w:r>
      <w:r w:rsidR="000D49F0">
        <w:rPr>
          <w:rFonts w:asciiTheme="minorHAnsi" w:hAnsiTheme="minorHAnsi" w:cstheme="minorHAnsi"/>
        </w:rPr>
        <w:t xml:space="preserve">or predicted </w:t>
      </w:r>
    </w:p>
    <w:p w14:paraId="35231DE3" w14:textId="7F76E5BA" w:rsidR="008E3676" w:rsidRPr="008E3676" w:rsidRDefault="000D49F0" w:rsidP="00544B49">
      <w:pPr>
        <w:pStyle w:val="ListParagraph"/>
        <w:widowControl w:val="0"/>
        <w:spacing w:line="259" w:lineRule="auto"/>
        <w:ind w:left="964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over</w:t>
      </w:r>
      <w:r w:rsidR="003A3F7B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 xml:space="preserve">spends.  The Clerk will look at </w:t>
      </w:r>
      <w:r w:rsidR="00967A36">
        <w:rPr>
          <w:rFonts w:asciiTheme="minorHAnsi" w:hAnsiTheme="minorHAnsi" w:cstheme="minorHAnsi"/>
        </w:rPr>
        <w:t xml:space="preserve">monies to be allocated to earmarked reserves after the </w:t>
      </w:r>
      <w:r w:rsidR="005357A5">
        <w:rPr>
          <w:rFonts w:asciiTheme="minorHAnsi" w:hAnsiTheme="minorHAnsi" w:cstheme="minorHAnsi"/>
        </w:rPr>
        <w:t>accounts for 2019/20 have closed.</w:t>
      </w:r>
    </w:p>
    <w:p w14:paraId="7ECF4159" w14:textId="6A6E2EB9" w:rsidR="006B13CE" w:rsidRPr="00CC5819" w:rsidRDefault="005357A5" w:rsidP="001209C3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T</w:t>
      </w:r>
      <w:r w:rsidR="006B13CE" w:rsidRPr="00CC5819">
        <w:rPr>
          <w:rFonts w:asciiTheme="minorHAnsi" w:hAnsiTheme="minorHAnsi" w:cstheme="minorHAnsi"/>
        </w:rPr>
        <w:t>he bank reconciliation</w:t>
      </w:r>
      <w:r>
        <w:rPr>
          <w:rFonts w:asciiTheme="minorHAnsi" w:hAnsiTheme="minorHAnsi" w:cstheme="minorHAnsi"/>
        </w:rPr>
        <w:t xml:space="preserve"> was at £0.</w:t>
      </w:r>
    </w:p>
    <w:p w14:paraId="700AE106" w14:textId="1535B5CC" w:rsidR="006B13CE" w:rsidRPr="00CC5819" w:rsidRDefault="005357A5" w:rsidP="001209C3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T</w:t>
      </w:r>
      <w:r w:rsidR="006B13CE" w:rsidRPr="00CC5819">
        <w:rPr>
          <w:rFonts w:asciiTheme="minorHAnsi" w:hAnsiTheme="minorHAnsi" w:cstheme="minorHAnsi"/>
        </w:rPr>
        <w:t xml:space="preserve">he </w:t>
      </w:r>
      <w:r>
        <w:rPr>
          <w:rFonts w:asciiTheme="minorHAnsi" w:hAnsiTheme="minorHAnsi" w:cstheme="minorHAnsi"/>
        </w:rPr>
        <w:t>below</w:t>
      </w:r>
      <w:r w:rsidR="006B13CE" w:rsidRPr="00CC5819">
        <w:rPr>
          <w:rFonts w:asciiTheme="minorHAnsi" w:hAnsiTheme="minorHAnsi" w:cstheme="minorHAnsi"/>
        </w:rPr>
        <w:t xml:space="preserve"> schedule of payments and receipts</w:t>
      </w:r>
      <w:bookmarkEnd w:id="0"/>
      <w:r>
        <w:rPr>
          <w:rFonts w:asciiTheme="minorHAnsi" w:hAnsiTheme="minorHAnsi" w:cstheme="minorHAnsi"/>
        </w:rPr>
        <w:t xml:space="preserve"> were </w:t>
      </w:r>
      <w:r w:rsidR="008249F5">
        <w:rPr>
          <w:rFonts w:asciiTheme="minorHAnsi" w:hAnsiTheme="minorHAnsi" w:cstheme="minorHAnsi"/>
        </w:rPr>
        <w:t>unanimously</w:t>
      </w:r>
      <w:r>
        <w:rPr>
          <w:rFonts w:asciiTheme="minorHAnsi" w:hAnsiTheme="minorHAnsi" w:cstheme="minorHAnsi"/>
        </w:rPr>
        <w:t xml:space="preserve"> </w:t>
      </w:r>
      <w:r w:rsidR="008249F5">
        <w:rPr>
          <w:rFonts w:asciiTheme="minorHAnsi" w:hAnsiTheme="minorHAnsi" w:cstheme="minorHAnsi"/>
        </w:rPr>
        <w:t>agreed</w:t>
      </w:r>
      <w:r w:rsidR="006B13CE" w:rsidRPr="00CC5819">
        <w:rPr>
          <w:rFonts w:asciiTheme="minorHAnsi" w:hAnsiTheme="minorHAnsi" w:cstheme="minorHAnsi"/>
        </w:rPr>
        <w:t>.</w:t>
      </w:r>
    </w:p>
    <w:p w14:paraId="6C67A062" w14:textId="1E50C9AD" w:rsidR="006B13CE" w:rsidRPr="00CC5819" w:rsidRDefault="006B13CE" w:rsidP="001209C3">
      <w:pPr>
        <w:pStyle w:val="ListParagraph"/>
        <w:widowControl w:val="0"/>
        <w:numPr>
          <w:ilvl w:val="1"/>
          <w:numId w:val="34"/>
        </w:numPr>
        <w:spacing w:line="259" w:lineRule="auto"/>
        <w:contextualSpacing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</w:rPr>
        <w:t>Councillors agree</w:t>
      </w:r>
      <w:r w:rsidR="008249F5">
        <w:rPr>
          <w:rFonts w:asciiTheme="minorHAnsi" w:hAnsiTheme="minorHAnsi" w:cstheme="minorHAnsi"/>
        </w:rPr>
        <w:t>d</w:t>
      </w:r>
      <w:r w:rsidRPr="00CC5819">
        <w:rPr>
          <w:rFonts w:asciiTheme="minorHAnsi" w:hAnsiTheme="minorHAnsi" w:cstheme="minorHAnsi"/>
        </w:rPr>
        <w:t xml:space="preserve"> to the</w:t>
      </w:r>
      <w:r w:rsidR="008249F5">
        <w:rPr>
          <w:rFonts w:asciiTheme="minorHAnsi" w:hAnsiTheme="minorHAnsi" w:cstheme="minorHAnsi"/>
        </w:rPr>
        <w:t xml:space="preserve"> </w:t>
      </w:r>
      <w:r w:rsidR="00384BDA">
        <w:rPr>
          <w:rFonts w:asciiTheme="minorHAnsi" w:hAnsiTheme="minorHAnsi" w:cstheme="minorHAnsi"/>
        </w:rPr>
        <w:t xml:space="preserve">Clerk’s recommendation to </w:t>
      </w:r>
      <w:r w:rsidR="00784AFD">
        <w:rPr>
          <w:rFonts w:asciiTheme="minorHAnsi" w:hAnsiTheme="minorHAnsi" w:cstheme="minorHAnsi"/>
        </w:rPr>
        <w:t xml:space="preserve">recruit </w:t>
      </w:r>
      <w:r w:rsidRPr="00CC5819">
        <w:rPr>
          <w:rFonts w:asciiTheme="minorHAnsi" w:hAnsiTheme="minorHAnsi" w:cstheme="minorHAnsi"/>
        </w:rPr>
        <w:t>Peter J. Consultants</w:t>
      </w:r>
      <w:r w:rsidR="00784AFD">
        <w:rPr>
          <w:rFonts w:asciiTheme="minorHAnsi" w:hAnsiTheme="minorHAnsi" w:cstheme="minorHAnsi"/>
        </w:rPr>
        <w:t xml:space="preserve"> as the 2019/2020 internal auditor.</w:t>
      </w:r>
    </w:p>
    <w:p w14:paraId="5E80BD85" w14:textId="77777777" w:rsidR="006B13CE" w:rsidRPr="00784AFD" w:rsidRDefault="006B13CE" w:rsidP="001209C3">
      <w:pPr>
        <w:spacing w:line="259" w:lineRule="auto"/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3DCC551F" w14:textId="77777777" w:rsidR="006B13CE" w:rsidRPr="00CC5819" w:rsidRDefault="006B13CE" w:rsidP="001209C3">
      <w:pPr>
        <w:pStyle w:val="ListParagraph"/>
        <w:numPr>
          <w:ilvl w:val="0"/>
          <w:numId w:val="34"/>
        </w:numPr>
        <w:spacing w:line="259" w:lineRule="auto"/>
        <w:outlineLvl w:val="0"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t>Dates of forthcoming events/meetings</w:t>
      </w:r>
    </w:p>
    <w:p w14:paraId="62EA6E43" w14:textId="0C8C310C" w:rsidR="006B13CE" w:rsidRPr="00837C0D" w:rsidRDefault="00837C0D" w:rsidP="00837C0D">
      <w:pPr>
        <w:spacing w:line="259" w:lineRule="auto"/>
        <w:ind w:firstLine="360"/>
        <w:outlineLvl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1st</w:t>
      </w:r>
      <w:r w:rsidR="006B13CE" w:rsidRPr="00837C0D">
        <w:rPr>
          <w:rFonts w:asciiTheme="minorHAnsi" w:hAnsiTheme="minorHAnsi" w:cstheme="minorHAnsi"/>
          <w:b/>
          <w:bCs/>
        </w:rPr>
        <w:t xml:space="preserve"> April 2020 - </w:t>
      </w:r>
      <w:r w:rsidR="006B13CE" w:rsidRPr="00837C0D">
        <w:rPr>
          <w:rFonts w:asciiTheme="minorHAnsi" w:hAnsiTheme="minorHAnsi" w:cstheme="minorHAnsi"/>
        </w:rPr>
        <w:t>Planning and Council meeting in the Church Hall from 6.30pm</w:t>
      </w:r>
      <w:r w:rsidR="004711D3">
        <w:rPr>
          <w:rFonts w:asciiTheme="minorHAnsi" w:hAnsiTheme="minorHAnsi" w:cstheme="minorHAnsi"/>
        </w:rPr>
        <w:t>.</w:t>
      </w:r>
    </w:p>
    <w:p w14:paraId="282F60A0" w14:textId="77777777" w:rsidR="006B13CE" w:rsidRPr="00CC5819" w:rsidRDefault="006B13CE" w:rsidP="001209C3">
      <w:pPr>
        <w:spacing w:line="259" w:lineRule="auto"/>
        <w:ind w:firstLine="360"/>
        <w:outlineLvl w:val="0"/>
        <w:rPr>
          <w:rFonts w:asciiTheme="minorHAnsi" w:hAnsiTheme="minorHAnsi" w:cstheme="minorHAnsi"/>
          <w:b/>
        </w:rPr>
      </w:pPr>
    </w:p>
    <w:tbl>
      <w:tblPr>
        <w:tblW w:w="1015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2"/>
        <w:gridCol w:w="5100"/>
        <w:gridCol w:w="1128"/>
        <w:gridCol w:w="972"/>
        <w:gridCol w:w="1002"/>
      </w:tblGrid>
      <w:tr w:rsidR="00E74B6C" w:rsidRPr="00CC5819" w14:paraId="702C8C4E" w14:textId="77777777" w:rsidTr="00E74B6C">
        <w:trPr>
          <w:trHeight w:val="243"/>
        </w:trPr>
        <w:tc>
          <w:tcPr>
            <w:tcW w:w="1952" w:type="dxa"/>
          </w:tcPr>
          <w:p w14:paraId="3C9AA26E" w14:textId="77777777" w:rsidR="006B13CE" w:rsidRPr="00483C58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/>
              </w:rPr>
            </w:pPr>
            <w:r w:rsidRPr="00483C58">
              <w:rPr>
                <w:rFonts w:asciiTheme="minorHAnsi" w:hAnsiTheme="minorHAnsi" w:cstheme="minorHAnsi"/>
                <w:b/>
              </w:rPr>
              <w:t>PAYMENTS</w:t>
            </w:r>
          </w:p>
        </w:tc>
        <w:tc>
          <w:tcPr>
            <w:tcW w:w="5100" w:type="dxa"/>
          </w:tcPr>
          <w:p w14:paraId="13563AAB" w14:textId="77777777" w:rsidR="006B13CE" w:rsidRPr="00483C58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128" w:type="dxa"/>
          </w:tcPr>
          <w:p w14:paraId="6E156A64" w14:textId="77777777" w:rsidR="006B13CE" w:rsidRPr="00483C58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72" w:type="dxa"/>
          </w:tcPr>
          <w:p w14:paraId="469F67FA" w14:textId="77777777" w:rsidR="006B13CE" w:rsidRPr="00483C58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002" w:type="dxa"/>
          </w:tcPr>
          <w:p w14:paraId="6C64C027" w14:textId="77777777" w:rsidR="006B13CE" w:rsidRPr="00483C58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/>
              </w:rPr>
            </w:pPr>
          </w:p>
        </w:tc>
      </w:tr>
      <w:tr w:rsidR="00E74B6C" w:rsidRPr="00CC5819" w14:paraId="6C02EE0A" w14:textId="77777777" w:rsidTr="006D6E96">
        <w:trPr>
          <w:trHeight w:val="222"/>
        </w:trPr>
        <w:tc>
          <w:tcPr>
            <w:tcW w:w="1952" w:type="dxa"/>
          </w:tcPr>
          <w:p w14:paraId="780F7B27" w14:textId="77777777" w:rsidR="006B13CE" w:rsidRPr="00483C58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/>
              </w:rPr>
            </w:pPr>
            <w:r w:rsidRPr="00483C58">
              <w:rPr>
                <w:rFonts w:asciiTheme="minorHAnsi" w:hAnsiTheme="minorHAnsi" w:cstheme="minorHAnsi"/>
                <w:b/>
              </w:rPr>
              <w:t>Payee</w:t>
            </w:r>
          </w:p>
        </w:tc>
        <w:tc>
          <w:tcPr>
            <w:tcW w:w="5100" w:type="dxa"/>
          </w:tcPr>
          <w:p w14:paraId="04F479E3" w14:textId="77777777" w:rsidR="006B13CE" w:rsidRPr="00483C58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/>
              </w:rPr>
            </w:pPr>
            <w:r w:rsidRPr="00483C58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1128" w:type="dxa"/>
          </w:tcPr>
          <w:p w14:paraId="31F4B08A" w14:textId="77777777" w:rsidR="006B13CE" w:rsidRPr="00483C58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483C58">
              <w:rPr>
                <w:rFonts w:asciiTheme="minorHAnsi" w:hAnsiTheme="minorHAnsi" w:cstheme="minorHAnsi"/>
                <w:b/>
              </w:rPr>
              <w:t>Cost</w:t>
            </w:r>
          </w:p>
        </w:tc>
        <w:tc>
          <w:tcPr>
            <w:tcW w:w="972" w:type="dxa"/>
          </w:tcPr>
          <w:p w14:paraId="13256505" w14:textId="77777777" w:rsidR="006B13CE" w:rsidRPr="00483C58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483C58">
              <w:rPr>
                <w:rFonts w:asciiTheme="minorHAnsi" w:hAnsiTheme="minorHAnsi" w:cstheme="minorHAnsi"/>
                <w:b/>
              </w:rPr>
              <w:t>Vat</w:t>
            </w:r>
          </w:p>
        </w:tc>
        <w:tc>
          <w:tcPr>
            <w:tcW w:w="1002" w:type="dxa"/>
          </w:tcPr>
          <w:p w14:paraId="1CA11DDA" w14:textId="77777777" w:rsidR="006B13CE" w:rsidRPr="00483C58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483C58">
              <w:rPr>
                <w:rFonts w:asciiTheme="minorHAnsi" w:hAnsiTheme="minorHAnsi" w:cstheme="minorHAnsi"/>
                <w:b/>
              </w:rPr>
              <w:t>TOTAL</w:t>
            </w:r>
          </w:p>
        </w:tc>
      </w:tr>
      <w:tr w:rsidR="00E74B6C" w:rsidRPr="00CC5819" w14:paraId="65380C8A" w14:textId="77777777" w:rsidTr="00E74B6C">
        <w:trPr>
          <w:trHeight w:val="321"/>
        </w:trPr>
        <w:tc>
          <w:tcPr>
            <w:tcW w:w="1952" w:type="dxa"/>
            <w:vAlign w:val="center"/>
          </w:tcPr>
          <w:p w14:paraId="4772D82A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Jane Clarke</w:t>
            </w:r>
          </w:p>
        </w:tc>
        <w:tc>
          <w:tcPr>
            <w:tcW w:w="5100" w:type="dxa"/>
            <w:vAlign w:val="center"/>
          </w:tcPr>
          <w:p w14:paraId="1BDB97B4" w14:textId="1C55A4BA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Salary March – To be paid 24/03/20</w:t>
            </w:r>
          </w:p>
        </w:tc>
        <w:tc>
          <w:tcPr>
            <w:tcW w:w="1128" w:type="dxa"/>
            <w:vAlign w:val="center"/>
          </w:tcPr>
          <w:p w14:paraId="5257A311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  <w:tc>
          <w:tcPr>
            <w:tcW w:w="972" w:type="dxa"/>
            <w:vAlign w:val="center"/>
          </w:tcPr>
          <w:p w14:paraId="07179261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  <w:tc>
          <w:tcPr>
            <w:tcW w:w="1002" w:type="dxa"/>
            <w:vAlign w:val="center"/>
          </w:tcPr>
          <w:p w14:paraId="2E57467E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E74B6C" w:rsidRPr="00CC5819" w14:paraId="5F3C6CA6" w14:textId="77777777" w:rsidTr="00E74B6C">
        <w:trPr>
          <w:trHeight w:val="321"/>
        </w:trPr>
        <w:tc>
          <w:tcPr>
            <w:tcW w:w="1952" w:type="dxa"/>
            <w:vAlign w:val="center"/>
          </w:tcPr>
          <w:p w14:paraId="3245EFE3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Jane Clarke </w:t>
            </w:r>
          </w:p>
        </w:tc>
        <w:tc>
          <w:tcPr>
            <w:tcW w:w="5100" w:type="dxa"/>
            <w:vAlign w:val="center"/>
          </w:tcPr>
          <w:p w14:paraId="4010A491" w14:textId="6FAC4261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Survey Monkey </w:t>
            </w:r>
            <w:r w:rsidR="000F7D44"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Feb</w:t>
            </w: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Post Boxes</w:t>
            </w:r>
            <w:r w:rsidR="009C304B"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- PAID</w:t>
            </w:r>
          </w:p>
        </w:tc>
        <w:tc>
          <w:tcPr>
            <w:tcW w:w="1128" w:type="dxa"/>
            <w:vAlign w:val="center"/>
          </w:tcPr>
          <w:p w14:paraId="598624FE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£117.30</w:t>
            </w:r>
          </w:p>
        </w:tc>
        <w:tc>
          <w:tcPr>
            <w:tcW w:w="972" w:type="dxa"/>
            <w:vAlign w:val="center"/>
          </w:tcPr>
          <w:p w14:paraId="0A4607B5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£24.30</w:t>
            </w:r>
          </w:p>
        </w:tc>
        <w:tc>
          <w:tcPr>
            <w:tcW w:w="1002" w:type="dxa"/>
            <w:vAlign w:val="center"/>
          </w:tcPr>
          <w:p w14:paraId="3BA25FA7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£141.60</w:t>
            </w:r>
          </w:p>
        </w:tc>
      </w:tr>
      <w:tr w:rsidR="00FE0DBB" w:rsidRPr="00CC5819" w14:paraId="291041DC" w14:textId="77777777" w:rsidTr="00E74B6C">
        <w:trPr>
          <w:trHeight w:val="321"/>
        </w:trPr>
        <w:tc>
          <w:tcPr>
            <w:tcW w:w="1952" w:type="dxa"/>
            <w:vAlign w:val="center"/>
          </w:tcPr>
          <w:p w14:paraId="20EC5C27" w14:textId="659E146C" w:rsidR="00FE0DBB" w:rsidRPr="006D6E96" w:rsidRDefault="00FE0DBB" w:rsidP="00FE0DBB">
            <w:pPr>
              <w:spacing w:line="259" w:lineRule="auto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Jane Clarke</w:t>
            </w:r>
          </w:p>
        </w:tc>
        <w:tc>
          <w:tcPr>
            <w:tcW w:w="5100" w:type="dxa"/>
            <w:vAlign w:val="center"/>
          </w:tcPr>
          <w:p w14:paraId="26980967" w14:textId="37AFC315" w:rsidR="00FE0DBB" w:rsidRPr="006D6E96" w:rsidRDefault="00FE0DBB" w:rsidP="00FE0DBB">
            <w:pPr>
              <w:spacing w:line="259" w:lineRule="auto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Survey Monkey Mar, </w:t>
            </w:r>
            <w:proofErr w:type="spellStart"/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Cavana</w:t>
            </w:r>
            <w:proofErr w:type="spellEnd"/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Adobe Mar </w:t>
            </w:r>
          </w:p>
        </w:tc>
        <w:tc>
          <w:tcPr>
            <w:tcW w:w="1128" w:type="dxa"/>
            <w:vAlign w:val="center"/>
          </w:tcPr>
          <w:p w14:paraId="31AD87F7" w14:textId="2D9C99EA" w:rsidR="00FE0DBB" w:rsidRPr="006D6E96" w:rsidRDefault="00FE0DBB" w:rsidP="00FE0DBB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£118.77</w:t>
            </w:r>
          </w:p>
        </w:tc>
        <w:tc>
          <w:tcPr>
            <w:tcW w:w="972" w:type="dxa"/>
            <w:vAlign w:val="center"/>
          </w:tcPr>
          <w:p w14:paraId="6945D682" w14:textId="6BC97A4D" w:rsidR="00FE0DBB" w:rsidRPr="006D6E96" w:rsidRDefault="00FE0DBB" w:rsidP="00FE0DBB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£16.50</w:t>
            </w:r>
          </w:p>
        </w:tc>
        <w:tc>
          <w:tcPr>
            <w:tcW w:w="1002" w:type="dxa"/>
            <w:vAlign w:val="center"/>
          </w:tcPr>
          <w:p w14:paraId="374339E1" w14:textId="2B65C313" w:rsidR="00FE0DBB" w:rsidRPr="006D6E96" w:rsidRDefault="00FE0DBB" w:rsidP="00FE0DBB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£135.27</w:t>
            </w:r>
          </w:p>
        </w:tc>
      </w:tr>
      <w:tr w:rsidR="00E74B6C" w:rsidRPr="00CC5819" w14:paraId="7BFFF2C8" w14:textId="77777777" w:rsidTr="00E74B6C">
        <w:trPr>
          <w:trHeight w:val="309"/>
        </w:trPr>
        <w:tc>
          <w:tcPr>
            <w:tcW w:w="1952" w:type="dxa"/>
            <w:vAlign w:val="center"/>
          </w:tcPr>
          <w:p w14:paraId="2C20F41F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Uniserve</w:t>
            </w:r>
          </w:p>
        </w:tc>
        <w:tc>
          <w:tcPr>
            <w:tcW w:w="5100" w:type="dxa"/>
            <w:vAlign w:val="center"/>
          </w:tcPr>
          <w:p w14:paraId="07421E9C" w14:textId="2E8F4050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Monthly emails and Office 36</w:t>
            </w:r>
            <w:r w:rsidR="009C304B"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8" w:type="dxa"/>
            <w:vAlign w:val="center"/>
          </w:tcPr>
          <w:p w14:paraId="0E9CF5E1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£45.60</w:t>
            </w:r>
          </w:p>
        </w:tc>
        <w:tc>
          <w:tcPr>
            <w:tcW w:w="972" w:type="dxa"/>
            <w:vAlign w:val="center"/>
          </w:tcPr>
          <w:p w14:paraId="36917CD9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£9.12</w:t>
            </w:r>
          </w:p>
        </w:tc>
        <w:tc>
          <w:tcPr>
            <w:tcW w:w="1002" w:type="dxa"/>
            <w:vAlign w:val="center"/>
          </w:tcPr>
          <w:p w14:paraId="066F6EF2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£54.72</w:t>
            </w:r>
          </w:p>
        </w:tc>
      </w:tr>
      <w:tr w:rsidR="00E74B6C" w:rsidRPr="00CC5819" w14:paraId="68C110BD" w14:textId="77777777" w:rsidTr="00E74B6C">
        <w:trPr>
          <w:trHeight w:val="308"/>
        </w:trPr>
        <w:tc>
          <w:tcPr>
            <w:tcW w:w="1952" w:type="dxa"/>
            <w:vAlign w:val="center"/>
          </w:tcPr>
          <w:p w14:paraId="2511DDB1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Tamar Tele.</w:t>
            </w:r>
          </w:p>
        </w:tc>
        <w:tc>
          <w:tcPr>
            <w:tcW w:w="5100" w:type="dxa"/>
            <w:vAlign w:val="center"/>
          </w:tcPr>
          <w:p w14:paraId="39728CAB" w14:textId="22FE22EF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Monthly phone redirection</w:t>
            </w:r>
            <w:r w:rsidR="000E4238"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– Direct Debit</w:t>
            </w:r>
          </w:p>
        </w:tc>
        <w:tc>
          <w:tcPr>
            <w:tcW w:w="1128" w:type="dxa"/>
            <w:vAlign w:val="center"/>
          </w:tcPr>
          <w:p w14:paraId="7A8B4CE4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£4.99</w:t>
            </w:r>
          </w:p>
        </w:tc>
        <w:tc>
          <w:tcPr>
            <w:tcW w:w="972" w:type="dxa"/>
            <w:vAlign w:val="center"/>
          </w:tcPr>
          <w:p w14:paraId="4D11BFB0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£1.00</w:t>
            </w:r>
          </w:p>
        </w:tc>
        <w:tc>
          <w:tcPr>
            <w:tcW w:w="1002" w:type="dxa"/>
            <w:vAlign w:val="center"/>
          </w:tcPr>
          <w:p w14:paraId="3CF39C54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£5.99</w:t>
            </w:r>
          </w:p>
        </w:tc>
      </w:tr>
      <w:tr w:rsidR="00E74B6C" w:rsidRPr="00CC5819" w14:paraId="076F6532" w14:textId="77777777" w:rsidTr="00E74B6C">
        <w:trPr>
          <w:trHeight w:val="308"/>
        </w:trPr>
        <w:tc>
          <w:tcPr>
            <w:tcW w:w="1952" w:type="dxa"/>
            <w:vAlign w:val="center"/>
          </w:tcPr>
          <w:p w14:paraId="51AC14C6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Nest Pensions</w:t>
            </w:r>
          </w:p>
        </w:tc>
        <w:tc>
          <w:tcPr>
            <w:tcW w:w="5100" w:type="dxa"/>
            <w:vAlign w:val="center"/>
          </w:tcPr>
          <w:p w14:paraId="51A5E245" w14:textId="2B242120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Monthly pension scheme</w:t>
            </w:r>
            <w:r w:rsidR="000E4238"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– Direct Debit</w:t>
            </w:r>
          </w:p>
        </w:tc>
        <w:tc>
          <w:tcPr>
            <w:tcW w:w="1128" w:type="dxa"/>
            <w:vAlign w:val="center"/>
          </w:tcPr>
          <w:p w14:paraId="63E651F2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£84.09</w:t>
            </w:r>
          </w:p>
        </w:tc>
        <w:tc>
          <w:tcPr>
            <w:tcW w:w="972" w:type="dxa"/>
            <w:vAlign w:val="center"/>
          </w:tcPr>
          <w:p w14:paraId="15E2ABCD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£0.00</w:t>
            </w:r>
          </w:p>
        </w:tc>
        <w:tc>
          <w:tcPr>
            <w:tcW w:w="1002" w:type="dxa"/>
            <w:vAlign w:val="center"/>
          </w:tcPr>
          <w:p w14:paraId="33E586C1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£84.09</w:t>
            </w:r>
          </w:p>
        </w:tc>
      </w:tr>
      <w:tr w:rsidR="00E74B6C" w:rsidRPr="00CC5819" w14:paraId="6AB7BCA5" w14:textId="77777777" w:rsidTr="00E74B6C">
        <w:trPr>
          <w:trHeight w:val="308"/>
        </w:trPr>
        <w:tc>
          <w:tcPr>
            <w:tcW w:w="1952" w:type="dxa"/>
            <w:vAlign w:val="center"/>
          </w:tcPr>
          <w:p w14:paraId="5789E2CA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HMRC</w:t>
            </w:r>
          </w:p>
        </w:tc>
        <w:tc>
          <w:tcPr>
            <w:tcW w:w="5100" w:type="dxa"/>
            <w:vAlign w:val="center"/>
          </w:tcPr>
          <w:p w14:paraId="5FCE3EFD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Employer and Employee NI and tax</w:t>
            </w:r>
          </w:p>
        </w:tc>
        <w:tc>
          <w:tcPr>
            <w:tcW w:w="1128" w:type="dxa"/>
            <w:vAlign w:val="center"/>
          </w:tcPr>
          <w:p w14:paraId="0653676D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£469.23</w:t>
            </w:r>
          </w:p>
        </w:tc>
        <w:tc>
          <w:tcPr>
            <w:tcW w:w="972" w:type="dxa"/>
            <w:vAlign w:val="center"/>
          </w:tcPr>
          <w:p w14:paraId="48B36935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£0.00</w:t>
            </w:r>
          </w:p>
        </w:tc>
        <w:tc>
          <w:tcPr>
            <w:tcW w:w="1002" w:type="dxa"/>
            <w:vAlign w:val="center"/>
          </w:tcPr>
          <w:p w14:paraId="25D80154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£469.23</w:t>
            </w:r>
          </w:p>
        </w:tc>
      </w:tr>
      <w:tr w:rsidR="00E74B6C" w:rsidRPr="00CC5819" w14:paraId="6BD3A3B0" w14:textId="77777777" w:rsidTr="00E74B6C">
        <w:trPr>
          <w:trHeight w:val="385"/>
        </w:trPr>
        <w:tc>
          <w:tcPr>
            <w:tcW w:w="1952" w:type="dxa"/>
            <w:vAlign w:val="center"/>
          </w:tcPr>
          <w:p w14:paraId="25CCEA92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Digital Image Sol.</w:t>
            </w:r>
          </w:p>
        </w:tc>
        <w:tc>
          <w:tcPr>
            <w:tcW w:w="5100" w:type="dxa"/>
            <w:vAlign w:val="center"/>
          </w:tcPr>
          <w:p w14:paraId="414FBAB5" w14:textId="77777777" w:rsidR="006B13CE" w:rsidRPr="006D6E96" w:rsidRDefault="006B13CE" w:rsidP="00483C58">
            <w:pPr>
              <w:spacing w:line="259" w:lineRule="auto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Printing of Westfield Questionnaire</w:t>
            </w:r>
          </w:p>
        </w:tc>
        <w:tc>
          <w:tcPr>
            <w:tcW w:w="1128" w:type="dxa"/>
            <w:vAlign w:val="center"/>
          </w:tcPr>
          <w:p w14:paraId="2ABA792A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£405.00</w:t>
            </w:r>
          </w:p>
        </w:tc>
        <w:tc>
          <w:tcPr>
            <w:tcW w:w="972" w:type="dxa"/>
            <w:vAlign w:val="center"/>
          </w:tcPr>
          <w:p w14:paraId="4EC6F7B4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£9.00</w:t>
            </w:r>
          </w:p>
        </w:tc>
        <w:tc>
          <w:tcPr>
            <w:tcW w:w="1002" w:type="dxa"/>
            <w:vAlign w:val="center"/>
          </w:tcPr>
          <w:p w14:paraId="42199E1D" w14:textId="77777777" w:rsidR="006B13CE" w:rsidRPr="006D6E96" w:rsidRDefault="006B13CE" w:rsidP="00483C58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bCs/>
                <w:sz w:val="22"/>
                <w:szCs w:val="22"/>
              </w:rPr>
              <w:t>£414.00</w:t>
            </w:r>
          </w:p>
        </w:tc>
      </w:tr>
      <w:tr w:rsidR="00B84131" w:rsidRPr="00CC5819" w14:paraId="1F0D14FF" w14:textId="77777777" w:rsidTr="006D6E96">
        <w:trPr>
          <w:trHeight w:val="207"/>
        </w:trPr>
        <w:tc>
          <w:tcPr>
            <w:tcW w:w="1952" w:type="dxa"/>
            <w:vAlign w:val="center"/>
          </w:tcPr>
          <w:p w14:paraId="6CC19539" w14:textId="39582784" w:rsidR="00B84131" w:rsidRPr="006D6E96" w:rsidRDefault="00B84131" w:rsidP="00B84131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WOW Newsletter</w:t>
            </w:r>
          </w:p>
        </w:tc>
        <w:tc>
          <w:tcPr>
            <w:tcW w:w="5100" w:type="dxa"/>
            <w:vAlign w:val="center"/>
          </w:tcPr>
          <w:p w14:paraId="5986961B" w14:textId="05F0B6B1" w:rsidR="00B84131" w:rsidRPr="006D6E96" w:rsidRDefault="00B84131" w:rsidP="00B84131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Annual printing costs</w:t>
            </w:r>
          </w:p>
        </w:tc>
        <w:tc>
          <w:tcPr>
            <w:tcW w:w="1128" w:type="dxa"/>
            <w:vAlign w:val="center"/>
          </w:tcPr>
          <w:p w14:paraId="1B397808" w14:textId="24A11D1D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£169.22</w:t>
            </w:r>
          </w:p>
        </w:tc>
        <w:tc>
          <w:tcPr>
            <w:tcW w:w="972" w:type="dxa"/>
            <w:vAlign w:val="center"/>
          </w:tcPr>
          <w:p w14:paraId="06BE85CE" w14:textId="53E6A977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£0.00</w:t>
            </w:r>
          </w:p>
        </w:tc>
        <w:tc>
          <w:tcPr>
            <w:tcW w:w="1002" w:type="dxa"/>
            <w:vAlign w:val="center"/>
          </w:tcPr>
          <w:p w14:paraId="561FDA78" w14:textId="53002274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£169.22</w:t>
            </w:r>
          </w:p>
        </w:tc>
      </w:tr>
      <w:tr w:rsidR="00B84131" w:rsidRPr="00CC5819" w14:paraId="285CA3FA" w14:textId="77777777" w:rsidTr="00E74B6C">
        <w:trPr>
          <w:trHeight w:val="385"/>
        </w:trPr>
        <w:tc>
          <w:tcPr>
            <w:tcW w:w="1952" w:type="dxa"/>
            <w:vAlign w:val="center"/>
          </w:tcPr>
          <w:p w14:paraId="642D5A54" w14:textId="7E9D5F91" w:rsidR="00B84131" w:rsidRPr="006D6E96" w:rsidRDefault="00B84131" w:rsidP="00B84131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Autela Payroll</w:t>
            </w:r>
          </w:p>
        </w:tc>
        <w:tc>
          <w:tcPr>
            <w:tcW w:w="5100" w:type="dxa"/>
            <w:vAlign w:val="center"/>
          </w:tcPr>
          <w:p w14:paraId="3AEF3B88" w14:textId="306A8919" w:rsidR="00B84131" w:rsidRPr="006D6E96" w:rsidRDefault="00B84131" w:rsidP="00B84131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Qua</w:t>
            </w:r>
            <w:r w:rsidR="000E4238"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terly Fees</w:t>
            </w:r>
          </w:p>
        </w:tc>
        <w:tc>
          <w:tcPr>
            <w:tcW w:w="1128" w:type="dxa"/>
            <w:vAlign w:val="center"/>
          </w:tcPr>
          <w:p w14:paraId="06CBA348" w14:textId="4736AF61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£56.31</w:t>
            </w:r>
          </w:p>
        </w:tc>
        <w:tc>
          <w:tcPr>
            <w:tcW w:w="972" w:type="dxa"/>
            <w:vAlign w:val="center"/>
          </w:tcPr>
          <w:p w14:paraId="4D43B096" w14:textId="17F30404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£11.26</w:t>
            </w:r>
          </w:p>
        </w:tc>
        <w:tc>
          <w:tcPr>
            <w:tcW w:w="1002" w:type="dxa"/>
            <w:vAlign w:val="center"/>
          </w:tcPr>
          <w:p w14:paraId="38DA4382" w14:textId="60EDD6E2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£67.57</w:t>
            </w:r>
          </w:p>
        </w:tc>
      </w:tr>
      <w:tr w:rsidR="00B84131" w:rsidRPr="00CC5819" w14:paraId="725F7AA3" w14:textId="77777777" w:rsidTr="003C6A0D">
        <w:trPr>
          <w:trHeight w:val="50"/>
        </w:trPr>
        <w:tc>
          <w:tcPr>
            <w:tcW w:w="1952" w:type="dxa"/>
            <w:vAlign w:val="center"/>
          </w:tcPr>
          <w:p w14:paraId="16A7FC8F" w14:textId="164067E7" w:rsidR="00B84131" w:rsidRPr="006D6E96" w:rsidRDefault="00B84131" w:rsidP="00B84131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Viking Direct</w:t>
            </w:r>
          </w:p>
        </w:tc>
        <w:tc>
          <w:tcPr>
            <w:tcW w:w="5100" w:type="dxa"/>
            <w:vAlign w:val="center"/>
          </w:tcPr>
          <w:p w14:paraId="4590AE06" w14:textId="3FDEBF64" w:rsidR="00B84131" w:rsidRPr="006D6E96" w:rsidRDefault="00B84131" w:rsidP="00B84131">
            <w:pPr>
              <w:spacing w:line="259" w:lineRule="auto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Inks, Paper</w:t>
            </w:r>
          </w:p>
        </w:tc>
        <w:tc>
          <w:tcPr>
            <w:tcW w:w="1128" w:type="dxa"/>
            <w:vAlign w:val="center"/>
          </w:tcPr>
          <w:p w14:paraId="5A70FF3C" w14:textId="1F59763E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£49.44</w:t>
            </w:r>
          </w:p>
        </w:tc>
        <w:tc>
          <w:tcPr>
            <w:tcW w:w="972" w:type="dxa"/>
            <w:vAlign w:val="center"/>
          </w:tcPr>
          <w:p w14:paraId="3BFC7F95" w14:textId="4619EFB5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£9.90</w:t>
            </w:r>
          </w:p>
        </w:tc>
        <w:tc>
          <w:tcPr>
            <w:tcW w:w="1002" w:type="dxa"/>
            <w:vAlign w:val="center"/>
          </w:tcPr>
          <w:p w14:paraId="60B74859" w14:textId="6C0DBBA8" w:rsidR="00B84131" w:rsidRPr="006D6E96" w:rsidRDefault="00B84131" w:rsidP="00B84131">
            <w:pPr>
              <w:spacing w:line="259" w:lineRule="auto"/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D6E9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£59.34</w:t>
            </w:r>
          </w:p>
        </w:tc>
      </w:tr>
    </w:tbl>
    <w:p w14:paraId="5133A3CB" w14:textId="77777777" w:rsidR="00BA00BA" w:rsidRPr="000E4238" w:rsidRDefault="00BA00BA" w:rsidP="001209C3">
      <w:pPr>
        <w:spacing w:line="259" w:lineRule="auto"/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25B51C1A" w14:textId="407E9BCC" w:rsidR="00035921" w:rsidRPr="00CA20F3" w:rsidRDefault="1D877BC3" w:rsidP="001209C3">
      <w:pPr>
        <w:pStyle w:val="ListParagraph"/>
        <w:numPr>
          <w:ilvl w:val="0"/>
          <w:numId w:val="34"/>
        </w:numPr>
        <w:spacing w:line="259" w:lineRule="auto"/>
        <w:outlineLvl w:val="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</w:rPr>
        <w:t xml:space="preserve">The meeting </w:t>
      </w:r>
      <w:r w:rsidRPr="00CA20F3">
        <w:rPr>
          <w:rFonts w:asciiTheme="minorHAnsi" w:hAnsiTheme="minorHAnsi" w:cstheme="minorHAnsi"/>
          <w:color w:val="000000" w:themeColor="text1"/>
        </w:rPr>
        <w:t xml:space="preserve">closed at </w:t>
      </w:r>
      <w:r w:rsidR="00035921" w:rsidRPr="00CA20F3">
        <w:rPr>
          <w:rFonts w:asciiTheme="minorHAnsi" w:hAnsiTheme="minorHAnsi" w:cstheme="minorHAnsi"/>
          <w:color w:val="000000" w:themeColor="text1"/>
        </w:rPr>
        <w:t>8</w:t>
      </w:r>
      <w:r w:rsidRPr="00CA20F3">
        <w:rPr>
          <w:rFonts w:asciiTheme="minorHAnsi" w:hAnsiTheme="minorHAnsi" w:cstheme="minorHAnsi"/>
          <w:color w:val="000000" w:themeColor="text1"/>
        </w:rPr>
        <w:t>:</w:t>
      </w:r>
      <w:r w:rsidR="006B13CE" w:rsidRPr="00CA20F3">
        <w:rPr>
          <w:rFonts w:asciiTheme="minorHAnsi" w:hAnsiTheme="minorHAnsi" w:cstheme="minorHAnsi"/>
          <w:color w:val="000000" w:themeColor="text1"/>
        </w:rPr>
        <w:t>4</w:t>
      </w:r>
      <w:r w:rsidR="001C253B" w:rsidRPr="00CA20F3">
        <w:rPr>
          <w:rFonts w:asciiTheme="minorHAnsi" w:hAnsiTheme="minorHAnsi" w:cstheme="minorHAnsi"/>
          <w:color w:val="000000" w:themeColor="text1"/>
        </w:rPr>
        <w:t>0</w:t>
      </w:r>
      <w:r w:rsidRPr="00CA20F3">
        <w:rPr>
          <w:rFonts w:asciiTheme="minorHAnsi" w:hAnsiTheme="minorHAnsi" w:cstheme="minorHAnsi"/>
          <w:color w:val="000000" w:themeColor="text1"/>
        </w:rPr>
        <w:t>pm</w:t>
      </w:r>
      <w:bookmarkStart w:id="1" w:name="_GoBack"/>
      <w:bookmarkEnd w:id="1"/>
    </w:p>
    <w:sectPr w:rsidR="00035921" w:rsidRPr="00CA20F3" w:rsidSect="00837E73">
      <w:headerReference w:type="default" r:id="rId8"/>
      <w:footerReference w:type="default" r:id="rId9"/>
      <w:pgSz w:w="11906" w:h="16838" w:code="9"/>
      <w:pgMar w:top="1531" w:right="991" w:bottom="993" w:left="851" w:header="426" w:footer="3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4C9B12" w14:textId="77777777" w:rsidR="00F509A1" w:rsidRDefault="00F509A1" w:rsidP="002331F8">
      <w:r>
        <w:separator/>
      </w:r>
    </w:p>
  </w:endnote>
  <w:endnote w:type="continuationSeparator" w:id="0">
    <w:p w14:paraId="389F6F9A" w14:textId="77777777" w:rsidR="00F509A1" w:rsidRDefault="00F509A1" w:rsidP="002331F8">
      <w:r>
        <w:continuationSeparator/>
      </w:r>
    </w:p>
  </w:endnote>
  <w:endnote w:type="continuationNotice" w:id="1">
    <w:p w14:paraId="45E38393" w14:textId="77777777" w:rsidR="00F509A1" w:rsidRDefault="00F509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5CC00" w14:textId="77777777" w:rsidR="003451A1" w:rsidRPr="00BE10FC" w:rsidRDefault="003451A1" w:rsidP="00BE10FC">
    <w:pPr>
      <w:pStyle w:val="Footer"/>
      <w:rPr>
        <w:rFonts w:ascii="Arial" w:hAnsi="Arial" w:cs="Arial"/>
        <w:sz w:val="20"/>
        <w:szCs w:val="20"/>
      </w:rPr>
    </w:pPr>
    <w:r w:rsidRPr="00BE10FC">
      <w:rPr>
        <w:rFonts w:ascii="Arial" w:hAnsi="Arial" w:cs="Arial"/>
        <w:sz w:val="20"/>
        <w:szCs w:val="20"/>
      </w:rPr>
      <w:t xml:space="preserve">Page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PAGE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of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NUMPAGES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        </w:t>
    </w:r>
    <w:r w:rsidRPr="00AD3C05">
      <w:rPr>
        <w:rFonts w:ascii="Arial" w:hAnsi="Arial" w:cs="Arial"/>
        <w:b/>
        <w:sz w:val="20"/>
        <w:szCs w:val="20"/>
      </w:rPr>
      <w:t>Signed:</w:t>
    </w:r>
    <w:r w:rsidRPr="00AD3C05">
      <w:rPr>
        <w:rFonts w:ascii="Arial" w:hAnsi="Arial" w:cs="Arial"/>
        <w:b/>
        <w:sz w:val="20"/>
        <w:szCs w:val="20"/>
      </w:rPr>
      <w:tab/>
      <w:t xml:space="preserve">                                                                                          Dated:</w:t>
    </w:r>
  </w:p>
  <w:p w14:paraId="48B5CC01" w14:textId="77777777" w:rsidR="003451A1" w:rsidRPr="00117A08" w:rsidRDefault="003451A1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1427B9" w14:textId="77777777" w:rsidR="00F509A1" w:rsidRDefault="00F509A1" w:rsidP="002331F8">
      <w:r>
        <w:separator/>
      </w:r>
    </w:p>
  </w:footnote>
  <w:footnote w:type="continuationSeparator" w:id="0">
    <w:p w14:paraId="3895170B" w14:textId="77777777" w:rsidR="00F509A1" w:rsidRDefault="00F509A1" w:rsidP="002331F8">
      <w:r>
        <w:continuationSeparator/>
      </w:r>
    </w:p>
  </w:footnote>
  <w:footnote w:type="continuationNotice" w:id="1">
    <w:p w14:paraId="3D1323E6" w14:textId="77777777" w:rsidR="00F509A1" w:rsidRDefault="00F509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793F47" w14:textId="77777777" w:rsidR="00333E2A" w:rsidRPr="00C80840" w:rsidRDefault="00333E2A" w:rsidP="00333E2A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62336" behindDoc="0" locked="0" layoutInCell="1" allowOverlap="1" wp14:anchorId="3B7D7E14" wp14:editId="4BF3618B">
          <wp:simplePos x="0" y="0"/>
          <wp:positionH relativeFrom="column">
            <wp:posOffset>-281305</wp:posOffset>
          </wp:positionH>
          <wp:positionV relativeFrom="paragraph">
            <wp:posOffset>-139065</wp:posOffset>
          </wp:positionV>
          <wp:extent cx="1145430" cy="839165"/>
          <wp:effectExtent l="0" t="0" r="0" b="0"/>
          <wp:wrapNone/>
          <wp:docPr id="1" name="Picture 1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5430" cy="8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30D30775" w14:textId="77777777" w:rsidR="00B30439" w:rsidRPr="00BF2D5B" w:rsidRDefault="003451A1" w:rsidP="001C253B">
    <w:pPr>
      <w:pStyle w:val="Header"/>
      <w:jc w:val="center"/>
      <w:rPr>
        <w:rFonts w:ascii="Arial" w:hAnsi="Arial" w:cs="Arial"/>
        <w:b/>
        <w:bCs/>
        <w:color w:val="000000" w:themeColor="text1"/>
      </w:rPr>
    </w:pPr>
    <w:r w:rsidRPr="00B30439">
      <w:rPr>
        <w:rFonts w:ascii="Arial" w:hAnsi="Arial" w:cs="Arial"/>
        <w:b/>
        <w:bCs/>
      </w:rPr>
      <w:t xml:space="preserve">Minutes of the </w:t>
    </w:r>
    <w:r w:rsidRPr="00BF2D5B">
      <w:rPr>
        <w:rFonts w:ascii="Arial" w:hAnsi="Arial" w:cs="Arial"/>
        <w:b/>
        <w:bCs/>
        <w:color w:val="000000" w:themeColor="text1"/>
      </w:rPr>
      <w:t xml:space="preserve">Meeting of the Council held in the Church Hall </w:t>
    </w:r>
  </w:p>
  <w:p w14:paraId="48B5CBFE" w14:textId="1A737F50" w:rsidR="003451A1" w:rsidRDefault="003451A1" w:rsidP="001C253B">
    <w:pPr>
      <w:pStyle w:val="Header"/>
      <w:jc w:val="center"/>
      <w:rPr>
        <w:rFonts w:ascii="Arial" w:hAnsi="Arial" w:cs="Arial"/>
        <w:b/>
        <w:bCs/>
      </w:rPr>
    </w:pPr>
    <w:r w:rsidRPr="00BF2D5B">
      <w:rPr>
        <w:rFonts w:ascii="Arial" w:hAnsi="Arial" w:cs="Arial"/>
        <w:b/>
        <w:bCs/>
        <w:color w:val="000000" w:themeColor="text1"/>
      </w:rPr>
      <w:t xml:space="preserve">on </w:t>
    </w:r>
    <w:r w:rsidR="00B6505B" w:rsidRPr="00465B9F">
      <w:rPr>
        <w:rFonts w:ascii="Arial" w:hAnsi="Arial" w:cs="Arial"/>
        <w:b/>
        <w:bCs/>
        <w:color w:val="000000" w:themeColor="text1"/>
      </w:rPr>
      <w:t>4</w:t>
    </w:r>
    <w:r w:rsidR="00B6505B" w:rsidRPr="00465B9F">
      <w:rPr>
        <w:rFonts w:ascii="Arial" w:hAnsi="Arial" w:cs="Arial"/>
        <w:b/>
        <w:bCs/>
        <w:color w:val="000000" w:themeColor="text1"/>
        <w:vertAlign w:val="superscript"/>
      </w:rPr>
      <w:t>th</w:t>
    </w:r>
    <w:r w:rsidR="00B6505B" w:rsidRPr="00465B9F">
      <w:rPr>
        <w:rFonts w:ascii="Arial" w:hAnsi="Arial" w:cs="Arial"/>
        <w:b/>
        <w:bCs/>
        <w:color w:val="000000" w:themeColor="text1"/>
      </w:rPr>
      <w:t xml:space="preserve"> March </w:t>
    </w:r>
    <w:r w:rsidRPr="00465B9F">
      <w:rPr>
        <w:rFonts w:ascii="Arial" w:hAnsi="Arial" w:cs="Arial"/>
        <w:b/>
        <w:bCs/>
        <w:color w:val="000000" w:themeColor="text1"/>
      </w:rPr>
      <w:t>20</w:t>
    </w:r>
    <w:r w:rsidR="0033158D" w:rsidRPr="00465B9F">
      <w:rPr>
        <w:rFonts w:ascii="Arial" w:hAnsi="Arial" w:cs="Arial"/>
        <w:b/>
        <w:bCs/>
        <w:color w:val="000000" w:themeColor="text1"/>
      </w:rPr>
      <w:t>20</w:t>
    </w:r>
    <w:r w:rsidRPr="00465B9F">
      <w:rPr>
        <w:rFonts w:ascii="Arial" w:hAnsi="Arial" w:cs="Arial"/>
        <w:b/>
        <w:bCs/>
        <w:color w:val="000000" w:themeColor="text1"/>
      </w:rPr>
      <w:t xml:space="preserve"> </w:t>
    </w:r>
    <w:r w:rsidRPr="00275F86">
      <w:rPr>
        <w:rFonts w:ascii="Arial" w:hAnsi="Arial" w:cs="Arial"/>
        <w:b/>
        <w:bCs/>
      </w:rPr>
      <w:t>at 7:00pm</w:t>
    </w:r>
  </w:p>
  <w:p w14:paraId="02327906" w14:textId="71F23196" w:rsidR="005D08CA" w:rsidRPr="00635781" w:rsidRDefault="005D08CA" w:rsidP="00550050">
    <w:pPr>
      <w:pStyle w:val="Header"/>
      <w:jc w:val="center"/>
      <w:rPr>
        <w:rFonts w:ascii="Arial" w:hAnsi="Arial" w:cs="Arial"/>
        <w:sz w:val="22"/>
        <w:szCs w:val="22"/>
      </w:rPr>
    </w:pPr>
    <w:r w:rsidRPr="00550050">
      <w:rPr>
        <w:rFonts w:ascii="Arial" w:hAnsi="Arial" w:cs="Arial"/>
        <w:b/>
        <w:bCs/>
        <w:sz w:val="22"/>
        <w:szCs w:val="22"/>
      </w:rPr>
      <w:t>Tel:</w:t>
    </w:r>
    <w:r w:rsidRPr="00635781">
      <w:rPr>
        <w:rFonts w:ascii="Arial" w:hAnsi="Arial" w:cs="Arial"/>
        <w:sz w:val="22"/>
        <w:szCs w:val="22"/>
      </w:rPr>
      <w:t xml:space="preserve"> 01424 575266 </w:t>
    </w:r>
    <w:r w:rsidR="008750BD">
      <w:rPr>
        <w:rFonts w:ascii="Arial" w:hAnsi="Arial" w:cs="Arial"/>
        <w:sz w:val="22"/>
        <w:szCs w:val="22"/>
      </w:rPr>
      <w:t xml:space="preserve">   </w:t>
    </w:r>
    <w:r w:rsidRPr="00550050">
      <w:rPr>
        <w:rFonts w:ascii="Arial" w:hAnsi="Arial" w:cs="Arial"/>
        <w:b/>
        <w:bCs/>
        <w:sz w:val="22"/>
        <w:szCs w:val="22"/>
      </w:rPr>
      <w:t>Email:</w:t>
    </w:r>
    <w:r w:rsidR="00856A0F" w:rsidRPr="00635781">
      <w:rPr>
        <w:rFonts w:ascii="Arial" w:hAnsi="Arial" w:cs="Arial"/>
        <w:sz w:val="22"/>
        <w:szCs w:val="22"/>
      </w:rPr>
      <w:t xml:space="preserve"> </w:t>
    </w:r>
    <w:hyperlink r:id="rId2" w:history="1">
      <w:r w:rsidR="00856A0F" w:rsidRPr="00635781">
        <w:rPr>
          <w:rStyle w:val="Hyperlink"/>
          <w:rFonts w:ascii="Arial" w:hAnsi="Arial" w:cs="Arial"/>
          <w:sz w:val="22"/>
          <w:szCs w:val="22"/>
        </w:rPr>
        <w:t>clerk@westfieldcouncil.org.uk</w:t>
      </w:r>
    </w:hyperlink>
    <w:r w:rsidR="00856A0F" w:rsidRPr="00635781">
      <w:rPr>
        <w:rFonts w:ascii="Arial" w:hAnsi="Arial" w:cs="Arial"/>
        <w:sz w:val="22"/>
        <w:szCs w:val="22"/>
      </w:rPr>
      <w:t xml:space="preserve"> </w:t>
    </w:r>
    <w:r w:rsidR="00856A0F" w:rsidRPr="00550050">
      <w:rPr>
        <w:rFonts w:ascii="Arial" w:hAnsi="Arial" w:cs="Arial"/>
        <w:b/>
        <w:bCs/>
        <w:sz w:val="22"/>
        <w:szCs w:val="22"/>
      </w:rPr>
      <w:t>Address:</w:t>
    </w:r>
    <w:r w:rsidR="00856A0F" w:rsidRPr="00635781">
      <w:rPr>
        <w:rFonts w:ascii="Arial" w:hAnsi="Arial" w:cs="Arial"/>
        <w:sz w:val="22"/>
        <w:szCs w:val="22"/>
      </w:rPr>
      <w:t xml:space="preserve"> PO Box 66, TN19 7</w:t>
    </w:r>
    <w:r w:rsidR="00E01EBD" w:rsidRPr="00635781">
      <w:rPr>
        <w:rFonts w:ascii="Arial" w:hAnsi="Arial" w:cs="Arial"/>
        <w:sz w:val="22"/>
        <w:szCs w:val="22"/>
      </w:rPr>
      <w:t>FE</w:t>
    </w:r>
    <w:r w:rsidR="005018A5" w:rsidRPr="00635781">
      <w:rPr>
        <w:rFonts w:ascii="Arial" w:hAnsi="Arial" w:cs="Arial"/>
        <w:sz w:val="22"/>
        <w:szCs w:val="22"/>
      </w:rPr>
      <w:t xml:space="preserve"> </w:t>
    </w:r>
  </w:p>
  <w:p w14:paraId="48B5CBFF" w14:textId="77777777" w:rsidR="003451A1" w:rsidRDefault="003451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C1491"/>
    <w:multiLevelType w:val="hybridMultilevel"/>
    <w:tmpl w:val="6C80CF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8732AA"/>
    <w:multiLevelType w:val="multilevel"/>
    <w:tmpl w:val="A6F0DDE0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564090"/>
    <w:multiLevelType w:val="multilevel"/>
    <w:tmpl w:val="306C1E3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C31CAA"/>
    <w:multiLevelType w:val="multilevel"/>
    <w:tmpl w:val="DB22501C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64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0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85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2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3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70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74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152" w:hanging="1800"/>
      </w:pPr>
      <w:rPr>
        <w:rFonts w:hint="default"/>
        <w:b/>
      </w:rPr>
    </w:lvl>
  </w:abstractNum>
  <w:abstractNum w:abstractNumId="4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19"/>
        </w:tabs>
        <w:ind w:left="71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39"/>
        </w:tabs>
        <w:ind w:left="1439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59"/>
        </w:tabs>
        <w:ind w:left="2159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99"/>
        </w:tabs>
        <w:ind w:left="3599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19"/>
        </w:tabs>
        <w:ind w:left="4319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39"/>
        </w:tabs>
        <w:ind w:left="5039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59"/>
        </w:tabs>
        <w:ind w:left="5759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79"/>
        </w:tabs>
        <w:ind w:left="6479" w:hanging="180"/>
      </w:pPr>
    </w:lvl>
  </w:abstractNum>
  <w:abstractNum w:abstractNumId="5" w15:restartNumberingAfterBreak="0">
    <w:nsid w:val="0DCE44D7"/>
    <w:multiLevelType w:val="multilevel"/>
    <w:tmpl w:val="EB6C38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FC7462"/>
    <w:multiLevelType w:val="multilevel"/>
    <w:tmpl w:val="5EC65B6C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2219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31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11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82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0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223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03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6192" w:hanging="1800"/>
      </w:pPr>
      <w:rPr>
        <w:rFonts w:hint="default"/>
        <w:b/>
      </w:rPr>
    </w:lvl>
  </w:abstractNum>
  <w:abstractNum w:abstractNumId="7" w15:restartNumberingAfterBreak="0">
    <w:nsid w:val="11592B34"/>
    <w:multiLevelType w:val="hybridMultilevel"/>
    <w:tmpl w:val="364EB610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19" w:tentative="1">
      <w:start w:val="1"/>
      <w:numFmt w:val="lowerLetter"/>
      <w:lvlText w:val="%2."/>
      <w:lvlJc w:val="left"/>
      <w:pPr>
        <w:ind w:left="2084" w:hanging="360"/>
      </w:pPr>
    </w:lvl>
    <w:lvl w:ilvl="2" w:tplc="0809001B" w:tentative="1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15FD40F0"/>
    <w:multiLevelType w:val="multilevel"/>
    <w:tmpl w:val="E5E06542"/>
    <w:lvl w:ilvl="0">
      <w:start w:val="6"/>
      <w:numFmt w:val="decimal"/>
      <w:lvlText w:val="%1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eastAsia="Times New Roman" w:hint="default"/>
        <w:b/>
      </w:rPr>
    </w:lvl>
  </w:abstractNum>
  <w:abstractNum w:abstractNumId="9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2652" w:hanging="360"/>
      </w:pPr>
      <w:rPr>
        <w:rFonts w:ascii="Arial" w:eastAsia="Arial" w:hAnsi="Arial" w:cs="Times New Roman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3072" w:hanging="421"/>
      </w:pPr>
      <w:rPr>
        <w:rFonts w:ascii="Arial" w:eastAsia="Arial" w:hAnsi="Arial" w:cs="Times New Roman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2712" w:hanging="421"/>
      </w:pPr>
    </w:lvl>
    <w:lvl w:ilvl="3">
      <w:start w:val="1"/>
      <w:numFmt w:val="bullet"/>
      <w:lvlText w:val="•"/>
      <w:lvlJc w:val="left"/>
      <w:pPr>
        <w:ind w:left="3072" w:hanging="421"/>
      </w:pPr>
    </w:lvl>
    <w:lvl w:ilvl="4">
      <w:start w:val="1"/>
      <w:numFmt w:val="bullet"/>
      <w:lvlText w:val="•"/>
      <w:lvlJc w:val="left"/>
      <w:pPr>
        <w:ind w:left="4261" w:hanging="421"/>
      </w:pPr>
    </w:lvl>
    <w:lvl w:ilvl="5">
      <w:start w:val="1"/>
      <w:numFmt w:val="bullet"/>
      <w:lvlText w:val="•"/>
      <w:lvlJc w:val="left"/>
      <w:pPr>
        <w:ind w:left="5449" w:hanging="421"/>
      </w:pPr>
    </w:lvl>
    <w:lvl w:ilvl="6">
      <w:start w:val="1"/>
      <w:numFmt w:val="bullet"/>
      <w:lvlText w:val="•"/>
      <w:lvlJc w:val="left"/>
      <w:pPr>
        <w:ind w:left="6638" w:hanging="421"/>
      </w:pPr>
    </w:lvl>
    <w:lvl w:ilvl="7">
      <w:start w:val="1"/>
      <w:numFmt w:val="bullet"/>
      <w:lvlText w:val="•"/>
      <w:lvlJc w:val="left"/>
      <w:pPr>
        <w:ind w:left="7826" w:hanging="421"/>
      </w:pPr>
    </w:lvl>
    <w:lvl w:ilvl="8">
      <w:start w:val="1"/>
      <w:numFmt w:val="bullet"/>
      <w:lvlText w:val="•"/>
      <w:lvlJc w:val="left"/>
      <w:pPr>
        <w:ind w:left="9015" w:hanging="421"/>
      </w:pPr>
    </w:lvl>
  </w:abstractNum>
  <w:abstractNum w:abstractNumId="10" w15:restartNumberingAfterBreak="0">
    <w:nsid w:val="2224040C"/>
    <w:multiLevelType w:val="hybridMultilevel"/>
    <w:tmpl w:val="FD66DA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31509AC"/>
    <w:multiLevelType w:val="multilevel"/>
    <w:tmpl w:val="F4B2FA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4C540CC"/>
    <w:multiLevelType w:val="multilevel"/>
    <w:tmpl w:val="29B8D802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5421824"/>
    <w:multiLevelType w:val="multilevel"/>
    <w:tmpl w:val="AEC401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  <w:b/>
        <w:color w:val="000000"/>
      </w:rPr>
    </w:lvl>
  </w:abstractNum>
  <w:abstractNum w:abstractNumId="14" w15:restartNumberingAfterBreak="0">
    <w:nsid w:val="2A05363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B79033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DFE273E"/>
    <w:multiLevelType w:val="hybridMultilevel"/>
    <w:tmpl w:val="4EFA657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FEB198C"/>
    <w:multiLevelType w:val="multilevel"/>
    <w:tmpl w:val="9E9C4CDA"/>
    <w:lvl w:ilvl="0">
      <w:start w:val="14"/>
      <w:numFmt w:val="decimal"/>
      <w:lvlText w:val="%1"/>
      <w:lvlJc w:val="left"/>
      <w:pPr>
        <w:ind w:left="420" w:hanging="42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1367" w:hanging="42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2614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3561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4868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5815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7122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8069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9376" w:hanging="1800"/>
      </w:pPr>
      <w:rPr>
        <w:rFonts w:eastAsia="Times New Roman" w:hint="default"/>
        <w:b/>
      </w:rPr>
    </w:lvl>
  </w:abstractNum>
  <w:abstractNum w:abstractNumId="18" w15:restartNumberingAfterBreak="0">
    <w:nsid w:val="33ED4884"/>
    <w:multiLevelType w:val="multilevel"/>
    <w:tmpl w:val="B3D20F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964" w:hanging="604"/>
      </w:pPr>
      <w:rPr>
        <w:rFonts w:asciiTheme="minorHAnsi" w:hAnsiTheme="minorHAnsi" w:cstheme="minorHAnsi"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3976307B"/>
    <w:multiLevelType w:val="multilevel"/>
    <w:tmpl w:val="C67E7AA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54" w:hanging="420"/>
      </w:pPr>
      <w:rPr>
        <w:rFonts w:ascii="Arial" w:hAnsi="Arial" w:cs="Arial" w:hint="default"/>
        <w:b/>
      </w:rPr>
    </w:lvl>
    <w:lvl w:ilvl="2">
      <w:start w:val="1"/>
      <w:numFmt w:val="decimal"/>
      <w:lvlText w:val="%1.%2.%3"/>
      <w:lvlJc w:val="left"/>
      <w:pPr>
        <w:ind w:left="261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6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6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76" w:hanging="1800"/>
      </w:pPr>
      <w:rPr>
        <w:rFonts w:hint="default"/>
        <w:b/>
      </w:rPr>
    </w:lvl>
  </w:abstractNum>
  <w:abstractNum w:abstractNumId="20" w15:restartNumberingAfterBreak="0">
    <w:nsid w:val="3C8B6700"/>
    <w:multiLevelType w:val="hybridMultilevel"/>
    <w:tmpl w:val="A5E49516"/>
    <w:lvl w:ilvl="0" w:tplc="3B50DA78">
      <w:start w:val="9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F8E68B2"/>
    <w:multiLevelType w:val="hybridMultilevel"/>
    <w:tmpl w:val="1FD44AD2"/>
    <w:lvl w:ilvl="0" w:tplc="08090019">
      <w:start w:val="1"/>
      <w:numFmt w:val="lowerLetter"/>
      <w:lvlText w:val="%1."/>
      <w:lvlJc w:val="left"/>
      <w:pPr>
        <w:ind w:left="100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2143214"/>
    <w:multiLevelType w:val="hybridMultilevel"/>
    <w:tmpl w:val="AFD4DB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745AAF"/>
    <w:multiLevelType w:val="hybridMultilevel"/>
    <w:tmpl w:val="7C1813C4"/>
    <w:lvl w:ilvl="0" w:tplc="298095EA">
      <w:start w:val="1"/>
      <w:numFmt w:val="lowerLetter"/>
      <w:lvlText w:val="%1."/>
      <w:lvlJc w:val="center"/>
      <w:pPr>
        <w:ind w:left="720" w:hanging="360"/>
      </w:pPr>
      <w:rPr>
        <w:rFonts w:hint="default"/>
        <w:b/>
        <w:bCs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5E4CFF"/>
    <w:multiLevelType w:val="multilevel"/>
    <w:tmpl w:val="7CFEBAE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134" w:hanging="680"/>
      </w:pPr>
      <w:rPr>
        <w:rFonts w:hint="default"/>
        <w:b/>
        <w:bCs/>
        <w:sz w:val="20"/>
        <w:szCs w:val="2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36C2B49"/>
    <w:multiLevelType w:val="multilevel"/>
    <w:tmpl w:val="F9A02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center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4371486"/>
    <w:multiLevelType w:val="hybridMultilevel"/>
    <w:tmpl w:val="11D0C21C"/>
    <w:lvl w:ilvl="0" w:tplc="2BEA0E8C">
      <w:start w:val="1"/>
      <w:numFmt w:val="decimal"/>
      <w:lvlText w:val="%1."/>
      <w:lvlJc w:val="left"/>
      <w:pPr>
        <w:ind w:left="720" w:hanging="360"/>
      </w:pPr>
    </w:lvl>
    <w:lvl w:ilvl="1" w:tplc="6186E8B4">
      <w:start w:val="1"/>
      <w:numFmt w:val="decimal"/>
      <w:lvlText w:val="%2"/>
      <w:lvlJc w:val="left"/>
      <w:pPr>
        <w:ind w:left="1440" w:hanging="360"/>
      </w:pPr>
    </w:lvl>
    <w:lvl w:ilvl="2" w:tplc="F7DC715C">
      <w:start w:val="1"/>
      <w:numFmt w:val="lowerRoman"/>
      <w:lvlText w:val="%3."/>
      <w:lvlJc w:val="right"/>
      <w:pPr>
        <w:ind w:left="2160" w:hanging="180"/>
      </w:pPr>
    </w:lvl>
    <w:lvl w:ilvl="3" w:tplc="60482420">
      <w:start w:val="1"/>
      <w:numFmt w:val="decimal"/>
      <w:lvlText w:val="%4."/>
      <w:lvlJc w:val="left"/>
      <w:pPr>
        <w:ind w:left="2880" w:hanging="360"/>
      </w:pPr>
    </w:lvl>
    <w:lvl w:ilvl="4" w:tplc="4AB090FA">
      <w:start w:val="1"/>
      <w:numFmt w:val="lowerLetter"/>
      <w:lvlText w:val="%5."/>
      <w:lvlJc w:val="left"/>
      <w:pPr>
        <w:ind w:left="3600" w:hanging="360"/>
      </w:pPr>
    </w:lvl>
    <w:lvl w:ilvl="5" w:tplc="5F1623FA">
      <w:start w:val="1"/>
      <w:numFmt w:val="lowerRoman"/>
      <w:lvlText w:val="%6."/>
      <w:lvlJc w:val="right"/>
      <w:pPr>
        <w:ind w:left="4320" w:hanging="180"/>
      </w:pPr>
    </w:lvl>
    <w:lvl w:ilvl="6" w:tplc="79EE3FAE">
      <w:start w:val="1"/>
      <w:numFmt w:val="decimal"/>
      <w:lvlText w:val="%7."/>
      <w:lvlJc w:val="left"/>
      <w:pPr>
        <w:ind w:left="5040" w:hanging="360"/>
      </w:pPr>
    </w:lvl>
    <w:lvl w:ilvl="7" w:tplc="46EC3724">
      <w:start w:val="1"/>
      <w:numFmt w:val="lowerLetter"/>
      <w:lvlText w:val="%8."/>
      <w:lvlJc w:val="left"/>
      <w:pPr>
        <w:ind w:left="5760" w:hanging="360"/>
      </w:pPr>
    </w:lvl>
    <w:lvl w:ilvl="8" w:tplc="C9DA61C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A01EF8"/>
    <w:multiLevelType w:val="multilevel"/>
    <w:tmpl w:val="721AB7A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hint="default"/>
        <w:b/>
      </w:rPr>
    </w:lvl>
  </w:abstractNum>
  <w:abstractNum w:abstractNumId="28" w15:restartNumberingAfterBreak="0">
    <w:nsid w:val="5E5A650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692398D"/>
    <w:multiLevelType w:val="hybridMultilevel"/>
    <w:tmpl w:val="80CEFF5C"/>
    <w:lvl w:ilvl="0" w:tplc="126E801E">
      <w:start w:val="7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81564E"/>
    <w:multiLevelType w:val="multilevel"/>
    <w:tmpl w:val="D2767BD0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2405ED2"/>
    <w:multiLevelType w:val="multilevel"/>
    <w:tmpl w:val="A3325A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796D2F2B"/>
    <w:multiLevelType w:val="hybridMultilevel"/>
    <w:tmpl w:val="B0FC559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D6A16B0"/>
    <w:multiLevelType w:val="multilevel"/>
    <w:tmpl w:val="6E40E9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3"/>
  </w:num>
  <w:num w:numId="3">
    <w:abstractNumId w:val="26"/>
  </w:num>
  <w:num w:numId="4">
    <w:abstractNumId w:val="24"/>
  </w:num>
  <w:num w:numId="5">
    <w:abstractNumId w:val="13"/>
  </w:num>
  <w:num w:numId="6">
    <w:abstractNumId w:val="29"/>
  </w:num>
  <w:num w:numId="7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7"/>
  </w:num>
  <w:num w:numId="9">
    <w:abstractNumId w:val="9"/>
  </w:num>
  <w:num w:numId="10">
    <w:abstractNumId w:val="17"/>
  </w:num>
  <w:num w:numId="11">
    <w:abstractNumId w:val="19"/>
  </w:num>
  <w:num w:numId="12">
    <w:abstractNumId w:val="4"/>
  </w:num>
  <w:num w:numId="13">
    <w:abstractNumId w:val="6"/>
  </w:num>
  <w:num w:numId="14">
    <w:abstractNumId w:val="3"/>
  </w:num>
  <w:num w:numId="15">
    <w:abstractNumId w:val="8"/>
  </w:num>
  <w:num w:numId="16">
    <w:abstractNumId w:val="7"/>
  </w:num>
  <w:num w:numId="17">
    <w:abstractNumId w:val="20"/>
  </w:num>
  <w:num w:numId="18">
    <w:abstractNumId w:val="21"/>
  </w:num>
  <w:num w:numId="19">
    <w:abstractNumId w:val="32"/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1"/>
  </w:num>
  <w:num w:numId="23">
    <w:abstractNumId w:val="2"/>
  </w:num>
  <w:num w:numId="24">
    <w:abstractNumId w:val="31"/>
  </w:num>
  <w:num w:numId="25">
    <w:abstractNumId w:val="30"/>
  </w:num>
  <w:num w:numId="26">
    <w:abstractNumId w:val="15"/>
  </w:num>
  <w:num w:numId="27">
    <w:abstractNumId w:val="16"/>
  </w:num>
  <w:num w:numId="28">
    <w:abstractNumId w:val="1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</w:num>
  <w:num w:numId="30">
    <w:abstractNumId w:val="25"/>
  </w:num>
  <w:num w:numId="31">
    <w:abstractNumId w:val="14"/>
  </w:num>
  <w:num w:numId="32">
    <w:abstractNumId w:val="23"/>
  </w:num>
  <w:num w:numId="33">
    <w:abstractNumId w:val="28"/>
  </w:num>
  <w:num w:numId="34">
    <w:abstractNumId w:val="18"/>
  </w:num>
  <w:num w:numId="35">
    <w:abstractNumId w:val="12"/>
  </w:num>
  <w:num w:numId="3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68F"/>
    <w:rsid w:val="00000E13"/>
    <w:rsid w:val="0000160C"/>
    <w:rsid w:val="00001EBF"/>
    <w:rsid w:val="0000240D"/>
    <w:rsid w:val="000028E7"/>
    <w:rsid w:val="00002931"/>
    <w:rsid w:val="00003D8E"/>
    <w:rsid w:val="00003FFD"/>
    <w:rsid w:val="00005C69"/>
    <w:rsid w:val="00007543"/>
    <w:rsid w:val="00007DAE"/>
    <w:rsid w:val="00007DFB"/>
    <w:rsid w:val="000105EF"/>
    <w:rsid w:val="00010769"/>
    <w:rsid w:val="00010963"/>
    <w:rsid w:val="000120CD"/>
    <w:rsid w:val="00012544"/>
    <w:rsid w:val="0001287E"/>
    <w:rsid w:val="0001484F"/>
    <w:rsid w:val="00014B25"/>
    <w:rsid w:val="000155DC"/>
    <w:rsid w:val="000164CA"/>
    <w:rsid w:val="00020F15"/>
    <w:rsid w:val="000210D9"/>
    <w:rsid w:val="000211EC"/>
    <w:rsid w:val="0002125A"/>
    <w:rsid w:val="0002189E"/>
    <w:rsid w:val="000221F4"/>
    <w:rsid w:val="000222E9"/>
    <w:rsid w:val="00023FEF"/>
    <w:rsid w:val="00024321"/>
    <w:rsid w:val="00025945"/>
    <w:rsid w:val="00025AF1"/>
    <w:rsid w:val="00026CE8"/>
    <w:rsid w:val="00027616"/>
    <w:rsid w:val="00027C04"/>
    <w:rsid w:val="00031E40"/>
    <w:rsid w:val="000326A8"/>
    <w:rsid w:val="00032D4C"/>
    <w:rsid w:val="0003339A"/>
    <w:rsid w:val="00033B09"/>
    <w:rsid w:val="00033DFD"/>
    <w:rsid w:val="0003460D"/>
    <w:rsid w:val="00034C72"/>
    <w:rsid w:val="00035921"/>
    <w:rsid w:val="00035F97"/>
    <w:rsid w:val="000363AD"/>
    <w:rsid w:val="00037101"/>
    <w:rsid w:val="000372E7"/>
    <w:rsid w:val="00044251"/>
    <w:rsid w:val="00045959"/>
    <w:rsid w:val="00045D33"/>
    <w:rsid w:val="00046336"/>
    <w:rsid w:val="00047ECF"/>
    <w:rsid w:val="00051373"/>
    <w:rsid w:val="00054505"/>
    <w:rsid w:val="000545E9"/>
    <w:rsid w:val="000546BA"/>
    <w:rsid w:val="000549A5"/>
    <w:rsid w:val="00054FB3"/>
    <w:rsid w:val="000555B8"/>
    <w:rsid w:val="00055F41"/>
    <w:rsid w:val="0005649F"/>
    <w:rsid w:val="00057636"/>
    <w:rsid w:val="00057F2F"/>
    <w:rsid w:val="000600FF"/>
    <w:rsid w:val="00060170"/>
    <w:rsid w:val="000605C2"/>
    <w:rsid w:val="00060738"/>
    <w:rsid w:val="000621F1"/>
    <w:rsid w:val="000647E7"/>
    <w:rsid w:val="0006637B"/>
    <w:rsid w:val="00067E3A"/>
    <w:rsid w:val="00070813"/>
    <w:rsid w:val="0007164D"/>
    <w:rsid w:val="00072CF4"/>
    <w:rsid w:val="00072E1B"/>
    <w:rsid w:val="000745BA"/>
    <w:rsid w:val="00077039"/>
    <w:rsid w:val="00077896"/>
    <w:rsid w:val="00077C8D"/>
    <w:rsid w:val="00080605"/>
    <w:rsid w:val="000836B7"/>
    <w:rsid w:val="00083F72"/>
    <w:rsid w:val="0008438F"/>
    <w:rsid w:val="000849FD"/>
    <w:rsid w:val="00086DD5"/>
    <w:rsid w:val="00087438"/>
    <w:rsid w:val="000908B8"/>
    <w:rsid w:val="0009232C"/>
    <w:rsid w:val="00094055"/>
    <w:rsid w:val="00095D65"/>
    <w:rsid w:val="000A187E"/>
    <w:rsid w:val="000A1EB4"/>
    <w:rsid w:val="000A2561"/>
    <w:rsid w:val="000A2FA1"/>
    <w:rsid w:val="000A354F"/>
    <w:rsid w:val="000A453E"/>
    <w:rsid w:val="000A5235"/>
    <w:rsid w:val="000A52B0"/>
    <w:rsid w:val="000A5D64"/>
    <w:rsid w:val="000A6B80"/>
    <w:rsid w:val="000A6D67"/>
    <w:rsid w:val="000A6E3B"/>
    <w:rsid w:val="000A70CF"/>
    <w:rsid w:val="000A7D0E"/>
    <w:rsid w:val="000A7F94"/>
    <w:rsid w:val="000B09B7"/>
    <w:rsid w:val="000B0F37"/>
    <w:rsid w:val="000B1162"/>
    <w:rsid w:val="000B14E6"/>
    <w:rsid w:val="000B1C59"/>
    <w:rsid w:val="000B329F"/>
    <w:rsid w:val="000B3B7E"/>
    <w:rsid w:val="000B5988"/>
    <w:rsid w:val="000B5A0C"/>
    <w:rsid w:val="000B5C8A"/>
    <w:rsid w:val="000C0178"/>
    <w:rsid w:val="000C025D"/>
    <w:rsid w:val="000C194A"/>
    <w:rsid w:val="000C22E3"/>
    <w:rsid w:val="000C27FF"/>
    <w:rsid w:val="000C30B6"/>
    <w:rsid w:val="000C31D8"/>
    <w:rsid w:val="000C4CC4"/>
    <w:rsid w:val="000C4D04"/>
    <w:rsid w:val="000C58E5"/>
    <w:rsid w:val="000C5B29"/>
    <w:rsid w:val="000C76C9"/>
    <w:rsid w:val="000C76FD"/>
    <w:rsid w:val="000C7A17"/>
    <w:rsid w:val="000D0231"/>
    <w:rsid w:val="000D0AE9"/>
    <w:rsid w:val="000D1487"/>
    <w:rsid w:val="000D1903"/>
    <w:rsid w:val="000D1913"/>
    <w:rsid w:val="000D1F3A"/>
    <w:rsid w:val="000D2346"/>
    <w:rsid w:val="000D3733"/>
    <w:rsid w:val="000D3EBD"/>
    <w:rsid w:val="000D4505"/>
    <w:rsid w:val="000D45B8"/>
    <w:rsid w:val="000D49F0"/>
    <w:rsid w:val="000D51A1"/>
    <w:rsid w:val="000D581F"/>
    <w:rsid w:val="000D70F7"/>
    <w:rsid w:val="000E0D71"/>
    <w:rsid w:val="000E1807"/>
    <w:rsid w:val="000E1B54"/>
    <w:rsid w:val="000E1ED6"/>
    <w:rsid w:val="000E2066"/>
    <w:rsid w:val="000E262E"/>
    <w:rsid w:val="000E322E"/>
    <w:rsid w:val="000E3743"/>
    <w:rsid w:val="000E3F8B"/>
    <w:rsid w:val="000E4238"/>
    <w:rsid w:val="000E5CA4"/>
    <w:rsid w:val="000E60BD"/>
    <w:rsid w:val="000E6BC6"/>
    <w:rsid w:val="000E7821"/>
    <w:rsid w:val="000E7E70"/>
    <w:rsid w:val="000F1BF0"/>
    <w:rsid w:val="000F2B10"/>
    <w:rsid w:val="000F2DA7"/>
    <w:rsid w:val="000F3CD1"/>
    <w:rsid w:val="000F509A"/>
    <w:rsid w:val="000F6CA4"/>
    <w:rsid w:val="000F6D34"/>
    <w:rsid w:val="000F7929"/>
    <w:rsid w:val="000F7D44"/>
    <w:rsid w:val="00102460"/>
    <w:rsid w:val="00102684"/>
    <w:rsid w:val="00103A43"/>
    <w:rsid w:val="00104538"/>
    <w:rsid w:val="001046AC"/>
    <w:rsid w:val="00104E68"/>
    <w:rsid w:val="00105DE3"/>
    <w:rsid w:val="001113BC"/>
    <w:rsid w:val="001114E5"/>
    <w:rsid w:val="001128D6"/>
    <w:rsid w:val="00112A1A"/>
    <w:rsid w:val="0011349D"/>
    <w:rsid w:val="001166F2"/>
    <w:rsid w:val="0011670E"/>
    <w:rsid w:val="00117042"/>
    <w:rsid w:val="001172B6"/>
    <w:rsid w:val="0011751C"/>
    <w:rsid w:val="00117982"/>
    <w:rsid w:val="00117A08"/>
    <w:rsid w:val="001209C3"/>
    <w:rsid w:val="00120ECC"/>
    <w:rsid w:val="00122940"/>
    <w:rsid w:val="00122DAB"/>
    <w:rsid w:val="00123801"/>
    <w:rsid w:val="00123BD7"/>
    <w:rsid w:val="00124867"/>
    <w:rsid w:val="00124EF2"/>
    <w:rsid w:val="00125329"/>
    <w:rsid w:val="001255AC"/>
    <w:rsid w:val="001259FF"/>
    <w:rsid w:val="001262A8"/>
    <w:rsid w:val="00127543"/>
    <w:rsid w:val="001278E1"/>
    <w:rsid w:val="00130E68"/>
    <w:rsid w:val="00133DE7"/>
    <w:rsid w:val="001348EC"/>
    <w:rsid w:val="00136306"/>
    <w:rsid w:val="0013714B"/>
    <w:rsid w:val="00137798"/>
    <w:rsid w:val="00137A32"/>
    <w:rsid w:val="00137C43"/>
    <w:rsid w:val="00140CC2"/>
    <w:rsid w:val="001449E4"/>
    <w:rsid w:val="0014523E"/>
    <w:rsid w:val="00145E36"/>
    <w:rsid w:val="0014609B"/>
    <w:rsid w:val="00146291"/>
    <w:rsid w:val="00147328"/>
    <w:rsid w:val="00150A55"/>
    <w:rsid w:val="0015180C"/>
    <w:rsid w:val="001521B4"/>
    <w:rsid w:val="00152257"/>
    <w:rsid w:val="00152448"/>
    <w:rsid w:val="0015353A"/>
    <w:rsid w:val="00153DBF"/>
    <w:rsid w:val="00154CD6"/>
    <w:rsid w:val="00155194"/>
    <w:rsid w:val="00155887"/>
    <w:rsid w:val="00156459"/>
    <w:rsid w:val="0015648D"/>
    <w:rsid w:val="00156C74"/>
    <w:rsid w:val="001602B3"/>
    <w:rsid w:val="00161BD8"/>
    <w:rsid w:val="00163362"/>
    <w:rsid w:val="00163732"/>
    <w:rsid w:val="00165242"/>
    <w:rsid w:val="00165459"/>
    <w:rsid w:val="0016736C"/>
    <w:rsid w:val="00170F7D"/>
    <w:rsid w:val="0017331B"/>
    <w:rsid w:val="00173D92"/>
    <w:rsid w:val="001746BC"/>
    <w:rsid w:val="00176B7D"/>
    <w:rsid w:val="00177EFD"/>
    <w:rsid w:val="001800A7"/>
    <w:rsid w:val="00180432"/>
    <w:rsid w:val="00180A33"/>
    <w:rsid w:val="0018244D"/>
    <w:rsid w:val="001824AB"/>
    <w:rsid w:val="00183692"/>
    <w:rsid w:val="00183C0B"/>
    <w:rsid w:val="00185285"/>
    <w:rsid w:val="0018607A"/>
    <w:rsid w:val="001873CB"/>
    <w:rsid w:val="00190CE2"/>
    <w:rsid w:val="001911F1"/>
    <w:rsid w:val="00192DE6"/>
    <w:rsid w:val="00194AE6"/>
    <w:rsid w:val="001960EE"/>
    <w:rsid w:val="001968BD"/>
    <w:rsid w:val="00196C6C"/>
    <w:rsid w:val="0019736F"/>
    <w:rsid w:val="001A2CB8"/>
    <w:rsid w:val="001A336C"/>
    <w:rsid w:val="001A495F"/>
    <w:rsid w:val="001A5167"/>
    <w:rsid w:val="001A60A9"/>
    <w:rsid w:val="001A6463"/>
    <w:rsid w:val="001A7550"/>
    <w:rsid w:val="001B410A"/>
    <w:rsid w:val="001B4519"/>
    <w:rsid w:val="001B46D5"/>
    <w:rsid w:val="001B4E9F"/>
    <w:rsid w:val="001B507A"/>
    <w:rsid w:val="001B543D"/>
    <w:rsid w:val="001B6022"/>
    <w:rsid w:val="001B664C"/>
    <w:rsid w:val="001B7128"/>
    <w:rsid w:val="001C0297"/>
    <w:rsid w:val="001C0F31"/>
    <w:rsid w:val="001C13D9"/>
    <w:rsid w:val="001C1B5C"/>
    <w:rsid w:val="001C1E5A"/>
    <w:rsid w:val="001C1E8F"/>
    <w:rsid w:val="001C253B"/>
    <w:rsid w:val="001C360C"/>
    <w:rsid w:val="001C42FB"/>
    <w:rsid w:val="001C4605"/>
    <w:rsid w:val="001C69EE"/>
    <w:rsid w:val="001C7027"/>
    <w:rsid w:val="001C719A"/>
    <w:rsid w:val="001C73F8"/>
    <w:rsid w:val="001D04E7"/>
    <w:rsid w:val="001D128D"/>
    <w:rsid w:val="001D185C"/>
    <w:rsid w:val="001D3B90"/>
    <w:rsid w:val="001D43BB"/>
    <w:rsid w:val="001D46EB"/>
    <w:rsid w:val="001D4976"/>
    <w:rsid w:val="001D5927"/>
    <w:rsid w:val="001D6EA7"/>
    <w:rsid w:val="001D6F04"/>
    <w:rsid w:val="001D71F7"/>
    <w:rsid w:val="001E09B9"/>
    <w:rsid w:val="001E149F"/>
    <w:rsid w:val="001E26D7"/>
    <w:rsid w:val="001E3414"/>
    <w:rsid w:val="001E42E3"/>
    <w:rsid w:val="001E4F6D"/>
    <w:rsid w:val="001E6CF6"/>
    <w:rsid w:val="001E6FA2"/>
    <w:rsid w:val="001F17EB"/>
    <w:rsid w:val="001F18DC"/>
    <w:rsid w:val="001F2D14"/>
    <w:rsid w:val="001F3735"/>
    <w:rsid w:val="001F37A0"/>
    <w:rsid w:val="001F41C2"/>
    <w:rsid w:val="001F4312"/>
    <w:rsid w:val="001F6B09"/>
    <w:rsid w:val="001F6EA2"/>
    <w:rsid w:val="001F7DF5"/>
    <w:rsid w:val="00200706"/>
    <w:rsid w:val="00200D10"/>
    <w:rsid w:val="002026F9"/>
    <w:rsid w:val="00202766"/>
    <w:rsid w:val="00203028"/>
    <w:rsid w:val="00203CEB"/>
    <w:rsid w:val="00210102"/>
    <w:rsid w:val="00210850"/>
    <w:rsid w:val="00211D10"/>
    <w:rsid w:val="00213922"/>
    <w:rsid w:val="00213C8A"/>
    <w:rsid w:val="00214CA4"/>
    <w:rsid w:val="00214D07"/>
    <w:rsid w:val="0021524E"/>
    <w:rsid w:val="00215FFB"/>
    <w:rsid w:val="00216007"/>
    <w:rsid w:val="002169AB"/>
    <w:rsid w:val="00217011"/>
    <w:rsid w:val="00217A36"/>
    <w:rsid w:val="00220A40"/>
    <w:rsid w:val="00221218"/>
    <w:rsid w:val="00221B96"/>
    <w:rsid w:val="00221C6F"/>
    <w:rsid w:val="002228D0"/>
    <w:rsid w:val="002229EE"/>
    <w:rsid w:val="00222B0B"/>
    <w:rsid w:val="0022551D"/>
    <w:rsid w:val="00225D74"/>
    <w:rsid w:val="00226D99"/>
    <w:rsid w:val="00231232"/>
    <w:rsid w:val="002322B9"/>
    <w:rsid w:val="00232BE0"/>
    <w:rsid w:val="00232F9F"/>
    <w:rsid w:val="002331F8"/>
    <w:rsid w:val="00233379"/>
    <w:rsid w:val="00233B8A"/>
    <w:rsid w:val="00233FDA"/>
    <w:rsid w:val="0023415C"/>
    <w:rsid w:val="002346F4"/>
    <w:rsid w:val="00234FE2"/>
    <w:rsid w:val="0023585D"/>
    <w:rsid w:val="0023590E"/>
    <w:rsid w:val="00236B5F"/>
    <w:rsid w:val="0024097E"/>
    <w:rsid w:val="00240CE3"/>
    <w:rsid w:val="00240FA2"/>
    <w:rsid w:val="002419A5"/>
    <w:rsid w:val="00241A3E"/>
    <w:rsid w:val="00242014"/>
    <w:rsid w:val="00242AFE"/>
    <w:rsid w:val="00245953"/>
    <w:rsid w:val="00245DE1"/>
    <w:rsid w:val="00246DFE"/>
    <w:rsid w:val="00247101"/>
    <w:rsid w:val="00247783"/>
    <w:rsid w:val="00247D1F"/>
    <w:rsid w:val="00250D0A"/>
    <w:rsid w:val="0025158F"/>
    <w:rsid w:val="00251F07"/>
    <w:rsid w:val="00252C09"/>
    <w:rsid w:val="00254B67"/>
    <w:rsid w:val="00254C17"/>
    <w:rsid w:val="00254C2B"/>
    <w:rsid w:val="0025535A"/>
    <w:rsid w:val="00255519"/>
    <w:rsid w:val="00256130"/>
    <w:rsid w:val="00256C8B"/>
    <w:rsid w:val="002579A0"/>
    <w:rsid w:val="0026157C"/>
    <w:rsid w:val="00262AD9"/>
    <w:rsid w:val="00262EF4"/>
    <w:rsid w:val="00263A46"/>
    <w:rsid w:val="00263C5C"/>
    <w:rsid w:val="00264F3B"/>
    <w:rsid w:val="00265682"/>
    <w:rsid w:val="0026595E"/>
    <w:rsid w:val="00265FFE"/>
    <w:rsid w:val="0026688C"/>
    <w:rsid w:val="00267613"/>
    <w:rsid w:val="002678D2"/>
    <w:rsid w:val="00271A14"/>
    <w:rsid w:val="002730BC"/>
    <w:rsid w:val="0027564D"/>
    <w:rsid w:val="00275F86"/>
    <w:rsid w:val="00276640"/>
    <w:rsid w:val="002778E0"/>
    <w:rsid w:val="00277B91"/>
    <w:rsid w:val="00277C99"/>
    <w:rsid w:val="00277DA3"/>
    <w:rsid w:val="002807B7"/>
    <w:rsid w:val="00282483"/>
    <w:rsid w:val="00282598"/>
    <w:rsid w:val="00283716"/>
    <w:rsid w:val="002841D3"/>
    <w:rsid w:val="002857EB"/>
    <w:rsid w:val="002858DD"/>
    <w:rsid w:val="002859DE"/>
    <w:rsid w:val="0028663D"/>
    <w:rsid w:val="002868F0"/>
    <w:rsid w:val="00286E05"/>
    <w:rsid w:val="0028718D"/>
    <w:rsid w:val="002907B4"/>
    <w:rsid w:val="00291286"/>
    <w:rsid w:val="00292271"/>
    <w:rsid w:val="002927C0"/>
    <w:rsid w:val="0029307B"/>
    <w:rsid w:val="00293831"/>
    <w:rsid w:val="00293E40"/>
    <w:rsid w:val="002941A7"/>
    <w:rsid w:val="00294355"/>
    <w:rsid w:val="00294FD4"/>
    <w:rsid w:val="00296802"/>
    <w:rsid w:val="00296A37"/>
    <w:rsid w:val="00297AEF"/>
    <w:rsid w:val="002A09A7"/>
    <w:rsid w:val="002A26F5"/>
    <w:rsid w:val="002A2AC1"/>
    <w:rsid w:val="002A3287"/>
    <w:rsid w:val="002A36C6"/>
    <w:rsid w:val="002A5DFB"/>
    <w:rsid w:val="002A6157"/>
    <w:rsid w:val="002A6A17"/>
    <w:rsid w:val="002A6DDE"/>
    <w:rsid w:val="002A7D9B"/>
    <w:rsid w:val="002A7F28"/>
    <w:rsid w:val="002B01B2"/>
    <w:rsid w:val="002B0DB2"/>
    <w:rsid w:val="002B1E62"/>
    <w:rsid w:val="002B21D6"/>
    <w:rsid w:val="002B238C"/>
    <w:rsid w:val="002B2B3A"/>
    <w:rsid w:val="002B4D1A"/>
    <w:rsid w:val="002B5EFE"/>
    <w:rsid w:val="002B79A0"/>
    <w:rsid w:val="002B79C9"/>
    <w:rsid w:val="002C010B"/>
    <w:rsid w:val="002C01CB"/>
    <w:rsid w:val="002C03D8"/>
    <w:rsid w:val="002C06FF"/>
    <w:rsid w:val="002C09D2"/>
    <w:rsid w:val="002C1EB0"/>
    <w:rsid w:val="002C50F6"/>
    <w:rsid w:val="002C5472"/>
    <w:rsid w:val="002D1167"/>
    <w:rsid w:val="002D1DCB"/>
    <w:rsid w:val="002D2154"/>
    <w:rsid w:val="002D258D"/>
    <w:rsid w:val="002D28AD"/>
    <w:rsid w:val="002D3062"/>
    <w:rsid w:val="002D37F8"/>
    <w:rsid w:val="002D3927"/>
    <w:rsid w:val="002D4263"/>
    <w:rsid w:val="002D492D"/>
    <w:rsid w:val="002D50BF"/>
    <w:rsid w:val="002D56C5"/>
    <w:rsid w:val="002D5AEE"/>
    <w:rsid w:val="002D5B3F"/>
    <w:rsid w:val="002D612A"/>
    <w:rsid w:val="002D6702"/>
    <w:rsid w:val="002D6BBD"/>
    <w:rsid w:val="002D79C5"/>
    <w:rsid w:val="002E108F"/>
    <w:rsid w:val="002E3435"/>
    <w:rsid w:val="002E374F"/>
    <w:rsid w:val="002E5423"/>
    <w:rsid w:val="002E707C"/>
    <w:rsid w:val="002E7A1C"/>
    <w:rsid w:val="002F112B"/>
    <w:rsid w:val="002F272F"/>
    <w:rsid w:val="002F27ED"/>
    <w:rsid w:val="002F32DF"/>
    <w:rsid w:val="002F34FF"/>
    <w:rsid w:val="002F355E"/>
    <w:rsid w:val="002F36AB"/>
    <w:rsid w:val="002F4F93"/>
    <w:rsid w:val="002F5360"/>
    <w:rsid w:val="002F608C"/>
    <w:rsid w:val="002F6127"/>
    <w:rsid w:val="002F7041"/>
    <w:rsid w:val="002F776B"/>
    <w:rsid w:val="002F7B14"/>
    <w:rsid w:val="003004A7"/>
    <w:rsid w:val="003030E4"/>
    <w:rsid w:val="00303F8A"/>
    <w:rsid w:val="00304BAE"/>
    <w:rsid w:val="00305BEC"/>
    <w:rsid w:val="003068BA"/>
    <w:rsid w:val="0030749E"/>
    <w:rsid w:val="00307CA2"/>
    <w:rsid w:val="00307E26"/>
    <w:rsid w:val="003118CE"/>
    <w:rsid w:val="00316A84"/>
    <w:rsid w:val="00316B1C"/>
    <w:rsid w:val="003224F6"/>
    <w:rsid w:val="003224FA"/>
    <w:rsid w:val="0032338E"/>
    <w:rsid w:val="00326104"/>
    <w:rsid w:val="0032697C"/>
    <w:rsid w:val="00326E84"/>
    <w:rsid w:val="00327043"/>
    <w:rsid w:val="0033016E"/>
    <w:rsid w:val="00330B66"/>
    <w:rsid w:val="00330C8B"/>
    <w:rsid w:val="0033158D"/>
    <w:rsid w:val="00331930"/>
    <w:rsid w:val="0033265C"/>
    <w:rsid w:val="00332ABD"/>
    <w:rsid w:val="00332AF8"/>
    <w:rsid w:val="00333311"/>
    <w:rsid w:val="00333E2A"/>
    <w:rsid w:val="0033404A"/>
    <w:rsid w:val="0033445D"/>
    <w:rsid w:val="003367E3"/>
    <w:rsid w:val="00336BE9"/>
    <w:rsid w:val="0033764B"/>
    <w:rsid w:val="00337846"/>
    <w:rsid w:val="00337E4D"/>
    <w:rsid w:val="003406D2"/>
    <w:rsid w:val="00340D88"/>
    <w:rsid w:val="00341F6D"/>
    <w:rsid w:val="00342B03"/>
    <w:rsid w:val="00342C8C"/>
    <w:rsid w:val="0034493F"/>
    <w:rsid w:val="00344966"/>
    <w:rsid w:val="003451A1"/>
    <w:rsid w:val="00345E38"/>
    <w:rsid w:val="003518FE"/>
    <w:rsid w:val="00353342"/>
    <w:rsid w:val="003537DC"/>
    <w:rsid w:val="00353D29"/>
    <w:rsid w:val="00354434"/>
    <w:rsid w:val="003548D7"/>
    <w:rsid w:val="003548E6"/>
    <w:rsid w:val="00354B3E"/>
    <w:rsid w:val="00355A4D"/>
    <w:rsid w:val="00357C65"/>
    <w:rsid w:val="003606A0"/>
    <w:rsid w:val="00361A15"/>
    <w:rsid w:val="0036273E"/>
    <w:rsid w:val="0036349E"/>
    <w:rsid w:val="00363FC8"/>
    <w:rsid w:val="0036524B"/>
    <w:rsid w:val="00365E05"/>
    <w:rsid w:val="00365E50"/>
    <w:rsid w:val="003660CA"/>
    <w:rsid w:val="00366F3A"/>
    <w:rsid w:val="0036726B"/>
    <w:rsid w:val="0036793E"/>
    <w:rsid w:val="00367B7E"/>
    <w:rsid w:val="0037028E"/>
    <w:rsid w:val="00370BD2"/>
    <w:rsid w:val="00371524"/>
    <w:rsid w:val="00371A07"/>
    <w:rsid w:val="00371BAA"/>
    <w:rsid w:val="00372F45"/>
    <w:rsid w:val="0037409D"/>
    <w:rsid w:val="003764C9"/>
    <w:rsid w:val="003767F0"/>
    <w:rsid w:val="00376B79"/>
    <w:rsid w:val="0037722A"/>
    <w:rsid w:val="003772B6"/>
    <w:rsid w:val="00381139"/>
    <w:rsid w:val="00383FDB"/>
    <w:rsid w:val="00384A89"/>
    <w:rsid w:val="00384BDA"/>
    <w:rsid w:val="00385DCB"/>
    <w:rsid w:val="0038662C"/>
    <w:rsid w:val="00386BE5"/>
    <w:rsid w:val="003900E1"/>
    <w:rsid w:val="00390A48"/>
    <w:rsid w:val="0039121E"/>
    <w:rsid w:val="003924AA"/>
    <w:rsid w:val="00392735"/>
    <w:rsid w:val="00393C8C"/>
    <w:rsid w:val="00394EB1"/>
    <w:rsid w:val="003A0A1E"/>
    <w:rsid w:val="003A2947"/>
    <w:rsid w:val="003A3A86"/>
    <w:rsid w:val="003A3F7B"/>
    <w:rsid w:val="003A419B"/>
    <w:rsid w:val="003A4767"/>
    <w:rsid w:val="003A4A0F"/>
    <w:rsid w:val="003A4B32"/>
    <w:rsid w:val="003A4EB1"/>
    <w:rsid w:val="003A53FF"/>
    <w:rsid w:val="003A62D4"/>
    <w:rsid w:val="003A6A04"/>
    <w:rsid w:val="003A6FEE"/>
    <w:rsid w:val="003B138D"/>
    <w:rsid w:val="003B13F7"/>
    <w:rsid w:val="003B2716"/>
    <w:rsid w:val="003B3A3B"/>
    <w:rsid w:val="003B4C58"/>
    <w:rsid w:val="003B50F1"/>
    <w:rsid w:val="003B52AB"/>
    <w:rsid w:val="003B52CA"/>
    <w:rsid w:val="003B5420"/>
    <w:rsid w:val="003B61A2"/>
    <w:rsid w:val="003B6D09"/>
    <w:rsid w:val="003B7598"/>
    <w:rsid w:val="003B7CE0"/>
    <w:rsid w:val="003C01A2"/>
    <w:rsid w:val="003C027D"/>
    <w:rsid w:val="003C02FC"/>
    <w:rsid w:val="003C0819"/>
    <w:rsid w:val="003C0CCA"/>
    <w:rsid w:val="003C2873"/>
    <w:rsid w:val="003C28FE"/>
    <w:rsid w:val="003C3009"/>
    <w:rsid w:val="003C4365"/>
    <w:rsid w:val="003C6A0D"/>
    <w:rsid w:val="003C74C5"/>
    <w:rsid w:val="003D0458"/>
    <w:rsid w:val="003D1FAB"/>
    <w:rsid w:val="003D2270"/>
    <w:rsid w:val="003D2CDF"/>
    <w:rsid w:val="003D5555"/>
    <w:rsid w:val="003D5A9C"/>
    <w:rsid w:val="003D6154"/>
    <w:rsid w:val="003D6502"/>
    <w:rsid w:val="003D774E"/>
    <w:rsid w:val="003D7910"/>
    <w:rsid w:val="003E0324"/>
    <w:rsid w:val="003E24BF"/>
    <w:rsid w:val="003E33E0"/>
    <w:rsid w:val="003E34BE"/>
    <w:rsid w:val="003E3EE8"/>
    <w:rsid w:val="003E5AA6"/>
    <w:rsid w:val="003E5CC6"/>
    <w:rsid w:val="003E63BE"/>
    <w:rsid w:val="003E6760"/>
    <w:rsid w:val="003E70DA"/>
    <w:rsid w:val="003E7793"/>
    <w:rsid w:val="003E78CF"/>
    <w:rsid w:val="003E7A58"/>
    <w:rsid w:val="003E7BF2"/>
    <w:rsid w:val="003E7DB7"/>
    <w:rsid w:val="003F1FD4"/>
    <w:rsid w:val="003F2598"/>
    <w:rsid w:val="003F263B"/>
    <w:rsid w:val="003F2CCF"/>
    <w:rsid w:val="003F32AC"/>
    <w:rsid w:val="003F3968"/>
    <w:rsid w:val="003F3B47"/>
    <w:rsid w:val="003F3F2B"/>
    <w:rsid w:val="003F4392"/>
    <w:rsid w:val="003F4E02"/>
    <w:rsid w:val="003F56F3"/>
    <w:rsid w:val="003F5E08"/>
    <w:rsid w:val="003F6A30"/>
    <w:rsid w:val="003F7DB6"/>
    <w:rsid w:val="00400D06"/>
    <w:rsid w:val="00401199"/>
    <w:rsid w:val="004025DD"/>
    <w:rsid w:val="00402CA6"/>
    <w:rsid w:val="00402E16"/>
    <w:rsid w:val="00404108"/>
    <w:rsid w:val="00404147"/>
    <w:rsid w:val="00404839"/>
    <w:rsid w:val="00404CFD"/>
    <w:rsid w:val="00405462"/>
    <w:rsid w:val="004068F4"/>
    <w:rsid w:val="00410B5D"/>
    <w:rsid w:val="00411DD5"/>
    <w:rsid w:val="00412647"/>
    <w:rsid w:val="00413447"/>
    <w:rsid w:val="00413FFB"/>
    <w:rsid w:val="004144A1"/>
    <w:rsid w:val="004147F6"/>
    <w:rsid w:val="00414FD1"/>
    <w:rsid w:val="00416532"/>
    <w:rsid w:val="0041732C"/>
    <w:rsid w:val="0042141F"/>
    <w:rsid w:val="004219B3"/>
    <w:rsid w:val="00423148"/>
    <w:rsid w:val="004232A3"/>
    <w:rsid w:val="00424C4C"/>
    <w:rsid w:val="004263EA"/>
    <w:rsid w:val="00430385"/>
    <w:rsid w:val="00430DE8"/>
    <w:rsid w:val="004314C3"/>
    <w:rsid w:val="00432523"/>
    <w:rsid w:val="004327FF"/>
    <w:rsid w:val="0043394B"/>
    <w:rsid w:val="004353E9"/>
    <w:rsid w:val="00436D4B"/>
    <w:rsid w:val="004373D6"/>
    <w:rsid w:val="00437D8A"/>
    <w:rsid w:val="0044734A"/>
    <w:rsid w:val="0044758C"/>
    <w:rsid w:val="0044789B"/>
    <w:rsid w:val="00447C79"/>
    <w:rsid w:val="00447ED9"/>
    <w:rsid w:val="00451D6D"/>
    <w:rsid w:val="00452482"/>
    <w:rsid w:val="004524F4"/>
    <w:rsid w:val="00452F7E"/>
    <w:rsid w:val="004547B2"/>
    <w:rsid w:val="004567C3"/>
    <w:rsid w:val="00457C58"/>
    <w:rsid w:val="00457FB4"/>
    <w:rsid w:val="0046185B"/>
    <w:rsid w:val="00461C1F"/>
    <w:rsid w:val="00462B15"/>
    <w:rsid w:val="00462E66"/>
    <w:rsid w:val="004630FD"/>
    <w:rsid w:val="00463CA8"/>
    <w:rsid w:val="00464B02"/>
    <w:rsid w:val="00464F6E"/>
    <w:rsid w:val="004650C4"/>
    <w:rsid w:val="00465B9F"/>
    <w:rsid w:val="004711D3"/>
    <w:rsid w:val="004712BC"/>
    <w:rsid w:val="00472C6C"/>
    <w:rsid w:val="00473817"/>
    <w:rsid w:val="0047482B"/>
    <w:rsid w:val="0047622B"/>
    <w:rsid w:val="00476463"/>
    <w:rsid w:val="0047710C"/>
    <w:rsid w:val="00480680"/>
    <w:rsid w:val="004807E1"/>
    <w:rsid w:val="00482760"/>
    <w:rsid w:val="00483852"/>
    <w:rsid w:val="00483AC2"/>
    <w:rsid w:val="00483C58"/>
    <w:rsid w:val="004843A0"/>
    <w:rsid w:val="00485B1E"/>
    <w:rsid w:val="0048611D"/>
    <w:rsid w:val="0048644B"/>
    <w:rsid w:val="004866D2"/>
    <w:rsid w:val="00487BB2"/>
    <w:rsid w:val="00492AB8"/>
    <w:rsid w:val="00494077"/>
    <w:rsid w:val="0049450D"/>
    <w:rsid w:val="00494D63"/>
    <w:rsid w:val="00494ED9"/>
    <w:rsid w:val="00495FE6"/>
    <w:rsid w:val="0049617E"/>
    <w:rsid w:val="00496429"/>
    <w:rsid w:val="0049704E"/>
    <w:rsid w:val="004973A3"/>
    <w:rsid w:val="00497C77"/>
    <w:rsid w:val="004A0033"/>
    <w:rsid w:val="004A00F1"/>
    <w:rsid w:val="004A071B"/>
    <w:rsid w:val="004A0C39"/>
    <w:rsid w:val="004A19E6"/>
    <w:rsid w:val="004A4223"/>
    <w:rsid w:val="004A4E6A"/>
    <w:rsid w:val="004A4E8F"/>
    <w:rsid w:val="004A58CE"/>
    <w:rsid w:val="004A71B2"/>
    <w:rsid w:val="004B187A"/>
    <w:rsid w:val="004B2873"/>
    <w:rsid w:val="004B41A1"/>
    <w:rsid w:val="004B4B0F"/>
    <w:rsid w:val="004B5C12"/>
    <w:rsid w:val="004B73AB"/>
    <w:rsid w:val="004B7F1C"/>
    <w:rsid w:val="004B7FBB"/>
    <w:rsid w:val="004C1EF6"/>
    <w:rsid w:val="004C2968"/>
    <w:rsid w:val="004C2ABE"/>
    <w:rsid w:val="004C4457"/>
    <w:rsid w:val="004C4460"/>
    <w:rsid w:val="004C45B3"/>
    <w:rsid w:val="004C53F6"/>
    <w:rsid w:val="004C5468"/>
    <w:rsid w:val="004C5D44"/>
    <w:rsid w:val="004C61A2"/>
    <w:rsid w:val="004C667D"/>
    <w:rsid w:val="004C70F2"/>
    <w:rsid w:val="004C7253"/>
    <w:rsid w:val="004C7317"/>
    <w:rsid w:val="004D1A77"/>
    <w:rsid w:val="004D1DF2"/>
    <w:rsid w:val="004D227C"/>
    <w:rsid w:val="004D34D0"/>
    <w:rsid w:val="004D42AF"/>
    <w:rsid w:val="004D4B98"/>
    <w:rsid w:val="004D4BD6"/>
    <w:rsid w:val="004D4ED0"/>
    <w:rsid w:val="004D60E9"/>
    <w:rsid w:val="004D68E0"/>
    <w:rsid w:val="004E09F4"/>
    <w:rsid w:val="004E115C"/>
    <w:rsid w:val="004E1590"/>
    <w:rsid w:val="004E16B1"/>
    <w:rsid w:val="004E1EB2"/>
    <w:rsid w:val="004E229D"/>
    <w:rsid w:val="004E2BE8"/>
    <w:rsid w:val="004E2DAE"/>
    <w:rsid w:val="004E2DE8"/>
    <w:rsid w:val="004E30E0"/>
    <w:rsid w:val="004E37E5"/>
    <w:rsid w:val="004E413A"/>
    <w:rsid w:val="004E51E6"/>
    <w:rsid w:val="004E5508"/>
    <w:rsid w:val="004E7EBE"/>
    <w:rsid w:val="004F1789"/>
    <w:rsid w:val="004F1A48"/>
    <w:rsid w:val="004F2709"/>
    <w:rsid w:val="004F687C"/>
    <w:rsid w:val="004F6DD8"/>
    <w:rsid w:val="005009C7"/>
    <w:rsid w:val="00501868"/>
    <w:rsid w:val="005018A5"/>
    <w:rsid w:val="00502281"/>
    <w:rsid w:val="0050274C"/>
    <w:rsid w:val="0050389F"/>
    <w:rsid w:val="00506724"/>
    <w:rsid w:val="00506B2B"/>
    <w:rsid w:val="00506C32"/>
    <w:rsid w:val="00507631"/>
    <w:rsid w:val="0050770C"/>
    <w:rsid w:val="00507D3E"/>
    <w:rsid w:val="0051071A"/>
    <w:rsid w:val="005109D9"/>
    <w:rsid w:val="00511DAD"/>
    <w:rsid w:val="005121D7"/>
    <w:rsid w:val="005139EB"/>
    <w:rsid w:val="00513B05"/>
    <w:rsid w:val="00514045"/>
    <w:rsid w:val="00514AB3"/>
    <w:rsid w:val="00514BB3"/>
    <w:rsid w:val="00516132"/>
    <w:rsid w:val="0051717D"/>
    <w:rsid w:val="00517D01"/>
    <w:rsid w:val="0052003F"/>
    <w:rsid w:val="00520128"/>
    <w:rsid w:val="00520987"/>
    <w:rsid w:val="00521474"/>
    <w:rsid w:val="0052196F"/>
    <w:rsid w:val="00523F70"/>
    <w:rsid w:val="005241A5"/>
    <w:rsid w:val="005242FF"/>
    <w:rsid w:val="00524FD0"/>
    <w:rsid w:val="0052607E"/>
    <w:rsid w:val="0052772F"/>
    <w:rsid w:val="0053018D"/>
    <w:rsid w:val="0053079C"/>
    <w:rsid w:val="00530E6F"/>
    <w:rsid w:val="00533380"/>
    <w:rsid w:val="00533C09"/>
    <w:rsid w:val="005344E0"/>
    <w:rsid w:val="00534579"/>
    <w:rsid w:val="0053555A"/>
    <w:rsid w:val="005357A5"/>
    <w:rsid w:val="0053644A"/>
    <w:rsid w:val="00536D3F"/>
    <w:rsid w:val="00536D58"/>
    <w:rsid w:val="00540E6F"/>
    <w:rsid w:val="005422D1"/>
    <w:rsid w:val="00542606"/>
    <w:rsid w:val="005434F9"/>
    <w:rsid w:val="00543505"/>
    <w:rsid w:val="00543ED1"/>
    <w:rsid w:val="00543F4A"/>
    <w:rsid w:val="0054411B"/>
    <w:rsid w:val="0054419C"/>
    <w:rsid w:val="005444CC"/>
    <w:rsid w:val="0054489F"/>
    <w:rsid w:val="005448B4"/>
    <w:rsid w:val="00544A10"/>
    <w:rsid w:val="00544B49"/>
    <w:rsid w:val="00544F97"/>
    <w:rsid w:val="00545604"/>
    <w:rsid w:val="00546277"/>
    <w:rsid w:val="00550050"/>
    <w:rsid w:val="005508C4"/>
    <w:rsid w:val="005513A2"/>
    <w:rsid w:val="005513A4"/>
    <w:rsid w:val="00552A72"/>
    <w:rsid w:val="00553411"/>
    <w:rsid w:val="00553E00"/>
    <w:rsid w:val="00554096"/>
    <w:rsid w:val="005544E3"/>
    <w:rsid w:val="0055746A"/>
    <w:rsid w:val="00557CD3"/>
    <w:rsid w:val="00557E28"/>
    <w:rsid w:val="00560157"/>
    <w:rsid w:val="00560986"/>
    <w:rsid w:val="00562992"/>
    <w:rsid w:val="005629C5"/>
    <w:rsid w:val="00562C13"/>
    <w:rsid w:val="005630AE"/>
    <w:rsid w:val="005631D0"/>
    <w:rsid w:val="005634CC"/>
    <w:rsid w:val="005649AA"/>
    <w:rsid w:val="00564B47"/>
    <w:rsid w:val="00564D50"/>
    <w:rsid w:val="00571C86"/>
    <w:rsid w:val="00572081"/>
    <w:rsid w:val="0057248E"/>
    <w:rsid w:val="00572C49"/>
    <w:rsid w:val="00576BED"/>
    <w:rsid w:val="005776E2"/>
    <w:rsid w:val="0058019C"/>
    <w:rsid w:val="00580254"/>
    <w:rsid w:val="0058159D"/>
    <w:rsid w:val="005834C5"/>
    <w:rsid w:val="00583840"/>
    <w:rsid w:val="00583A27"/>
    <w:rsid w:val="00585518"/>
    <w:rsid w:val="00585D19"/>
    <w:rsid w:val="0058648F"/>
    <w:rsid w:val="00586AAA"/>
    <w:rsid w:val="00587745"/>
    <w:rsid w:val="00590A06"/>
    <w:rsid w:val="005929AB"/>
    <w:rsid w:val="00592B5D"/>
    <w:rsid w:val="00592E24"/>
    <w:rsid w:val="00594A2C"/>
    <w:rsid w:val="00597687"/>
    <w:rsid w:val="00597D74"/>
    <w:rsid w:val="005A0DE3"/>
    <w:rsid w:val="005A1B30"/>
    <w:rsid w:val="005A33AC"/>
    <w:rsid w:val="005A3E34"/>
    <w:rsid w:val="005A41E4"/>
    <w:rsid w:val="005A42D9"/>
    <w:rsid w:val="005A4766"/>
    <w:rsid w:val="005A503F"/>
    <w:rsid w:val="005A587F"/>
    <w:rsid w:val="005A5AA8"/>
    <w:rsid w:val="005A6092"/>
    <w:rsid w:val="005A638F"/>
    <w:rsid w:val="005A68CA"/>
    <w:rsid w:val="005B174E"/>
    <w:rsid w:val="005B20F8"/>
    <w:rsid w:val="005B2A89"/>
    <w:rsid w:val="005B2D96"/>
    <w:rsid w:val="005B2E2F"/>
    <w:rsid w:val="005B2EA9"/>
    <w:rsid w:val="005B696D"/>
    <w:rsid w:val="005C05F2"/>
    <w:rsid w:val="005C32C1"/>
    <w:rsid w:val="005C35ED"/>
    <w:rsid w:val="005C38C2"/>
    <w:rsid w:val="005C49FC"/>
    <w:rsid w:val="005C4B06"/>
    <w:rsid w:val="005C4E36"/>
    <w:rsid w:val="005C4F92"/>
    <w:rsid w:val="005C546F"/>
    <w:rsid w:val="005C5564"/>
    <w:rsid w:val="005C5752"/>
    <w:rsid w:val="005C5E11"/>
    <w:rsid w:val="005C62F2"/>
    <w:rsid w:val="005C6311"/>
    <w:rsid w:val="005C6530"/>
    <w:rsid w:val="005C6705"/>
    <w:rsid w:val="005C6882"/>
    <w:rsid w:val="005C709C"/>
    <w:rsid w:val="005C7186"/>
    <w:rsid w:val="005D08CA"/>
    <w:rsid w:val="005D0A2E"/>
    <w:rsid w:val="005D0E90"/>
    <w:rsid w:val="005D243E"/>
    <w:rsid w:val="005D2670"/>
    <w:rsid w:val="005D26A5"/>
    <w:rsid w:val="005D3445"/>
    <w:rsid w:val="005D434C"/>
    <w:rsid w:val="005D54D9"/>
    <w:rsid w:val="005D590A"/>
    <w:rsid w:val="005D6835"/>
    <w:rsid w:val="005D7622"/>
    <w:rsid w:val="005D7B86"/>
    <w:rsid w:val="005D7B94"/>
    <w:rsid w:val="005E0FF2"/>
    <w:rsid w:val="005E1038"/>
    <w:rsid w:val="005E1E82"/>
    <w:rsid w:val="005E2592"/>
    <w:rsid w:val="005E42AA"/>
    <w:rsid w:val="005E479B"/>
    <w:rsid w:val="005E5404"/>
    <w:rsid w:val="005E628D"/>
    <w:rsid w:val="005E6E5A"/>
    <w:rsid w:val="005E7B45"/>
    <w:rsid w:val="005F0C9E"/>
    <w:rsid w:val="005F2863"/>
    <w:rsid w:val="005F30C4"/>
    <w:rsid w:val="005F43B9"/>
    <w:rsid w:val="005F4628"/>
    <w:rsid w:val="005F4F35"/>
    <w:rsid w:val="005F54CC"/>
    <w:rsid w:val="005F6502"/>
    <w:rsid w:val="005F7681"/>
    <w:rsid w:val="005F76B2"/>
    <w:rsid w:val="00600B30"/>
    <w:rsid w:val="006015C4"/>
    <w:rsid w:val="00601BF4"/>
    <w:rsid w:val="00601CB3"/>
    <w:rsid w:val="0060227C"/>
    <w:rsid w:val="006029F6"/>
    <w:rsid w:val="006043C4"/>
    <w:rsid w:val="006046D7"/>
    <w:rsid w:val="006048C4"/>
    <w:rsid w:val="00605221"/>
    <w:rsid w:val="006059F4"/>
    <w:rsid w:val="00605D85"/>
    <w:rsid w:val="0060617E"/>
    <w:rsid w:val="00606F3C"/>
    <w:rsid w:val="00610BA2"/>
    <w:rsid w:val="00613A5B"/>
    <w:rsid w:val="006147D1"/>
    <w:rsid w:val="00614897"/>
    <w:rsid w:val="00615455"/>
    <w:rsid w:val="006167CD"/>
    <w:rsid w:val="0062017D"/>
    <w:rsid w:val="0062042A"/>
    <w:rsid w:val="00620552"/>
    <w:rsid w:val="00620DA6"/>
    <w:rsid w:val="00620F66"/>
    <w:rsid w:val="00621552"/>
    <w:rsid w:val="00623249"/>
    <w:rsid w:val="00624830"/>
    <w:rsid w:val="00625338"/>
    <w:rsid w:val="00625508"/>
    <w:rsid w:val="0062771F"/>
    <w:rsid w:val="006302D7"/>
    <w:rsid w:val="00631AB1"/>
    <w:rsid w:val="006337A7"/>
    <w:rsid w:val="006338AA"/>
    <w:rsid w:val="00634E85"/>
    <w:rsid w:val="006354FF"/>
    <w:rsid w:val="00635781"/>
    <w:rsid w:val="00636D86"/>
    <w:rsid w:val="006372A3"/>
    <w:rsid w:val="0063758D"/>
    <w:rsid w:val="00640008"/>
    <w:rsid w:val="00640820"/>
    <w:rsid w:val="00642050"/>
    <w:rsid w:val="0064268D"/>
    <w:rsid w:val="0064293C"/>
    <w:rsid w:val="00642E93"/>
    <w:rsid w:val="006458F3"/>
    <w:rsid w:val="0064716F"/>
    <w:rsid w:val="00647D21"/>
    <w:rsid w:val="00650260"/>
    <w:rsid w:val="006517BD"/>
    <w:rsid w:val="00651D8F"/>
    <w:rsid w:val="006523BB"/>
    <w:rsid w:val="00652986"/>
    <w:rsid w:val="00652DEB"/>
    <w:rsid w:val="00654E25"/>
    <w:rsid w:val="006554C1"/>
    <w:rsid w:val="00655EC5"/>
    <w:rsid w:val="006614B3"/>
    <w:rsid w:val="00661D64"/>
    <w:rsid w:val="0066206B"/>
    <w:rsid w:val="0066250C"/>
    <w:rsid w:val="006634F8"/>
    <w:rsid w:val="00663857"/>
    <w:rsid w:val="00663B90"/>
    <w:rsid w:val="0066615F"/>
    <w:rsid w:val="006665BE"/>
    <w:rsid w:val="0066727E"/>
    <w:rsid w:val="006674D9"/>
    <w:rsid w:val="006710DD"/>
    <w:rsid w:val="00671813"/>
    <w:rsid w:val="0067241F"/>
    <w:rsid w:val="0067313E"/>
    <w:rsid w:val="00673B37"/>
    <w:rsid w:val="00674310"/>
    <w:rsid w:val="006743BF"/>
    <w:rsid w:val="00676164"/>
    <w:rsid w:val="006771BF"/>
    <w:rsid w:val="00680BC0"/>
    <w:rsid w:val="00681C34"/>
    <w:rsid w:val="00681D78"/>
    <w:rsid w:val="00682406"/>
    <w:rsid w:val="006826BC"/>
    <w:rsid w:val="006855D6"/>
    <w:rsid w:val="00685D24"/>
    <w:rsid w:val="0068798A"/>
    <w:rsid w:val="00687A40"/>
    <w:rsid w:val="00690E20"/>
    <w:rsid w:val="006913AF"/>
    <w:rsid w:val="006936F3"/>
    <w:rsid w:val="00694670"/>
    <w:rsid w:val="0069509A"/>
    <w:rsid w:val="00695A38"/>
    <w:rsid w:val="006960E7"/>
    <w:rsid w:val="00696621"/>
    <w:rsid w:val="00697795"/>
    <w:rsid w:val="006A0B0D"/>
    <w:rsid w:val="006A0F56"/>
    <w:rsid w:val="006A4BBF"/>
    <w:rsid w:val="006A4E7A"/>
    <w:rsid w:val="006A5674"/>
    <w:rsid w:val="006A5984"/>
    <w:rsid w:val="006A5E99"/>
    <w:rsid w:val="006A62CC"/>
    <w:rsid w:val="006A6AB6"/>
    <w:rsid w:val="006A74E4"/>
    <w:rsid w:val="006B01D1"/>
    <w:rsid w:val="006B12FF"/>
    <w:rsid w:val="006B13CE"/>
    <w:rsid w:val="006B1DAD"/>
    <w:rsid w:val="006B1F91"/>
    <w:rsid w:val="006B2425"/>
    <w:rsid w:val="006B255B"/>
    <w:rsid w:val="006B2B08"/>
    <w:rsid w:val="006B3599"/>
    <w:rsid w:val="006B41E4"/>
    <w:rsid w:val="006B7D30"/>
    <w:rsid w:val="006B7EB1"/>
    <w:rsid w:val="006C06F5"/>
    <w:rsid w:val="006C0B64"/>
    <w:rsid w:val="006C2407"/>
    <w:rsid w:val="006C253B"/>
    <w:rsid w:val="006C4113"/>
    <w:rsid w:val="006C470C"/>
    <w:rsid w:val="006C4EB5"/>
    <w:rsid w:val="006C51A9"/>
    <w:rsid w:val="006C5365"/>
    <w:rsid w:val="006C5D86"/>
    <w:rsid w:val="006C771B"/>
    <w:rsid w:val="006C78B6"/>
    <w:rsid w:val="006C79B2"/>
    <w:rsid w:val="006D029A"/>
    <w:rsid w:val="006D05DF"/>
    <w:rsid w:val="006D0ED4"/>
    <w:rsid w:val="006D1135"/>
    <w:rsid w:val="006D12F2"/>
    <w:rsid w:val="006D1455"/>
    <w:rsid w:val="006D2462"/>
    <w:rsid w:val="006D2959"/>
    <w:rsid w:val="006D2D9D"/>
    <w:rsid w:val="006D471E"/>
    <w:rsid w:val="006D5E68"/>
    <w:rsid w:val="006D6E96"/>
    <w:rsid w:val="006D71F1"/>
    <w:rsid w:val="006D757E"/>
    <w:rsid w:val="006E0B64"/>
    <w:rsid w:val="006E0C1A"/>
    <w:rsid w:val="006E2513"/>
    <w:rsid w:val="006E467B"/>
    <w:rsid w:val="006E5C28"/>
    <w:rsid w:val="006E65F5"/>
    <w:rsid w:val="006E66C2"/>
    <w:rsid w:val="006E7BA4"/>
    <w:rsid w:val="006E7DAB"/>
    <w:rsid w:val="006F00DF"/>
    <w:rsid w:val="006F15A7"/>
    <w:rsid w:val="006F232F"/>
    <w:rsid w:val="006F2A97"/>
    <w:rsid w:val="006F4FF0"/>
    <w:rsid w:val="006F544A"/>
    <w:rsid w:val="006F580E"/>
    <w:rsid w:val="006F599C"/>
    <w:rsid w:val="006F5EA1"/>
    <w:rsid w:val="006F6E63"/>
    <w:rsid w:val="006F6ED8"/>
    <w:rsid w:val="006F7212"/>
    <w:rsid w:val="006F7B2B"/>
    <w:rsid w:val="006F7B6D"/>
    <w:rsid w:val="007000B9"/>
    <w:rsid w:val="00701952"/>
    <w:rsid w:val="0070223B"/>
    <w:rsid w:val="00702F69"/>
    <w:rsid w:val="00702F6F"/>
    <w:rsid w:val="00703B52"/>
    <w:rsid w:val="007044DE"/>
    <w:rsid w:val="00704C8F"/>
    <w:rsid w:val="00705AED"/>
    <w:rsid w:val="00706761"/>
    <w:rsid w:val="00707C54"/>
    <w:rsid w:val="00707FAC"/>
    <w:rsid w:val="007103E8"/>
    <w:rsid w:val="007107C1"/>
    <w:rsid w:val="00711859"/>
    <w:rsid w:val="00711C4C"/>
    <w:rsid w:val="00712B6C"/>
    <w:rsid w:val="00712D6E"/>
    <w:rsid w:val="00712F68"/>
    <w:rsid w:val="007135EF"/>
    <w:rsid w:val="00714E13"/>
    <w:rsid w:val="00715123"/>
    <w:rsid w:val="00715605"/>
    <w:rsid w:val="00716671"/>
    <w:rsid w:val="007169B4"/>
    <w:rsid w:val="00716DDE"/>
    <w:rsid w:val="00716EE4"/>
    <w:rsid w:val="0072316B"/>
    <w:rsid w:val="00723BDF"/>
    <w:rsid w:val="00723C87"/>
    <w:rsid w:val="00724465"/>
    <w:rsid w:val="00724A4B"/>
    <w:rsid w:val="00724D2D"/>
    <w:rsid w:val="00725D7F"/>
    <w:rsid w:val="00726D93"/>
    <w:rsid w:val="007309C7"/>
    <w:rsid w:val="00730FD0"/>
    <w:rsid w:val="00731886"/>
    <w:rsid w:val="00731D99"/>
    <w:rsid w:val="007333EB"/>
    <w:rsid w:val="0073374B"/>
    <w:rsid w:val="0073386E"/>
    <w:rsid w:val="0073398E"/>
    <w:rsid w:val="00733EAF"/>
    <w:rsid w:val="00736E47"/>
    <w:rsid w:val="00736EDE"/>
    <w:rsid w:val="007374B8"/>
    <w:rsid w:val="00740482"/>
    <w:rsid w:val="007410CF"/>
    <w:rsid w:val="007412AC"/>
    <w:rsid w:val="00741351"/>
    <w:rsid w:val="00745074"/>
    <w:rsid w:val="007454E9"/>
    <w:rsid w:val="0074676A"/>
    <w:rsid w:val="00747507"/>
    <w:rsid w:val="007520AF"/>
    <w:rsid w:val="00752460"/>
    <w:rsid w:val="0075264A"/>
    <w:rsid w:val="00752BCE"/>
    <w:rsid w:val="00754686"/>
    <w:rsid w:val="007548F2"/>
    <w:rsid w:val="007549CD"/>
    <w:rsid w:val="007552D5"/>
    <w:rsid w:val="007563B9"/>
    <w:rsid w:val="0075675C"/>
    <w:rsid w:val="00756E5E"/>
    <w:rsid w:val="00756F58"/>
    <w:rsid w:val="007571D2"/>
    <w:rsid w:val="00757913"/>
    <w:rsid w:val="00757EBE"/>
    <w:rsid w:val="0076049D"/>
    <w:rsid w:val="00760E15"/>
    <w:rsid w:val="00761A99"/>
    <w:rsid w:val="00763036"/>
    <w:rsid w:val="00763A6B"/>
    <w:rsid w:val="007641C1"/>
    <w:rsid w:val="00766CA1"/>
    <w:rsid w:val="00767C70"/>
    <w:rsid w:val="00767C90"/>
    <w:rsid w:val="00770333"/>
    <w:rsid w:val="00771841"/>
    <w:rsid w:val="007724C2"/>
    <w:rsid w:val="00772F33"/>
    <w:rsid w:val="007730AB"/>
    <w:rsid w:val="0077403F"/>
    <w:rsid w:val="00774926"/>
    <w:rsid w:val="00774EAD"/>
    <w:rsid w:val="007750FF"/>
    <w:rsid w:val="00775207"/>
    <w:rsid w:val="00776425"/>
    <w:rsid w:val="0077689D"/>
    <w:rsid w:val="007772BA"/>
    <w:rsid w:val="0077766E"/>
    <w:rsid w:val="00781F18"/>
    <w:rsid w:val="0078234F"/>
    <w:rsid w:val="00784AC1"/>
    <w:rsid w:val="00784AFD"/>
    <w:rsid w:val="00784C05"/>
    <w:rsid w:val="00784D52"/>
    <w:rsid w:val="007858F6"/>
    <w:rsid w:val="00785B80"/>
    <w:rsid w:val="00786786"/>
    <w:rsid w:val="0078735A"/>
    <w:rsid w:val="007900B6"/>
    <w:rsid w:val="007902DD"/>
    <w:rsid w:val="007907B5"/>
    <w:rsid w:val="00791139"/>
    <w:rsid w:val="00791B00"/>
    <w:rsid w:val="00792078"/>
    <w:rsid w:val="00792079"/>
    <w:rsid w:val="00792B18"/>
    <w:rsid w:val="00794B44"/>
    <w:rsid w:val="00796272"/>
    <w:rsid w:val="00797C08"/>
    <w:rsid w:val="007A044E"/>
    <w:rsid w:val="007A2606"/>
    <w:rsid w:val="007A2B6E"/>
    <w:rsid w:val="007A3074"/>
    <w:rsid w:val="007A3884"/>
    <w:rsid w:val="007A422C"/>
    <w:rsid w:val="007A47D0"/>
    <w:rsid w:val="007A4A4E"/>
    <w:rsid w:val="007A517B"/>
    <w:rsid w:val="007A581D"/>
    <w:rsid w:val="007A5DD8"/>
    <w:rsid w:val="007A6522"/>
    <w:rsid w:val="007A65A0"/>
    <w:rsid w:val="007A75BB"/>
    <w:rsid w:val="007A7604"/>
    <w:rsid w:val="007A7C53"/>
    <w:rsid w:val="007B0B3D"/>
    <w:rsid w:val="007B12EF"/>
    <w:rsid w:val="007B1F51"/>
    <w:rsid w:val="007B3550"/>
    <w:rsid w:val="007B3720"/>
    <w:rsid w:val="007B3FBE"/>
    <w:rsid w:val="007B5219"/>
    <w:rsid w:val="007B5628"/>
    <w:rsid w:val="007B5BFA"/>
    <w:rsid w:val="007B7473"/>
    <w:rsid w:val="007C08CA"/>
    <w:rsid w:val="007C375B"/>
    <w:rsid w:val="007C3DE5"/>
    <w:rsid w:val="007C3E9E"/>
    <w:rsid w:val="007C42CD"/>
    <w:rsid w:val="007C63B2"/>
    <w:rsid w:val="007D10D5"/>
    <w:rsid w:val="007D1348"/>
    <w:rsid w:val="007D13A6"/>
    <w:rsid w:val="007D5B68"/>
    <w:rsid w:val="007D6F27"/>
    <w:rsid w:val="007D732F"/>
    <w:rsid w:val="007D7401"/>
    <w:rsid w:val="007D753A"/>
    <w:rsid w:val="007D793C"/>
    <w:rsid w:val="007E115B"/>
    <w:rsid w:val="007E1280"/>
    <w:rsid w:val="007E13BE"/>
    <w:rsid w:val="007E1A60"/>
    <w:rsid w:val="007E1C0E"/>
    <w:rsid w:val="007E1F1D"/>
    <w:rsid w:val="007E208A"/>
    <w:rsid w:val="007E23D4"/>
    <w:rsid w:val="007E274E"/>
    <w:rsid w:val="007E298A"/>
    <w:rsid w:val="007E2D79"/>
    <w:rsid w:val="007E3750"/>
    <w:rsid w:val="007E44C0"/>
    <w:rsid w:val="007E4DDE"/>
    <w:rsid w:val="007E4FC9"/>
    <w:rsid w:val="007E59BA"/>
    <w:rsid w:val="007E6097"/>
    <w:rsid w:val="007E6643"/>
    <w:rsid w:val="007E7FAF"/>
    <w:rsid w:val="007F2419"/>
    <w:rsid w:val="007F31C6"/>
    <w:rsid w:val="007F3320"/>
    <w:rsid w:val="007F5CF5"/>
    <w:rsid w:val="007F600D"/>
    <w:rsid w:val="007F6A48"/>
    <w:rsid w:val="008020CB"/>
    <w:rsid w:val="008051ED"/>
    <w:rsid w:val="008063F6"/>
    <w:rsid w:val="0080740E"/>
    <w:rsid w:val="00807565"/>
    <w:rsid w:val="00807640"/>
    <w:rsid w:val="008079ED"/>
    <w:rsid w:val="0081135F"/>
    <w:rsid w:val="00811FC0"/>
    <w:rsid w:val="00812595"/>
    <w:rsid w:val="00813CD8"/>
    <w:rsid w:val="00814164"/>
    <w:rsid w:val="008156A7"/>
    <w:rsid w:val="00815B9C"/>
    <w:rsid w:val="00817D3A"/>
    <w:rsid w:val="00820751"/>
    <w:rsid w:val="0082094D"/>
    <w:rsid w:val="00820E8B"/>
    <w:rsid w:val="0082215B"/>
    <w:rsid w:val="00822248"/>
    <w:rsid w:val="00822387"/>
    <w:rsid w:val="00822771"/>
    <w:rsid w:val="00823885"/>
    <w:rsid w:val="00824339"/>
    <w:rsid w:val="008249F5"/>
    <w:rsid w:val="00824B1D"/>
    <w:rsid w:val="00827BC4"/>
    <w:rsid w:val="008306E9"/>
    <w:rsid w:val="00831B84"/>
    <w:rsid w:val="00831C5A"/>
    <w:rsid w:val="0083226E"/>
    <w:rsid w:val="00832794"/>
    <w:rsid w:val="00833AA7"/>
    <w:rsid w:val="00834CFA"/>
    <w:rsid w:val="00834DB5"/>
    <w:rsid w:val="00836D12"/>
    <w:rsid w:val="00837C0D"/>
    <w:rsid w:val="00837E73"/>
    <w:rsid w:val="0084041C"/>
    <w:rsid w:val="0084053B"/>
    <w:rsid w:val="00840CFE"/>
    <w:rsid w:val="008413AC"/>
    <w:rsid w:val="008415E6"/>
    <w:rsid w:val="00843885"/>
    <w:rsid w:val="00843C2C"/>
    <w:rsid w:val="00844B54"/>
    <w:rsid w:val="00844C5C"/>
    <w:rsid w:val="00846C88"/>
    <w:rsid w:val="0085077A"/>
    <w:rsid w:val="0085085E"/>
    <w:rsid w:val="00851AE2"/>
    <w:rsid w:val="008525AE"/>
    <w:rsid w:val="008528FC"/>
    <w:rsid w:val="00853FA2"/>
    <w:rsid w:val="00854144"/>
    <w:rsid w:val="008569D4"/>
    <w:rsid w:val="00856A0F"/>
    <w:rsid w:val="00857594"/>
    <w:rsid w:val="00857965"/>
    <w:rsid w:val="00860D5C"/>
    <w:rsid w:val="00861094"/>
    <w:rsid w:val="00861CAD"/>
    <w:rsid w:val="00861F3B"/>
    <w:rsid w:val="00861FD8"/>
    <w:rsid w:val="00862624"/>
    <w:rsid w:val="008630E6"/>
    <w:rsid w:val="00863CA3"/>
    <w:rsid w:val="0086509B"/>
    <w:rsid w:val="008652D5"/>
    <w:rsid w:val="00870110"/>
    <w:rsid w:val="00870B58"/>
    <w:rsid w:val="008714EB"/>
    <w:rsid w:val="008722A8"/>
    <w:rsid w:val="008723BF"/>
    <w:rsid w:val="00872848"/>
    <w:rsid w:val="00872B0B"/>
    <w:rsid w:val="00874785"/>
    <w:rsid w:val="008747A0"/>
    <w:rsid w:val="00874E07"/>
    <w:rsid w:val="008750BD"/>
    <w:rsid w:val="0087627C"/>
    <w:rsid w:val="00876354"/>
    <w:rsid w:val="00876FA9"/>
    <w:rsid w:val="008815A7"/>
    <w:rsid w:val="0088250E"/>
    <w:rsid w:val="0088293B"/>
    <w:rsid w:val="00882E7F"/>
    <w:rsid w:val="00883886"/>
    <w:rsid w:val="00883D8B"/>
    <w:rsid w:val="00883E4E"/>
    <w:rsid w:val="00883E9A"/>
    <w:rsid w:val="008851B6"/>
    <w:rsid w:val="008853DD"/>
    <w:rsid w:val="008868BB"/>
    <w:rsid w:val="00890216"/>
    <w:rsid w:val="00890774"/>
    <w:rsid w:val="00891CE2"/>
    <w:rsid w:val="00893552"/>
    <w:rsid w:val="00895248"/>
    <w:rsid w:val="00895F3E"/>
    <w:rsid w:val="00896821"/>
    <w:rsid w:val="00896CE3"/>
    <w:rsid w:val="008A1C87"/>
    <w:rsid w:val="008A1FA6"/>
    <w:rsid w:val="008A246B"/>
    <w:rsid w:val="008A2655"/>
    <w:rsid w:val="008A2661"/>
    <w:rsid w:val="008A2764"/>
    <w:rsid w:val="008A27E9"/>
    <w:rsid w:val="008A29FC"/>
    <w:rsid w:val="008A39F0"/>
    <w:rsid w:val="008A3E68"/>
    <w:rsid w:val="008A4B4B"/>
    <w:rsid w:val="008A4EF8"/>
    <w:rsid w:val="008B067E"/>
    <w:rsid w:val="008B208A"/>
    <w:rsid w:val="008B232E"/>
    <w:rsid w:val="008B638D"/>
    <w:rsid w:val="008B64E7"/>
    <w:rsid w:val="008B6BD0"/>
    <w:rsid w:val="008B7557"/>
    <w:rsid w:val="008B769F"/>
    <w:rsid w:val="008B7802"/>
    <w:rsid w:val="008B7C07"/>
    <w:rsid w:val="008C06F4"/>
    <w:rsid w:val="008C0B01"/>
    <w:rsid w:val="008C0F4C"/>
    <w:rsid w:val="008C1EEF"/>
    <w:rsid w:val="008C22F6"/>
    <w:rsid w:val="008C2D88"/>
    <w:rsid w:val="008C34BC"/>
    <w:rsid w:val="008C38B4"/>
    <w:rsid w:val="008C518A"/>
    <w:rsid w:val="008C7485"/>
    <w:rsid w:val="008D00D9"/>
    <w:rsid w:val="008D01F5"/>
    <w:rsid w:val="008D148B"/>
    <w:rsid w:val="008D2596"/>
    <w:rsid w:val="008D2A7F"/>
    <w:rsid w:val="008D2C54"/>
    <w:rsid w:val="008D3221"/>
    <w:rsid w:val="008D3241"/>
    <w:rsid w:val="008D4950"/>
    <w:rsid w:val="008D5813"/>
    <w:rsid w:val="008D6492"/>
    <w:rsid w:val="008D670F"/>
    <w:rsid w:val="008D6BAB"/>
    <w:rsid w:val="008E02D3"/>
    <w:rsid w:val="008E0B92"/>
    <w:rsid w:val="008E0E44"/>
    <w:rsid w:val="008E2688"/>
    <w:rsid w:val="008E316E"/>
    <w:rsid w:val="008E3676"/>
    <w:rsid w:val="008E4786"/>
    <w:rsid w:val="008E4BF8"/>
    <w:rsid w:val="008E5570"/>
    <w:rsid w:val="008E6912"/>
    <w:rsid w:val="008E69EF"/>
    <w:rsid w:val="008E6B4B"/>
    <w:rsid w:val="008F0817"/>
    <w:rsid w:val="008F11BA"/>
    <w:rsid w:val="008F1448"/>
    <w:rsid w:val="008F26A8"/>
    <w:rsid w:val="008F30C2"/>
    <w:rsid w:val="008F317F"/>
    <w:rsid w:val="008F366F"/>
    <w:rsid w:val="008F511A"/>
    <w:rsid w:val="008F5A37"/>
    <w:rsid w:val="008F67D5"/>
    <w:rsid w:val="008F6D73"/>
    <w:rsid w:val="00900673"/>
    <w:rsid w:val="00900D4C"/>
    <w:rsid w:val="00901574"/>
    <w:rsid w:val="00901781"/>
    <w:rsid w:val="00901DEC"/>
    <w:rsid w:val="009025A8"/>
    <w:rsid w:val="00902D41"/>
    <w:rsid w:val="00903182"/>
    <w:rsid w:val="00903C8C"/>
    <w:rsid w:val="0090721C"/>
    <w:rsid w:val="009100DE"/>
    <w:rsid w:val="009100E0"/>
    <w:rsid w:val="009103F0"/>
    <w:rsid w:val="00910B91"/>
    <w:rsid w:val="00911E97"/>
    <w:rsid w:val="009123C0"/>
    <w:rsid w:val="00913169"/>
    <w:rsid w:val="00913E7E"/>
    <w:rsid w:val="00914400"/>
    <w:rsid w:val="00914870"/>
    <w:rsid w:val="00914FA4"/>
    <w:rsid w:val="009157C9"/>
    <w:rsid w:val="00915DAE"/>
    <w:rsid w:val="00916238"/>
    <w:rsid w:val="009170A2"/>
    <w:rsid w:val="0092090C"/>
    <w:rsid w:val="00921414"/>
    <w:rsid w:val="009220DD"/>
    <w:rsid w:val="00922523"/>
    <w:rsid w:val="009232CD"/>
    <w:rsid w:val="00923FF2"/>
    <w:rsid w:val="0092436E"/>
    <w:rsid w:val="00930D3B"/>
    <w:rsid w:val="00931F06"/>
    <w:rsid w:val="009323CF"/>
    <w:rsid w:val="0093319E"/>
    <w:rsid w:val="00933E22"/>
    <w:rsid w:val="00933E69"/>
    <w:rsid w:val="0093474A"/>
    <w:rsid w:val="00934EC7"/>
    <w:rsid w:val="009357B5"/>
    <w:rsid w:val="009359CA"/>
    <w:rsid w:val="00935D0A"/>
    <w:rsid w:val="00936A9A"/>
    <w:rsid w:val="00936EA5"/>
    <w:rsid w:val="009376E1"/>
    <w:rsid w:val="00941B48"/>
    <w:rsid w:val="00942FE3"/>
    <w:rsid w:val="00943A88"/>
    <w:rsid w:val="00943B22"/>
    <w:rsid w:val="0094669D"/>
    <w:rsid w:val="00946DF6"/>
    <w:rsid w:val="00947174"/>
    <w:rsid w:val="00947DD9"/>
    <w:rsid w:val="00947E67"/>
    <w:rsid w:val="0095005F"/>
    <w:rsid w:val="009508E2"/>
    <w:rsid w:val="00950AD5"/>
    <w:rsid w:val="00953234"/>
    <w:rsid w:val="0095348F"/>
    <w:rsid w:val="00953B2A"/>
    <w:rsid w:val="0095438F"/>
    <w:rsid w:val="00954EA7"/>
    <w:rsid w:val="00955668"/>
    <w:rsid w:val="00956207"/>
    <w:rsid w:val="009564E5"/>
    <w:rsid w:val="009565D3"/>
    <w:rsid w:val="00957D8C"/>
    <w:rsid w:val="009614C5"/>
    <w:rsid w:val="009615AB"/>
    <w:rsid w:val="00961EF4"/>
    <w:rsid w:val="009620A0"/>
    <w:rsid w:val="009629E5"/>
    <w:rsid w:val="00962BA1"/>
    <w:rsid w:val="00962F8A"/>
    <w:rsid w:val="00963083"/>
    <w:rsid w:val="0096409E"/>
    <w:rsid w:val="00966B2F"/>
    <w:rsid w:val="00967316"/>
    <w:rsid w:val="00967716"/>
    <w:rsid w:val="00967A36"/>
    <w:rsid w:val="00970A9D"/>
    <w:rsid w:val="00970E96"/>
    <w:rsid w:val="009712ED"/>
    <w:rsid w:val="0097366C"/>
    <w:rsid w:val="00973CCD"/>
    <w:rsid w:val="00974095"/>
    <w:rsid w:val="00974AEB"/>
    <w:rsid w:val="00975A5E"/>
    <w:rsid w:val="0097781A"/>
    <w:rsid w:val="009802C9"/>
    <w:rsid w:val="0098077B"/>
    <w:rsid w:val="00981887"/>
    <w:rsid w:val="00982A38"/>
    <w:rsid w:val="009833DC"/>
    <w:rsid w:val="00984410"/>
    <w:rsid w:val="00984745"/>
    <w:rsid w:val="00984BAE"/>
    <w:rsid w:val="00986591"/>
    <w:rsid w:val="00990343"/>
    <w:rsid w:val="00990DB3"/>
    <w:rsid w:val="00991E22"/>
    <w:rsid w:val="009926D2"/>
    <w:rsid w:val="00992A87"/>
    <w:rsid w:val="00992AD0"/>
    <w:rsid w:val="009949B0"/>
    <w:rsid w:val="0099506B"/>
    <w:rsid w:val="009953EE"/>
    <w:rsid w:val="00995A59"/>
    <w:rsid w:val="00996725"/>
    <w:rsid w:val="00997F96"/>
    <w:rsid w:val="009A0250"/>
    <w:rsid w:val="009A18B7"/>
    <w:rsid w:val="009A18BB"/>
    <w:rsid w:val="009A3556"/>
    <w:rsid w:val="009A5019"/>
    <w:rsid w:val="009A5044"/>
    <w:rsid w:val="009A621F"/>
    <w:rsid w:val="009B23BF"/>
    <w:rsid w:val="009B4112"/>
    <w:rsid w:val="009B4381"/>
    <w:rsid w:val="009B4A66"/>
    <w:rsid w:val="009B4D3B"/>
    <w:rsid w:val="009B52BB"/>
    <w:rsid w:val="009B7065"/>
    <w:rsid w:val="009B776C"/>
    <w:rsid w:val="009B7782"/>
    <w:rsid w:val="009B7C87"/>
    <w:rsid w:val="009C304B"/>
    <w:rsid w:val="009C3614"/>
    <w:rsid w:val="009C3908"/>
    <w:rsid w:val="009C3D5D"/>
    <w:rsid w:val="009C3EB7"/>
    <w:rsid w:val="009C504D"/>
    <w:rsid w:val="009C678F"/>
    <w:rsid w:val="009C7F30"/>
    <w:rsid w:val="009D012D"/>
    <w:rsid w:val="009D0DBB"/>
    <w:rsid w:val="009D11CA"/>
    <w:rsid w:val="009D1D2D"/>
    <w:rsid w:val="009D48BB"/>
    <w:rsid w:val="009D50A6"/>
    <w:rsid w:val="009D51DC"/>
    <w:rsid w:val="009D770F"/>
    <w:rsid w:val="009D7E85"/>
    <w:rsid w:val="009E20F2"/>
    <w:rsid w:val="009E283F"/>
    <w:rsid w:val="009E2B83"/>
    <w:rsid w:val="009E2E68"/>
    <w:rsid w:val="009E35D7"/>
    <w:rsid w:val="009E3A6A"/>
    <w:rsid w:val="009E47E5"/>
    <w:rsid w:val="009E4CF8"/>
    <w:rsid w:val="009E5804"/>
    <w:rsid w:val="009F0FC2"/>
    <w:rsid w:val="009F110D"/>
    <w:rsid w:val="009F1532"/>
    <w:rsid w:val="009F1B14"/>
    <w:rsid w:val="009F2269"/>
    <w:rsid w:val="009F3EB8"/>
    <w:rsid w:val="009F62A9"/>
    <w:rsid w:val="00A00415"/>
    <w:rsid w:val="00A00740"/>
    <w:rsid w:val="00A00A0A"/>
    <w:rsid w:val="00A00E0D"/>
    <w:rsid w:val="00A0148F"/>
    <w:rsid w:val="00A025A7"/>
    <w:rsid w:val="00A02955"/>
    <w:rsid w:val="00A02A4F"/>
    <w:rsid w:val="00A036E9"/>
    <w:rsid w:val="00A05063"/>
    <w:rsid w:val="00A05103"/>
    <w:rsid w:val="00A05146"/>
    <w:rsid w:val="00A05694"/>
    <w:rsid w:val="00A05B16"/>
    <w:rsid w:val="00A06F64"/>
    <w:rsid w:val="00A077C9"/>
    <w:rsid w:val="00A106F3"/>
    <w:rsid w:val="00A10D80"/>
    <w:rsid w:val="00A11E08"/>
    <w:rsid w:val="00A120C7"/>
    <w:rsid w:val="00A122F1"/>
    <w:rsid w:val="00A123F9"/>
    <w:rsid w:val="00A12764"/>
    <w:rsid w:val="00A13878"/>
    <w:rsid w:val="00A149D4"/>
    <w:rsid w:val="00A16BFC"/>
    <w:rsid w:val="00A17782"/>
    <w:rsid w:val="00A17CC7"/>
    <w:rsid w:val="00A17DDE"/>
    <w:rsid w:val="00A209DD"/>
    <w:rsid w:val="00A2164C"/>
    <w:rsid w:val="00A218F5"/>
    <w:rsid w:val="00A22D62"/>
    <w:rsid w:val="00A230D2"/>
    <w:rsid w:val="00A24262"/>
    <w:rsid w:val="00A246A5"/>
    <w:rsid w:val="00A25A1C"/>
    <w:rsid w:val="00A276DC"/>
    <w:rsid w:val="00A30056"/>
    <w:rsid w:val="00A300A2"/>
    <w:rsid w:val="00A32169"/>
    <w:rsid w:val="00A32D8A"/>
    <w:rsid w:val="00A3593E"/>
    <w:rsid w:val="00A35965"/>
    <w:rsid w:val="00A37664"/>
    <w:rsid w:val="00A40614"/>
    <w:rsid w:val="00A40D64"/>
    <w:rsid w:val="00A40DD0"/>
    <w:rsid w:val="00A40DD3"/>
    <w:rsid w:val="00A40EB9"/>
    <w:rsid w:val="00A40FC4"/>
    <w:rsid w:val="00A41370"/>
    <w:rsid w:val="00A42381"/>
    <w:rsid w:val="00A42F4D"/>
    <w:rsid w:val="00A4468B"/>
    <w:rsid w:val="00A45CF6"/>
    <w:rsid w:val="00A469DF"/>
    <w:rsid w:val="00A4771B"/>
    <w:rsid w:val="00A5050F"/>
    <w:rsid w:val="00A50B63"/>
    <w:rsid w:val="00A51D64"/>
    <w:rsid w:val="00A524B8"/>
    <w:rsid w:val="00A527FB"/>
    <w:rsid w:val="00A52A45"/>
    <w:rsid w:val="00A52D87"/>
    <w:rsid w:val="00A54C92"/>
    <w:rsid w:val="00A55AB9"/>
    <w:rsid w:val="00A56742"/>
    <w:rsid w:val="00A5756E"/>
    <w:rsid w:val="00A575F4"/>
    <w:rsid w:val="00A57E84"/>
    <w:rsid w:val="00A57F08"/>
    <w:rsid w:val="00A60B16"/>
    <w:rsid w:val="00A61B9B"/>
    <w:rsid w:val="00A62C7F"/>
    <w:rsid w:val="00A63970"/>
    <w:rsid w:val="00A6399B"/>
    <w:rsid w:val="00A6449B"/>
    <w:rsid w:val="00A65BD5"/>
    <w:rsid w:val="00A665FE"/>
    <w:rsid w:val="00A66FEF"/>
    <w:rsid w:val="00A677A6"/>
    <w:rsid w:val="00A67CAC"/>
    <w:rsid w:val="00A67DCE"/>
    <w:rsid w:val="00A71198"/>
    <w:rsid w:val="00A71264"/>
    <w:rsid w:val="00A716AA"/>
    <w:rsid w:val="00A7243F"/>
    <w:rsid w:val="00A7295A"/>
    <w:rsid w:val="00A73722"/>
    <w:rsid w:val="00A745ED"/>
    <w:rsid w:val="00A75850"/>
    <w:rsid w:val="00A75F8D"/>
    <w:rsid w:val="00A77657"/>
    <w:rsid w:val="00A7780C"/>
    <w:rsid w:val="00A77C0B"/>
    <w:rsid w:val="00A77FF7"/>
    <w:rsid w:val="00A804F7"/>
    <w:rsid w:val="00A8070A"/>
    <w:rsid w:val="00A80B85"/>
    <w:rsid w:val="00A81844"/>
    <w:rsid w:val="00A81C85"/>
    <w:rsid w:val="00A81EF4"/>
    <w:rsid w:val="00A8233C"/>
    <w:rsid w:val="00A82ACA"/>
    <w:rsid w:val="00A83F2B"/>
    <w:rsid w:val="00A84C62"/>
    <w:rsid w:val="00A85783"/>
    <w:rsid w:val="00A901E9"/>
    <w:rsid w:val="00A90B8A"/>
    <w:rsid w:val="00A91E9D"/>
    <w:rsid w:val="00A923D6"/>
    <w:rsid w:val="00A92DF5"/>
    <w:rsid w:val="00A935F6"/>
    <w:rsid w:val="00A93A3A"/>
    <w:rsid w:val="00A95A42"/>
    <w:rsid w:val="00A967E4"/>
    <w:rsid w:val="00AA2255"/>
    <w:rsid w:val="00AA2DAD"/>
    <w:rsid w:val="00AA34E7"/>
    <w:rsid w:val="00AA356A"/>
    <w:rsid w:val="00AA3713"/>
    <w:rsid w:val="00AA4920"/>
    <w:rsid w:val="00AA57CD"/>
    <w:rsid w:val="00AA5916"/>
    <w:rsid w:val="00AA5CA4"/>
    <w:rsid w:val="00AA6B13"/>
    <w:rsid w:val="00AA73D8"/>
    <w:rsid w:val="00AA748F"/>
    <w:rsid w:val="00AB026E"/>
    <w:rsid w:val="00AB1462"/>
    <w:rsid w:val="00AB314C"/>
    <w:rsid w:val="00AB3DBE"/>
    <w:rsid w:val="00AB4BA7"/>
    <w:rsid w:val="00AB505C"/>
    <w:rsid w:val="00AB5753"/>
    <w:rsid w:val="00AC1507"/>
    <w:rsid w:val="00AC2251"/>
    <w:rsid w:val="00AC2B50"/>
    <w:rsid w:val="00AC2B58"/>
    <w:rsid w:val="00AC30A6"/>
    <w:rsid w:val="00AC361A"/>
    <w:rsid w:val="00AC46F0"/>
    <w:rsid w:val="00AD1334"/>
    <w:rsid w:val="00AD234F"/>
    <w:rsid w:val="00AD35CB"/>
    <w:rsid w:val="00AD3B7B"/>
    <w:rsid w:val="00AD3C05"/>
    <w:rsid w:val="00AD4B2D"/>
    <w:rsid w:val="00AD5119"/>
    <w:rsid w:val="00AD59B5"/>
    <w:rsid w:val="00AD59B8"/>
    <w:rsid w:val="00AD7852"/>
    <w:rsid w:val="00AE0BE2"/>
    <w:rsid w:val="00AE1C87"/>
    <w:rsid w:val="00AE4174"/>
    <w:rsid w:val="00AE4D54"/>
    <w:rsid w:val="00AE5AF1"/>
    <w:rsid w:val="00AE5EBE"/>
    <w:rsid w:val="00AE6EF9"/>
    <w:rsid w:val="00AE73F3"/>
    <w:rsid w:val="00AE77DD"/>
    <w:rsid w:val="00AF0452"/>
    <w:rsid w:val="00AF1C1E"/>
    <w:rsid w:val="00AF1CE2"/>
    <w:rsid w:val="00AF3835"/>
    <w:rsid w:val="00AF3885"/>
    <w:rsid w:val="00AF5671"/>
    <w:rsid w:val="00AF6297"/>
    <w:rsid w:val="00AF70EE"/>
    <w:rsid w:val="00AF7860"/>
    <w:rsid w:val="00AF7DC7"/>
    <w:rsid w:val="00B005EB"/>
    <w:rsid w:val="00B0074D"/>
    <w:rsid w:val="00B01211"/>
    <w:rsid w:val="00B01A86"/>
    <w:rsid w:val="00B01D58"/>
    <w:rsid w:val="00B02AD7"/>
    <w:rsid w:val="00B02C61"/>
    <w:rsid w:val="00B03C61"/>
    <w:rsid w:val="00B04BB5"/>
    <w:rsid w:val="00B05268"/>
    <w:rsid w:val="00B05C7D"/>
    <w:rsid w:val="00B077FB"/>
    <w:rsid w:val="00B07E97"/>
    <w:rsid w:val="00B07EBF"/>
    <w:rsid w:val="00B07EFC"/>
    <w:rsid w:val="00B116CE"/>
    <w:rsid w:val="00B119F3"/>
    <w:rsid w:val="00B1285C"/>
    <w:rsid w:val="00B13961"/>
    <w:rsid w:val="00B14249"/>
    <w:rsid w:val="00B15C19"/>
    <w:rsid w:val="00B1671D"/>
    <w:rsid w:val="00B17B76"/>
    <w:rsid w:val="00B209DC"/>
    <w:rsid w:val="00B22155"/>
    <w:rsid w:val="00B235F9"/>
    <w:rsid w:val="00B23910"/>
    <w:rsid w:val="00B23C7C"/>
    <w:rsid w:val="00B23DBA"/>
    <w:rsid w:val="00B23E60"/>
    <w:rsid w:val="00B24398"/>
    <w:rsid w:val="00B27DD0"/>
    <w:rsid w:val="00B30439"/>
    <w:rsid w:val="00B305E5"/>
    <w:rsid w:val="00B3378A"/>
    <w:rsid w:val="00B34368"/>
    <w:rsid w:val="00B3453D"/>
    <w:rsid w:val="00B349DE"/>
    <w:rsid w:val="00B35562"/>
    <w:rsid w:val="00B36312"/>
    <w:rsid w:val="00B37B41"/>
    <w:rsid w:val="00B40F3E"/>
    <w:rsid w:val="00B4161D"/>
    <w:rsid w:val="00B41624"/>
    <w:rsid w:val="00B41805"/>
    <w:rsid w:val="00B418D6"/>
    <w:rsid w:val="00B42C8F"/>
    <w:rsid w:val="00B43F34"/>
    <w:rsid w:val="00B460F6"/>
    <w:rsid w:val="00B47750"/>
    <w:rsid w:val="00B4779C"/>
    <w:rsid w:val="00B47B9E"/>
    <w:rsid w:val="00B47BD4"/>
    <w:rsid w:val="00B47E36"/>
    <w:rsid w:val="00B50B35"/>
    <w:rsid w:val="00B50EA2"/>
    <w:rsid w:val="00B5135E"/>
    <w:rsid w:val="00B513D9"/>
    <w:rsid w:val="00B51C40"/>
    <w:rsid w:val="00B55459"/>
    <w:rsid w:val="00B564C4"/>
    <w:rsid w:val="00B564D3"/>
    <w:rsid w:val="00B6159F"/>
    <w:rsid w:val="00B61DC9"/>
    <w:rsid w:val="00B63176"/>
    <w:rsid w:val="00B63EC3"/>
    <w:rsid w:val="00B6408E"/>
    <w:rsid w:val="00B6442B"/>
    <w:rsid w:val="00B64FF2"/>
    <w:rsid w:val="00B6505B"/>
    <w:rsid w:val="00B6510B"/>
    <w:rsid w:val="00B65396"/>
    <w:rsid w:val="00B653A9"/>
    <w:rsid w:val="00B66254"/>
    <w:rsid w:val="00B71E8E"/>
    <w:rsid w:val="00B7240D"/>
    <w:rsid w:val="00B72D4B"/>
    <w:rsid w:val="00B73617"/>
    <w:rsid w:val="00B7367E"/>
    <w:rsid w:val="00B74B55"/>
    <w:rsid w:val="00B74D5B"/>
    <w:rsid w:val="00B75124"/>
    <w:rsid w:val="00B77639"/>
    <w:rsid w:val="00B77DE0"/>
    <w:rsid w:val="00B804E6"/>
    <w:rsid w:val="00B81558"/>
    <w:rsid w:val="00B817B1"/>
    <w:rsid w:val="00B81FCC"/>
    <w:rsid w:val="00B84131"/>
    <w:rsid w:val="00B8420E"/>
    <w:rsid w:val="00B84B56"/>
    <w:rsid w:val="00B86430"/>
    <w:rsid w:val="00B869B8"/>
    <w:rsid w:val="00B91338"/>
    <w:rsid w:val="00B9141A"/>
    <w:rsid w:val="00B91F43"/>
    <w:rsid w:val="00B94195"/>
    <w:rsid w:val="00B941F4"/>
    <w:rsid w:val="00B948E8"/>
    <w:rsid w:val="00B948FD"/>
    <w:rsid w:val="00B94DCF"/>
    <w:rsid w:val="00B95711"/>
    <w:rsid w:val="00B95CF2"/>
    <w:rsid w:val="00B97FF3"/>
    <w:rsid w:val="00BA00BA"/>
    <w:rsid w:val="00BA028E"/>
    <w:rsid w:val="00BA07CC"/>
    <w:rsid w:val="00BA1997"/>
    <w:rsid w:val="00BA27B8"/>
    <w:rsid w:val="00BA2E48"/>
    <w:rsid w:val="00BA3232"/>
    <w:rsid w:val="00BA5C2D"/>
    <w:rsid w:val="00BA5CBD"/>
    <w:rsid w:val="00BA5D1A"/>
    <w:rsid w:val="00BA5D2C"/>
    <w:rsid w:val="00BA6A9C"/>
    <w:rsid w:val="00BA7076"/>
    <w:rsid w:val="00BB0476"/>
    <w:rsid w:val="00BB058E"/>
    <w:rsid w:val="00BB0A29"/>
    <w:rsid w:val="00BB0BFC"/>
    <w:rsid w:val="00BB1CDF"/>
    <w:rsid w:val="00BB3251"/>
    <w:rsid w:val="00BB3339"/>
    <w:rsid w:val="00BB3A14"/>
    <w:rsid w:val="00BB5DFF"/>
    <w:rsid w:val="00BB618C"/>
    <w:rsid w:val="00BB6F3E"/>
    <w:rsid w:val="00BB7954"/>
    <w:rsid w:val="00BC1E4E"/>
    <w:rsid w:val="00BC21DD"/>
    <w:rsid w:val="00BC4553"/>
    <w:rsid w:val="00BC4767"/>
    <w:rsid w:val="00BC4852"/>
    <w:rsid w:val="00BC5AE8"/>
    <w:rsid w:val="00BC60A2"/>
    <w:rsid w:val="00BC706E"/>
    <w:rsid w:val="00BC7A44"/>
    <w:rsid w:val="00BD0098"/>
    <w:rsid w:val="00BD0491"/>
    <w:rsid w:val="00BD0BB2"/>
    <w:rsid w:val="00BD1D6E"/>
    <w:rsid w:val="00BD34B6"/>
    <w:rsid w:val="00BD3E7C"/>
    <w:rsid w:val="00BD444F"/>
    <w:rsid w:val="00BE0381"/>
    <w:rsid w:val="00BE094F"/>
    <w:rsid w:val="00BE0E4F"/>
    <w:rsid w:val="00BE0EB0"/>
    <w:rsid w:val="00BE10FC"/>
    <w:rsid w:val="00BE2611"/>
    <w:rsid w:val="00BE3330"/>
    <w:rsid w:val="00BE47E4"/>
    <w:rsid w:val="00BE5368"/>
    <w:rsid w:val="00BE5B8C"/>
    <w:rsid w:val="00BE5C83"/>
    <w:rsid w:val="00BE5E98"/>
    <w:rsid w:val="00BE608A"/>
    <w:rsid w:val="00BE6563"/>
    <w:rsid w:val="00BE7736"/>
    <w:rsid w:val="00BE7863"/>
    <w:rsid w:val="00BE78A3"/>
    <w:rsid w:val="00BE7AB0"/>
    <w:rsid w:val="00BF021D"/>
    <w:rsid w:val="00BF0511"/>
    <w:rsid w:val="00BF234A"/>
    <w:rsid w:val="00BF2394"/>
    <w:rsid w:val="00BF23E4"/>
    <w:rsid w:val="00BF2D5B"/>
    <w:rsid w:val="00BF3AD9"/>
    <w:rsid w:val="00BF3CF2"/>
    <w:rsid w:val="00BF5659"/>
    <w:rsid w:val="00BF6D0A"/>
    <w:rsid w:val="00BF7CA0"/>
    <w:rsid w:val="00C0068F"/>
    <w:rsid w:val="00C006A9"/>
    <w:rsid w:val="00C00F8C"/>
    <w:rsid w:val="00C01D50"/>
    <w:rsid w:val="00C01EE7"/>
    <w:rsid w:val="00C03632"/>
    <w:rsid w:val="00C03D9C"/>
    <w:rsid w:val="00C05BB7"/>
    <w:rsid w:val="00C061CD"/>
    <w:rsid w:val="00C07A5F"/>
    <w:rsid w:val="00C07A76"/>
    <w:rsid w:val="00C10427"/>
    <w:rsid w:val="00C10EEB"/>
    <w:rsid w:val="00C10FE3"/>
    <w:rsid w:val="00C12BD4"/>
    <w:rsid w:val="00C1348A"/>
    <w:rsid w:val="00C13671"/>
    <w:rsid w:val="00C137CF"/>
    <w:rsid w:val="00C13CF5"/>
    <w:rsid w:val="00C1444B"/>
    <w:rsid w:val="00C14FAC"/>
    <w:rsid w:val="00C15227"/>
    <w:rsid w:val="00C203E4"/>
    <w:rsid w:val="00C21864"/>
    <w:rsid w:val="00C21B16"/>
    <w:rsid w:val="00C235CA"/>
    <w:rsid w:val="00C23A1D"/>
    <w:rsid w:val="00C24703"/>
    <w:rsid w:val="00C2481A"/>
    <w:rsid w:val="00C256B9"/>
    <w:rsid w:val="00C25C2B"/>
    <w:rsid w:val="00C25DB0"/>
    <w:rsid w:val="00C27979"/>
    <w:rsid w:val="00C30784"/>
    <w:rsid w:val="00C3114B"/>
    <w:rsid w:val="00C3409E"/>
    <w:rsid w:val="00C34387"/>
    <w:rsid w:val="00C35496"/>
    <w:rsid w:val="00C363D8"/>
    <w:rsid w:val="00C37345"/>
    <w:rsid w:val="00C40BE4"/>
    <w:rsid w:val="00C416A8"/>
    <w:rsid w:val="00C4252B"/>
    <w:rsid w:val="00C43993"/>
    <w:rsid w:val="00C43DD0"/>
    <w:rsid w:val="00C46659"/>
    <w:rsid w:val="00C46DCC"/>
    <w:rsid w:val="00C476CD"/>
    <w:rsid w:val="00C47DE9"/>
    <w:rsid w:val="00C50185"/>
    <w:rsid w:val="00C5068B"/>
    <w:rsid w:val="00C50719"/>
    <w:rsid w:val="00C5124B"/>
    <w:rsid w:val="00C514CB"/>
    <w:rsid w:val="00C51BDB"/>
    <w:rsid w:val="00C51ED1"/>
    <w:rsid w:val="00C52114"/>
    <w:rsid w:val="00C5277D"/>
    <w:rsid w:val="00C5378F"/>
    <w:rsid w:val="00C545E8"/>
    <w:rsid w:val="00C554CD"/>
    <w:rsid w:val="00C556EA"/>
    <w:rsid w:val="00C557D4"/>
    <w:rsid w:val="00C56406"/>
    <w:rsid w:val="00C5741F"/>
    <w:rsid w:val="00C5799F"/>
    <w:rsid w:val="00C57E4A"/>
    <w:rsid w:val="00C60700"/>
    <w:rsid w:val="00C60A90"/>
    <w:rsid w:val="00C60E01"/>
    <w:rsid w:val="00C62C26"/>
    <w:rsid w:val="00C6352E"/>
    <w:rsid w:val="00C64322"/>
    <w:rsid w:val="00C64F02"/>
    <w:rsid w:val="00C65B98"/>
    <w:rsid w:val="00C66147"/>
    <w:rsid w:val="00C66548"/>
    <w:rsid w:val="00C66B69"/>
    <w:rsid w:val="00C66F1C"/>
    <w:rsid w:val="00C73A52"/>
    <w:rsid w:val="00C74F2E"/>
    <w:rsid w:val="00C75449"/>
    <w:rsid w:val="00C76DEE"/>
    <w:rsid w:val="00C76F26"/>
    <w:rsid w:val="00C76F3C"/>
    <w:rsid w:val="00C77DEA"/>
    <w:rsid w:val="00C82842"/>
    <w:rsid w:val="00C83761"/>
    <w:rsid w:val="00C84D97"/>
    <w:rsid w:val="00C85B48"/>
    <w:rsid w:val="00C86130"/>
    <w:rsid w:val="00C86FB1"/>
    <w:rsid w:val="00C87A7C"/>
    <w:rsid w:val="00C87FC8"/>
    <w:rsid w:val="00C9002E"/>
    <w:rsid w:val="00C906C7"/>
    <w:rsid w:val="00C90CE2"/>
    <w:rsid w:val="00C918F8"/>
    <w:rsid w:val="00C91BE3"/>
    <w:rsid w:val="00C9250E"/>
    <w:rsid w:val="00C92862"/>
    <w:rsid w:val="00C942E1"/>
    <w:rsid w:val="00C95043"/>
    <w:rsid w:val="00C954DF"/>
    <w:rsid w:val="00C9648F"/>
    <w:rsid w:val="00C96D64"/>
    <w:rsid w:val="00C97836"/>
    <w:rsid w:val="00CA0AE9"/>
    <w:rsid w:val="00CA1780"/>
    <w:rsid w:val="00CA1DB3"/>
    <w:rsid w:val="00CA20D5"/>
    <w:rsid w:val="00CA20F3"/>
    <w:rsid w:val="00CA26C3"/>
    <w:rsid w:val="00CA29F2"/>
    <w:rsid w:val="00CA2B3E"/>
    <w:rsid w:val="00CA38FB"/>
    <w:rsid w:val="00CA3FCB"/>
    <w:rsid w:val="00CA5526"/>
    <w:rsid w:val="00CA5DE1"/>
    <w:rsid w:val="00CA6173"/>
    <w:rsid w:val="00CA643F"/>
    <w:rsid w:val="00CB0589"/>
    <w:rsid w:val="00CB0910"/>
    <w:rsid w:val="00CB0B90"/>
    <w:rsid w:val="00CB0C61"/>
    <w:rsid w:val="00CB0DB5"/>
    <w:rsid w:val="00CB12CC"/>
    <w:rsid w:val="00CB18BF"/>
    <w:rsid w:val="00CB321F"/>
    <w:rsid w:val="00CB424A"/>
    <w:rsid w:val="00CB7D48"/>
    <w:rsid w:val="00CB7D4A"/>
    <w:rsid w:val="00CC0184"/>
    <w:rsid w:val="00CC03D5"/>
    <w:rsid w:val="00CC1D0C"/>
    <w:rsid w:val="00CC22D8"/>
    <w:rsid w:val="00CC26B1"/>
    <w:rsid w:val="00CC4705"/>
    <w:rsid w:val="00CC5819"/>
    <w:rsid w:val="00CC5899"/>
    <w:rsid w:val="00CC62F3"/>
    <w:rsid w:val="00CC6973"/>
    <w:rsid w:val="00CC6F5A"/>
    <w:rsid w:val="00CC72B0"/>
    <w:rsid w:val="00CD082E"/>
    <w:rsid w:val="00CD0D34"/>
    <w:rsid w:val="00CD199F"/>
    <w:rsid w:val="00CD2251"/>
    <w:rsid w:val="00CD2652"/>
    <w:rsid w:val="00CD6469"/>
    <w:rsid w:val="00CE05F1"/>
    <w:rsid w:val="00CE19B3"/>
    <w:rsid w:val="00CE2C60"/>
    <w:rsid w:val="00CE6BDA"/>
    <w:rsid w:val="00CE7426"/>
    <w:rsid w:val="00CE7564"/>
    <w:rsid w:val="00CE778F"/>
    <w:rsid w:val="00CF001F"/>
    <w:rsid w:val="00CF0431"/>
    <w:rsid w:val="00CF16B6"/>
    <w:rsid w:val="00CF1F85"/>
    <w:rsid w:val="00CF222C"/>
    <w:rsid w:val="00CF2378"/>
    <w:rsid w:val="00CF2708"/>
    <w:rsid w:val="00CF2D0E"/>
    <w:rsid w:val="00CF445B"/>
    <w:rsid w:val="00CF4DBC"/>
    <w:rsid w:val="00CF5DBE"/>
    <w:rsid w:val="00CF64D7"/>
    <w:rsid w:val="00CF727B"/>
    <w:rsid w:val="00CF7A26"/>
    <w:rsid w:val="00CF7B22"/>
    <w:rsid w:val="00CF7C90"/>
    <w:rsid w:val="00D01B31"/>
    <w:rsid w:val="00D02435"/>
    <w:rsid w:val="00D034EF"/>
    <w:rsid w:val="00D0602A"/>
    <w:rsid w:val="00D07A4E"/>
    <w:rsid w:val="00D07B74"/>
    <w:rsid w:val="00D108F8"/>
    <w:rsid w:val="00D10A4E"/>
    <w:rsid w:val="00D1133F"/>
    <w:rsid w:val="00D11621"/>
    <w:rsid w:val="00D11E1B"/>
    <w:rsid w:val="00D14672"/>
    <w:rsid w:val="00D14C05"/>
    <w:rsid w:val="00D15321"/>
    <w:rsid w:val="00D158A3"/>
    <w:rsid w:val="00D16B3B"/>
    <w:rsid w:val="00D16F39"/>
    <w:rsid w:val="00D1764E"/>
    <w:rsid w:val="00D177C3"/>
    <w:rsid w:val="00D2151E"/>
    <w:rsid w:val="00D23ABF"/>
    <w:rsid w:val="00D2437D"/>
    <w:rsid w:val="00D2461F"/>
    <w:rsid w:val="00D26AC6"/>
    <w:rsid w:val="00D26E58"/>
    <w:rsid w:val="00D2750B"/>
    <w:rsid w:val="00D30756"/>
    <w:rsid w:val="00D31A30"/>
    <w:rsid w:val="00D32286"/>
    <w:rsid w:val="00D32392"/>
    <w:rsid w:val="00D3282D"/>
    <w:rsid w:val="00D33792"/>
    <w:rsid w:val="00D3432E"/>
    <w:rsid w:val="00D348E7"/>
    <w:rsid w:val="00D34EAE"/>
    <w:rsid w:val="00D3592D"/>
    <w:rsid w:val="00D35E51"/>
    <w:rsid w:val="00D3606A"/>
    <w:rsid w:val="00D36132"/>
    <w:rsid w:val="00D37024"/>
    <w:rsid w:val="00D37582"/>
    <w:rsid w:val="00D403E8"/>
    <w:rsid w:val="00D41113"/>
    <w:rsid w:val="00D41F46"/>
    <w:rsid w:val="00D42968"/>
    <w:rsid w:val="00D4348D"/>
    <w:rsid w:val="00D4386F"/>
    <w:rsid w:val="00D43D42"/>
    <w:rsid w:val="00D43F0C"/>
    <w:rsid w:val="00D446DD"/>
    <w:rsid w:val="00D45255"/>
    <w:rsid w:val="00D452E3"/>
    <w:rsid w:val="00D454C7"/>
    <w:rsid w:val="00D45862"/>
    <w:rsid w:val="00D458D6"/>
    <w:rsid w:val="00D45C43"/>
    <w:rsid w:val="00D45DA5"/>
    <w:rsid w:val="00D45F5B"/>
    <w:rsid w:val="00D463D2"/>
    <w:rsid w:val="00D46600"/>
    <w:rsid w:val="00D46DA3"/>
    <w:rsid w:val="00D47339"/>
    <w:rsid w:val="00D505E3"/>
    <w:rsid w:val="00D508CE"/>
    <w:rsid w:val="00D50C67"/>
    <w:rsid w:val="00D51950"/>
    <w:rsid w:val="00D52B60"/>
    <w:rsid w:val="00D53547"/>
    <w:rsid w:val="00D53B23"/>
    <w:rsid w:val="00D53ED9"/>
    <w:rsid w:val="00D53F49"/>
    <w:rsid w:val="00D54858"/>
    <w:rsid w:val="00D559F6"/>
    <w:rsid w:val="00D57767"/>
    <w:rsid w:val="00D60652"/>
    <w:rsid w:val="00D60D88"/>
    <w:rsid w:val="00D610A9"/>
    <w:rsid w:val="00D61B26"/>
    <w:rsid w:val="00D61C3F"/>
    <w:rsid w:val="00D61EE6"/>
    <w:rsid w:val="00D62B7C"/>
    <w:rsid w:val="00D63140"/>
    <w:rsid w:val="00D637D7"/>
    <w:rsid w:val="00D63EA0"/>
    <w:rsid w:val="00D664B1"/>
    <w:rsid w:val="00D66D0A"/>
    <w:rsid w:val="00D66D76"/>
    <w:rsid w:val="00D66DA6"/>
    <w:rsid w:val="00D67FD2"/>
    <w:rsid w:val="00D70B30"/>
    <w:rsid w:val="00D70F7F"/>
    <w:rsid w:val="00D72060"/>
    <w:rsid w:val="00D72E1B"/>
    <w:rsid w:val="00D73F77"/>
    <w:rsid w:val="00D746BE"/>
    <w:rsid w:val="00D753ED"/>
    <w:rsid w:val="00D774DB"/>
    <w:rsid w:val="00D77BF0"/>
    <w:rsid w:val="00D80439"/>
    <w:rsid w:val="00D8159D"/>
    <w:rsid w:val="00D8178D"/>
    <w:rsid w:val="00D81D59"/>
    <w:rsid w:val="00D826BE"/>
    <w:rsid w:val="00D82BA4"/>
    <w:rsid w:val="00D8322D"/>
    <w:rsid w:val="00D83235"/>
    <w:rsid w:val="00D8349F"/>
    <w:rsid w:val="00D8493C"/>
    <w:rsid w:val="00D84BB3"/>
    <w:rsid w:val="00D85739"/>
    <w:rsid w:val="00D85908"/>
    <w:rsid w:val="00D85C8B"/>
    <w:rsid w:val="00D85D45"/>
    <w:rsid w:val="00D85FD8"/>
    <w:rsid w:val="00D85FEF"/>
    <w:rsid w:val="00D86FE6"/>
    <w:rsid w:val="00D91E8F"/>
    <w:rsid w:val="00D91F73"/>
    <w:rsid w:val="00D949D4"/>
    <w:rsid w:val="00D96D0F"/>
    <w:rsid w:val="00DA1964"/>
    <w:rsid w:val="00DA2489"/>
    <w:rsid w:val="00DA4A7C"/>
    <w:rsid w:val="00DA6991"/>
    <w:rsid w:val="00DA7634"/>
    <w:rsid w:val="00DB020E"/>
    <w:rsid w:val="00DB0591"/>
    <w:rsid w:val="00DB2965"/>
    <w:rsid w:val="00DB31C2"/>
    <w:rsid w:val="00DB3664"/>
    <w:rsid w:val="00DB36CC"/>
    <w:rsid w:val="00DB4290"/>
    <w:rsid w:val="00DB4E3C"/>
    <w:rsid w:val="00DB5271"/>
    <w:rsid w:val="00DB58CA"/>
    <w:rsid w:val="00DB7031"/>
    <w:rsid w:val="00DB7F40"/>
    <w:rsid w:val="00DC2069"/>
    <w:rsid w:val="00DC2119"/>
    <w:rsid w:val="00DC31BC"/>
    <w:rsid w:val="00DC367B"/>
    <w:rsid w:val="00DC3ADC"/>
    <w:rsid w:val="00DC3F47"/>
    <w:rsid w:val="00DC4C4B"/>
    <w:rsid w:val="00DC5230"/>
    <w:rsid w:val="00DC5912"/>
    <w:rsid w:val="00DC610A"/>
    <w:rsid w:val="00DC61BA"/>
    <w:rsid w:val="00DC7C76"/>
    <w:rsid w:val="00DC7F9D"/>
    <w:rsid w:val="00DD035E"/>
    <w:rsid w:val="00DD1088"/>
    <w:rsid w:val="00DD2018"/>
    <w:rsid w:val="00DD2181"/>
    <w:rsid w:val="00DD3371"/>
    <w:rsid w:val="00DD3880"/>
    <w:rsid w:val="00DD43DD"/>
    <w:rsid w:val="00DD4ED7"/>
    <w:rsid w:val="00DD571E"/>
    <w:rsid w:val="00DD5A7F"/>
    <w:rsid w:val="00DD6129"/>
    <w:rsid w:val="00DD6A05"/>
    <w:rsid w:val="00DD6B11"/>
    <w:rsid w:val="00DD7751"/>
    <w:rsid w:val="00DD7D38"/>
    <w:rsid w:val="00DE02AB"/>
    <w:rsid w:val="00DE249C"/>
    <w:rsid w:val="00DE35E1"/>
    <w:rsid w:val="00DE60A4"/>
    <w:rsid w:val="00DE774D"/>
    <w:rsid w:val="00DF0CA0"/>
    <w:rsid w:val="00DF1855"/>
    <w:rsid w:val="00DF3D5A"/>
    <w:rsid w:val="00DF423E"/>
    <w:rsid w:val="00DF5945"/>
    <w:rsid w:val="00DF5CDF"/>
    <w:rsid w:val="00DF5FD4"/>
    <w:rsid w:val="00DF6451"/>
    <w:rsid w:val="00DF6FA7"/>
    <w:rsid w:val="00DF716A"/>
    <w:rsid w:val="00DF72FC"/>
    <w:rsid w:val="00DF78F2"/>
    <w:rsid w:val="00E01896"/>
    <w:rsid w:val="00E01EBD"/>
    <w:rsid w:val="00E03A8A"/>
    <w:rsid w:val="00E055C9"/>
    <w:rsid w:val="00E06095"/>
    <w:rsid w:val="00E0654F"/>
    <w:rsid w:val="00E06D60"/>
    <w:rsid w:val="00E07A08"/>
    <w:rsid w:val="00E07C9F"/>
    <w:rsid w:val="00E10227"/>
    <w:rsid w:val="00E1048A"/>
    <w:rsid w:val="00E10977"/>
    <w:rsid w:val="00E10B20"/>
    <w:rsid w:val="00E10CE1"/>
    <w:rsid w:val="00E116CE"/>
    <w:rsid w:val="00E11B8E"/>
    <w:rsid w:val="00E11BFD"/>
    <w:rsid w:val="00E11C5A"/>
    <w:rsid w:val="00E1423F"/>
    <w:rsid w:val="00E152A2"/>
    <w:rsid w:val="00E15355"/>
    <w:rsid w:val="00E15446"/>
    <w:rsid w:val="00E15A25"/>
    <w:rsid w:val="00E15C9D"/>
    <w:rsid w:val="00E16A03"/>
    <w:rsid w:val="00E213C6"/>
    <w:rsid w:val="00E2189E"/>
    <w:rsid w:val="00E21F2E"/>
    <w:rsid w:val="00E22110"/>
    <w:rsid w:val="00E228CC"/>
    <w:rsid w:val="00E22F39"/>
    <w:rsid w:val="00E23899"/>
    <w:rsid w:val="00E24155"/>
    <w:rsid w:val="00E24A7D"/>
    <w:rsid w:val="00E25076"/>
    <w:rsid w:val="00E25C7F"/>
    <w:rsid w:val="00E25DF4"/>
    <w:rsid w:val="00E27458"/>
    <w:rsid w:val="00E27955"/>
    <w:rsid w:val="00E2797E"/>
    <w:rsid w:val="00E27D90"/>
    <w:rsid w:val="00E27FDF"/>
    <w:rsid w:val="00E3073E"/>
    <w:rsid w:val="00E30C5B"/>
    <w:rsid w:val="00E310BF"/>
    <w:rsid w:val="00E31DD7"/>
    <w:rsid w:val="00E32143"/>
    <w:rsid w:val="00E322A4"/>
    <w:rsid w:val="00E3266D"/>
    <w:rsid w:val="00E331F5"/>
    <w:rsid w:val="00E3571C"/>
    <w:rsid w:val="00E367B5"/>
    <w:rsid w:val="00E37AC8"/>
    <w:rsid w:val="00E37C9A"/>
    <w:rsid w:val="00E40658"/>
    <w:rsid w:val="00E407AE"/>
    <w:rsid w:val="00E4085B"/>
    <w:rsid w:val="00E40D68"/>
    <w:rsid w:val="00E4426B"/>
    <w:rsid w:val="00E44703"/>
    <w:rsid w:val="00E4490E"/>
    <w:rsid w:val="00E46624"/>
    <w:rsid w:val="00E469E3"/>
    <w:rsid w:val="00E46DD8"/>
    <w:rsid w:val="00E47375"/>
    <w:rsid w:val="00E47C41"/>
    <w:rsid w:val="00E47F4B"/>
    <w:rsid w:val="00E50635"/>
    <w:rsid w:val="00E51458"/>
    <w:rsid w:val="00E517CC"/>
    <w:rsid w:val="00E51F32"/>
    <w:rsid w:val="00E52B0B"/>
    <w:rsid w:val="00E52E76"/>
    <w:rsid w:val="00E53208"/>
    <w:rsid w:val="00E53D08"/>
    <w:rsid w:val="00E548F9"/>
    <w:rsid w:val="00E55219"/>
    <w:rsid w:val="00E5536E"/>
    <w:rsid w:val="00E56EEF"/>
    <w:rsid w:val="00E57EB0"/>
    <w:rsid w:val="00E61552"/>
    <w:rsid w:val="00E61879"/>
    <w:rsid w:val="00E63223"/>
    <w:rsid w:val="00E63E10"/>
    <w:rsid w:val="00E65540"/>
    <w:rsid w:val="00E6607B"/>
    <w:rsid w:val="00E66B59"/>
    <w:rsid w:val="00E673DE"/>
    <w:rsid w:val="00E71E41"/>
    <w:rsid w:val="00E720FB"/>
    <w:rsid w:val="00E72BAC"/>
    <w:rsid w:val="00E72CCA"/>
    <w:rsid w:val="00E73711"/>
    <w:rsid w:val="00E737D8"/>
    <w:rsid w:val="00E74001"/>
    <w:rsid w:val="00E746D6"/>
    <w:rsid w:val="00E74B6C"/>
    <w:rsid w:val="00E7568A"/>
    <w:rsid w:val="00E76B71"/>
    <w:rsid w:val="00E77D5B"/>
    <w:rsid w:val="00E80FC2"/>
    <w:rsid w:val="00E827A4"/>
    <w:rsid w:val="00E82973"/>
    <w:rsid w:val="00E831DA"/>
    <w:rsid w:val="00E83786"/>
    <w:rsid w:val="00E85530"/>
    <w:rsid w:val="00E85DA0"/>
    <w:rsid w:val="00E85E04"/>
    <w:rsid w:val="00E90F34"/>
    <w:rsid w:val="00E91C71"/>
    <w:rsid w:val="00E91DCA"/>
    <w:rsid w:val="00E92674"/>
    <w:rsid w:val="00E92D29"/>
    <w:rsid w:val="00E934F1"/>
    <w:rsid w:val="00E9439B"/>
    <w:rsid w:val="00E9464A"/>
    <w:rsid w:val="00E953E8"/>
    <w:rsid w:val="00E95B6F"/>
    <w:rsid w:val="00E96891"/>
    <w:rsid w:val="00E96CE7"/>
    <w:rsid w:val="00E973C5"/>
    <w:rsid w:val="00E97B2A"/>
    <w:rsid w:val="00EA033F"/>
    <w:rsid w:val="00EA0BBE"/>
    <w:rsid w:val="00EA0E36"/>
    <w:rsid w:val="00EA1B46"/>
    <w:rsid w:val="00EA1DC3"/>
    <w:rsid w:val="00EA2374"/>
    <w:rsid w:val="00EA300C"/>
    <w:rsid w:val="00EA397A"/>
    <w:rsid w:val="00EA5963"/>
    <w:rsid w:val="00EB0A76"/>
    <w:rsid w:val="00EB21D5"/>
    <w:rsid w:val="00EB2227"/>
    <w:rsid w:val="00EB2313"/>
    <w:rsid w:val="00EB3713"/>
    <w:rsid w:val="00EB5801"/>
    <w:rsid w:val="00EB5A50"/>
    <w:rsid w:val="00EB5DF0"/>
    <w:rsid w:val="00EB6066"/>
    <w:rsid w:val="00EB648F"/>
    <w:rsid w:val="00EB6A85"/>
    <w:rsid w:val="00EB7CC3"/>
    <w:rsid w:val="00EC06D6"/>
    <w:rsid w:val="00EC1BA1"/>
    <w:rsid w:val="00EC1EB8"/>
    <w:rsid w:val="00EC21D4"/>
    <w:rsid w:val="00EC508B"/>
    <w:rsid w:val="00EC60E8"/>
    <w:rsid w:val="00EC6205"/>
    <w:rsid w:val="00EC6BF8"/>
    <w:rsid w:val="00EC755E"/>
    <w:rsid w:val="00ED0EB2"/>
    <w:rsid w:val="00ED1FFE"/>
    <w:rsid w:val="00ED226E"/>
    <w:rsid w:val="00ED2FF9"/>
    <w:rsid w:val="00ED502F"/>
    <w:rsid w:val="00ED5475"/>
    <w:rsid w:val="00ED556B"/>
    <w:rsid w:val="00ED5885"/>
    <w:rsid w:val="00ED6CF8"/>
    <w:rsid w:val="00ED7160"/>
    <w:rsid w:val="00ED77BC"/>
    <w:rsid w:val="00EE26D1"/>
    <w:rsid w:val="00EE2D31"/>
    <w:rsid w:val="00EE3CAB"/>
    <w:rsid w:val="00EE4AF3"/>
    <w:rsid w:val="00EE5AFD"/>
    <w:rsid w:val="00EE7CB3"/>
    <w:rsid w:val="00EF03ED"/>
    <w:rsid w:val="00EF0C8E"/>
    <w:rsid w:val="00EF15B2"/>
    <w:rsid w:val="00EF24DB"/>
    <w:rsid w:val="00EF2804"/>
    <w:rsid w:val="00EF2B1C"/>
    <w:rsid w:val="00EF5AA8"/>
    <w:rsid w:val="00EF5AD6"/>
    <w:rsid w:val="00EF6A96"/>
    <w:rsid w:val="00EF7763"/>
    <w:rsid w:val="00EF7F39"/>
    <w:rsid w:val="00F003D9"/>
    <w:rsid w:val="00F00869"/>
    <w:rsid w:val="00F01F12"/>
    <w:rsid w:val="00F03024"/>
    <w:rsid w:val="00F03460"/>
    <w:rsid w:val="00F077AC"/>
    <w:rsid w:val="00F07DBD"/>
    <w:rsid w:val="00F10A45"/>
    <w:rsid w:val="00F113EB"/>
    <w:rsid w:val="00F12792"/>
    <w:rsid w:val="00F12E6E"/>
    <w:rsid w:val="00F13A62"/>
    <w:rsid w:val="00F170B1"/>
    <w:rsid w:val="00F17F72"/>
    <w:rsid w:val="00F2045F"/>
    <w:rsid w:val="00F208B1"/>
    <w:rsid w:val="00F20B1D"/>
    <w:rsid w:val="00F20C3E"/>
    <w:rsid w:val="00F21DAE"/>
    <w:rsid w:val="00F223C0"/>
    <w:rsid w:val="00F2243D"/>
    <w:rsid w:val="00F22991"/>
    <w:rsid w:val="00F23872"/>
    <w:rsid w:val="00F24AD5"/>
    <w:rsid w:val="00F25F27"/>
    <w:rsid w:val="00F26026"/>
    <w:rsid w:val="00F262B8"/>
    <w:rsid w:val="00F27051"/>
    <w:rsid w:val="00F27324"/>
    <w:rsid w:val="00F27F93"/>
    <w:rsid w:val="00F304A0"/>
    <w:rsid w:val="00F30DF5"/>
    <w:rsid w:val="00F32080"/>
    <w:rsid w:val="00F32DA3"/>
    <w:rsid w:val="00F3434C"/>
    <w:rsid w:val="00F34384"/>
    <w:rsid w:val="00F34989"/>
    <w:rsid w:val="00F34ADC"/>
    <w:rsid w:val="00F36848"/>
    <w:rsid w:val="00F408B9"/>
    <w:rsid w:val="00F41A85"/>
    <w:rsid w:val="00F41AB1"/>
    <w:rsid w:val="00F41E38"/>
    <w:rsid w:val="00F4297B"/>
    <w:rsid w:val="00F42A59"/>
    <w:rsid w:val="00F4487F"/>
    <w:rsid w:val="00F44AE3"/>
    <w:rsid w:val="00F457ED"/>
    <w:rsid w:val="00F46D7E"/>
    <w:rsid w:val="00F46EEA"/>
    <w:rsid w:val="00F4773C"/>
    <w:rsid w:val="00F4795B"/>
    <w:rsid w:val="00F509A1"/>
    <w:rsid w:val="00F51106"/>
    <w:rsid w:val="00F524E0"/>
    <w:rsid w:val="00F52944"/>
    <w:rsid w:val="00F52A4D"/>
    <w:rsid w:val="00F53650"/>
    <w:rsid w:val="00F53A5F"/>
    <w:rsid w:val="00F5435E"/>
    <w:rsid w:val="00F546B7"/>
    <w:rsid w:val="00F54DD9"/>
    <w:rsid w:val="00F552FB"/>
    <w:rsid w:val="00F561F7"/>
    <w:rsid w:val="00F56C17"/>
    <w:rsid w:val="00F57CA2"/>
    <w:rsid w:val="00F60C6F"/>
    <w:rsid w:val="00F61BEB"/>
    <w:rsid w:val="00F6217D"/>
    <w:rsid w:val="00F62C51"/>
    <w:rsid w:val="00F62E30"/>
    <w:rsid w:val="00F63727"/>
    <w:rsid w:val="00F64873"/>
    <w:rsid w:val="00F64CEB"/>
    <w:rsid w:val="00F65835"/>
    <w:rsid w:val="00F659A8"/>
    <w:rsid w:val="00F66A0A"/>
    <w:rsid w:val="00F66A47"/>
    <w:rsid w:val="00F67264"/>
    <w:rsid w:val="00F67D61"/>
    <w:rsid w:val="00F70734"/>
    <w:rsid w:val="00F70BB2"/>
    <w:rsid w:val="00F73830"/>
    <w:rsid w:val="00F7419A"/>
    <w:rsid w:val="00F743EA"/>
    <w:rsid w:val="00F751AA"/>
    <w:rsid w:val="00F76FDA"/>
    <w:rsid w:val="00F8105E"/>
    <w:rsid w:val="00F8163D"/>
    <w:rsid w:val="00F824D5"/>
    <w:rsid w:val="00F85489"/>
    <w:rsid w:val="00F86291"/>
    <w:rsid w:val="00F86935"/>
    <w:rsid w:val="00F90352"/>
    <w:rsid w:val="00F9126A"/>
    <w:rsid w:val="00F914DB"/>
    <w:rsid w:val="00F91AE4"/>
    <w:rsid w:val="00F92148"/>
    <w:rsid w:val="00F93590"/>
    <w:rsid w:val="00F943B2"/>
    <w:rsid w:val="00F94547"/>
    <w:rsid w:val="00F95A72"/>
    <w:rsid w:val="00F95B4B"/>
    <w:rsid w:val="00F95C99"/>
    <w:rsid w:val="00F96241"/>
    <w:rsid w:val="00F96CE6"/>
    <w:rsid w:val="00F97FC1"/>
    <w:rsid w:val="00FA01C6"/>
    <w:rsid w:val="00FA1986"/>
    <w:rsid w:val="00FA43B8"/>
    <w:rsid w:val="00FA4419"/>
    <w:rsid w:val="00FA4A17"/>
    <w:rsid w:val="00FA58CC"/>
    <w:rsid w:val="00FA5B09"/>
    <w:rsid w:val="00FA77A5"/>
    <w:rsid w:val="00FA7B2C"/>
    <w:rsid w:val="00FB0FC2"/>
    <w:rsid w:val="00FB10DE"/>
    <w:rsid w:val="00FB1F22"/>
    <w:rsid w:val="00FB2701"/>
    <w:rsid w:val="00FB3125"/>
    <w:rsid w:val="00FB37CE"/>
    <w:rsid w:val="00FB3A7C"/>
    <w:rsid w:val="00FB4EBB"/>
    <w:rsid w:val="00FB5174"/>
    <w:rsid w:val="00FB633C"/>
    <w:rsid w:val="00FB636E"/>
    <w:rsid w:val="00FB6963"/>
    <w:rsid w:val="00FB7194"/>
    <w:rsid w:val="00FB7E2A"/>
    <w:rsid w:val="00FB7E3C"/>
    <w:rsid w:val="00FC0460"/>
    <w:rsid w:val="00FC06D2"/>
    <w:rsid w:val="00FC2B67"/>
    <w:rsid w:val="00FC42E1"/>
    <w:rsid w:val="00FC4BDF"/>
    <w:rsid w:val="00FC4EDA"/>
    <w:rsid w:val="00FC5904"/>
    <w:rsid w:val="00FC723B"/>
    <w:rsid w:val="00FD1CDC"/>
    <w:rsid w:val="00FD1FB4"/>
    <w:rsid w:val="00FD36C8"/>
    <w:rsid w:val="00FD3E66"/>
    <w:rsid w:val="00FD4EEC"/>
    <w:rsid w:val="00FD6307"/>
    <w:rsid w:val="00FD63E0"/>
    <w:rsid w:val="00FE0DBB"/>
    <w:rsid w:val="00FE15A2"/>
    <w:rsid w:val="00FE2E34"/>
    <w:rsid w:val="00FE3CAD"/>
    <w:rsid w:val="00FE43DF"/>
    <w:rsid w:val="00FE4654"/>
    <w:rsid w:val="00FE4D58"/>
    <w:rsid w:val="00FE6105"/>
    <w:rsid w:val="00FE65F7"/>
    <w:rsid w:val="00FE7006"/>
    <w:rsid w:val="00FE73BA"/>
    <w:rsid w:val="00FF01C7"/>
    <w:rsid w:val="00FF0F4A"/>
    <w:rsid w:val="00FF10FC"/>
    <w:rsid w:val="00FF1970"/>
    <w:rsid w:val="00FF386C"/>
    <w:rsid w:val="00FF48C6"/>
    <w:rsid w:val="00FF4DBC"/>
    <w:rsid w:val="00FF5888"/>
    <w:rsid w:val="00FF5987"/>
    <w:rsid w:val="00FF5E45"/>
    <w:rsid w:val="00FF6BE8"/>
    <w:rsid w:val="00FF7266"/>
    <w:rsid w:val="047B5FB7"/>
    <w:rsid w:val="067831CC"/>
    <w:rsid w:val="0A933A23"/>
    <w:rsid w:val="0E363C1B"/>
    <w:rsid w:val="180448B5"/>
    <w:rsid w:val="1ABBF947"/>
    <w:rsid w:val="1D877BC3"/>
    <w:rsid w:val="242B662A"/>
    <w:rsid w:val="28978796"/>
    <w:rsid w:val="290B2AC3"/>
    <w:rsid w:val="2C560438"/>
    <w:rsid w:val="3B6CFE91"/>
    <w:rsid w:val="41502B9B"/>
    <w:rsid w:val="4470B56C"/>
    <w:rsid w:val="4B74B3D4"/>
    <w:rsid w:val="51DF486B"/>
    <w:rsid w:val="58BA8D0E"/>
    <w:rsid w:val="5D7E5C09"/>
    <w:rsid w:val="603847AE"/>
    <w:rsid w:val="70839CD6"/>
    <w:rsid w:val="7639E4AA"/>
    <w:rsid w:val="7BE14B78"/>
    <w:rsid w:val="7F2B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70B56C"/>
  <w15:chartTrackingRefBased/>
  <w15:docId w15:val="{80583523-B564-449C-9597-4DE958896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2">
    <w:name w:val="heading 2"/>
    <w:basedOn w:val="Normal"/>
    <w:link w:val="Heading2Char"/>
    <w:uiPriority w:val="1"/>
    <w:qFormat/>
    <w:rsid w:val="003D5555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8E26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26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E2688"/>
  </w:style>
  <w:style w:type="paragraph" w:styleId="CommentSubject">
    <w:name w:val="annotation subject"/>
    <w:basedOn w:val="CommentText"/>
    <w:next w:val="CommentText"/>
    <w:link w:val="CommentSubjectChar"/>
    <w:rsid w:val="008E2688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8E2688"/>
    <w:rPr>
      <w:b/>
      <w:bCs/>
    </w:rPr>
  </w:style>
  <w:style w:type="character" w:customStyle="1" w:styleId="apple-converted-space">
    <w:name w:val="apple-converted-space"/>
    <w:rsid w:val="00CE7426"/>
  </w:style>
  <w:style w:type="character" w:customStyle="1" w:styleId="UnresolvedMention1">
    <w:name w:val="Unresolved Mention1"/>
    <w:uiPriority w:val="99"/>
    <w:semiHidden/>
    <w:unhideWhenUsed/>
    <w:rsid w:val="008F11BA"/>
    <w:rPr>
      <w:color w:val="808080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0D1903"/>
    <w:pPr>
      <w:widowControl w:val="0"/>
      <w:ind w:left="948" w:hanging="468"/>
    </w:pPr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0D1903"/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3D5555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D471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17042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117042"/>
  </w:style>
  <w:style w:type="character" w:customStyle="1" w:styleId="eop">
    <w:name w:val="eop"/>
    <w:basedOn w:val="DefaultParagraphFont"/>
    <w:rsid w:val="00117042"/>
  </w:style>
  <w:style w:type="character" w:customStyle="1" w:styleId="spellingerror">
    <w:name w:val="spellingerror"/>
    <w:basedOn w:val="DefaultParagraphFont"/>
    <w:rsid w:val="0074676A"/>
  </w:style>
  <w:style w:type="character" w:customStyle="1" w:styleId="contextualspellingandgrammarerror">
    <w:name w:val="contextualspellingandgrammarerror"/>
    <w:basedOn w:val="DefaultParagraphFont"/>
    <w:rsid w:val="00D53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0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30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1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0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12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9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87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9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94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4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4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43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8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8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29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22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93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4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9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99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1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66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17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36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7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39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50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7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63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37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83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44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54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33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40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2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1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12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75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58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0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3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3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3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63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7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40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79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2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7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1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1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71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53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5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8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46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83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47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47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53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8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5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27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2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382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2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2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8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45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80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7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13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62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8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2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6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0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24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8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6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7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15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23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4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62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86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1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49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17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15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2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1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8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8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56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9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6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57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24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8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8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8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7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29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6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17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0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50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7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3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76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6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74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1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5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27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71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97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97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47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6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13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45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8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14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00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8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9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1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0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6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1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51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3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5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2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4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0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67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8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2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2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39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05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8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1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84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5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1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3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96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9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2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4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19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0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8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7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69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5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45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4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73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90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41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01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86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18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4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61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4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9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9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17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88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5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45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1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6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4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8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1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59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6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58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8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09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6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3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22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054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2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8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39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32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1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3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0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8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76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29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20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0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85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0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26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1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66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2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26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5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9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2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4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80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2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11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89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01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3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7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6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35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5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24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61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29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19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6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9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0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13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29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4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8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9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51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14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2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2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0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6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1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04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6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1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80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32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17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6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1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3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1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62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49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3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02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2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29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95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58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7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0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83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5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4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7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2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63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84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24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4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19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5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14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3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5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66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64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95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637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4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7500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8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0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09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3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1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0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0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1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97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8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2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26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5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52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19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3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71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2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5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2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3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35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5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9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8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4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7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1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70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40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73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20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17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36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98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72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2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12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82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55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7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4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5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04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0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53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79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5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9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7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7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6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9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1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12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52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8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3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3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6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9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0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8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3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8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5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74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0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3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19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4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4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3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65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7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8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26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15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5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29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9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89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0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55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9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98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37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78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9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1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51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9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9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8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0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93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57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4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7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7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0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65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5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9" ma:contentTypeDescription="Create a new document." ma:contentTypeScope="" ma:versionID="f9308abf9709352827d24ac1a972448b">
  <xsd:schema xmlns:xsd="http://www.w3.org/2001/XMLSchema" xmlns:xs="http://www.w3.org/2001/XMLSchema" xmlns:p="http://schemas.microsoft.com/office/2006/metadata/properties" xmlns:ns2="f4c740c0-5182-4bb8-83c4-72d9e46c84f5" targetNamespace="http://schemas.microsoft.com/office/2006/metadata/properties" ma:root="true" ma:fieldsID="b4aac939933edc321e1439e39c11e19e" ns2:_="">
    <xsd:import namespace="f4c740c0-5182-4bb8-83c4-72d9e46c8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4D32136-7E93-4E20-AEF8-2638AA0518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2B149AB-9268-4C24-B32C-913627D491CE}"/>
</file>

<file path=customXml/itemProps3.xml><?xml version="1.0" encoding="utf-8"?>
<ds:datastoreItem xmlns:ds="http://schemas.openxmlformats.org/officeDocument/2006/customXml" ds:itemID="{2DEA559F-EB6C-4BDD-A6C0-1BA8F60102EF}"/>
</file>

<file path=customXml/itemProps4.xml><?xml version="1.0" encoding="utf-8"?>
<ds:datastoreItem xmlns:ds="http://schemas.openxmlformats.org/officeDocument/2006/customXml" ds:itemID="{C1014C2B-3EEC-406D-B2AC-FF219308DE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4</Pages>
  <Words>1673</Words>
  <Characters>9541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Kate Darbyshire</dc:creator>
  <cp:keywords/>
  <cp:lastModifiedBy>Jane Clarke</cp:lastModifiedBy>
  <cp:revision>235</cp:revision>
  <cp:lastPrinted>2020-01-07T21:11:00Z</cp:lastPrinted>
  <dcterms:created xsi:type="dcterms:W3CDTF">2020-03-09T09:40:00Z</dcterms:created>
  <dcterms:modified xsi:type="dcterms:W3CDTF">2020-03-13T11:59:00Z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