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5A04B" w14:textId="5D153183" w:rsidR="005E4195" w:rsidRPr="006A43B9" w:rsidRDefault="00B2263B" w:rsidP="00AC2EDA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6A43B9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6B2C591C" w14:textId="09DC717C" w:rsidR="00E32EEF" w:rsidRPr="00086402" w:rsidRDefault="00B2263B" w:rsidP="00E32EEF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086402">
        <w:rPr>
          <w:rFonts w:asciiTheme="minorHAnsi" w:hAnsiTheme="minorHAnsi" w:cstheme="minorHAnsi"/>
          <w:b/>
          <w:bCs/>
        </w:rPr>
        <w:t xml:space="preserve">Any member of the public </w:t>
      </w:r>
      <w:r w:rsidR="00AC106A">
        <w:rPr>
          <w:rFonts w:asciiTheme="minorHAnsi" w:hAnsiTheme="minorHAnsi" w:cstheme="minorHAnsi"/>
          <w:b/>
          <w:bCs/>
        </w:rPr>
        <w:t>wishing</w:t>
      </w:r>
      <w:r w:rsidRPr="00086402">
        <w:rPr>
          <w:rFonts w:asciiTheme="minorHAnsi" w:hAnsiTheme="minorHAnsi" w:cstheme="minorHAnsi"/>
          <w:b/>
          <w:bCs/>
        </w:rPr>
        <w:t xml:space="preserve"> to sit in and listen to the meeting must register their request with the Clerk </w:t>
      </w:r>
      <w:r w:rsidR="007646A7" w:rsidRPr="00086402">
        <w:rPr>
          <w:rFonts w:asciiTheme="minorHAnsi" w:hAnsiTheme="minorHAnsi" w:cstheme="minorHAnsi"/>
          <w:b/>
          <w:bCs/>
        </w:rPr>
        <w:t xml:space="preserve">by midday on </w:t>
      </w:r>
      <w:r w:rsidR="007646A7" w:rsidRPr="00053C0D">
        <w:rPr>
          <w:rFonts w:asciiTheme="minorHAnsi" w:hAnsiTheme="minorHAnsi" w:cstheme="minorHAnsi"/>
          <w:b/>
          <w:bCs/>
          <w:color w:val="000000" w:themeColor="text1"/>
        </w:rPr>
        <w:t>the</w:t>
      </w:r>
      <w:r w:rsidR="0028534D" w:rsidRPr="00053C0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gramStart"/>
      <w:r w:rsidR="00B20AFF" w:rsidRPr="00053C0D">
        <w:rPr>
          <w:rFonts w:asciiTheme="minorHAnsi" w:hAnsiTheme="minorHAnsi" w:cstheme="minorHAnsi"/>
          <w:b/>
          <w:bCs/>
          <w:color w:val="000000" w:themeColor="text1"/>
        </w:rPr>
        <w:t>9</w:t>
      </w:r>
      <w:r w:rsidR="00AC106A" w:rsidRPr="00053C0D">
        <w:rPr>
          <w:rFonts w:asciiTheme="minorHAnsi" w:hAnsiTheme="minorHAnsi" w:cstheme="minorHAnsi"/>
          <w:b/>
          <w:bCs/>
          <w:color w:val="000000" w:themeColor="text1"/>
          <w:vertAlign w:val="superscript"/>
        </w:rPr>
        <w:t>th</w:t>
      </w:r>
      <w:proofErr w:type="gramEnd"/>
      <w:r w:rsidR="00AC106A" w:rsidRPr="00053C0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B20AFF" w:rsidRPr="00053C0D">
        <w:rPr>
          <w:rFonts w:asciiTheme="minorHAnsi" w:hAnsiTheme="minorHAnsi" w:cstheme="minorHAnsi"/>
          <w:b/>
          <w:bCs/>
          <w:color w:val="000000" w:themeColor="text1"/>
        </w:rPr>
        <w:t>Febr</w:t>
      </w:r>
      <w:r w:rsidR="0028534D" w:rsidRPr="00053C0D">
        <w:rPr>
          <w:rFonts w:asciiTheme="minorHAnsi" w:hAnsiTheme="minorHAnsi" w:cstheme="minorHAnsi"/>
          <w:b/>
          <w:bCs/>
          <w:color w:val="000000" w:themeColor="text1"/>
        </w:rPr>
        <w:t>uary</w:t>
      </w:r>
      <w:r w:rsidR="007646A7" w:rsidRPr="00053C0D">
        <w:rPr>
          <w:rFonts w:asciiTheme="minorHAnsi" w:hAnsiTheme="minorHAnsi" w:cstheme="minorHAnsi"/>
          <w:b/>
          <w:bCs/>
          <w:color w:val="000000" w:themeColor="text1"/>
        </w:rPr>
        <w:t>.</w:t>
      </w:r>
      <w:r w:rsidR="0005417E" w:rsidRPr="00053C0D">
        <w:rPr>
          <w:rFonts w:asciiTheme="minorHAnsi" w:hAnsiTheme="minorHAnsi" w:cstheme="minorHAnsi"/>
          <w:b/>
          <w:bCs/>
          <w:color w:val="000000" w:themeColor="text1"/>
        </w:rPr>
        <w:t xml:space="preserve">  </w:t>
      </w:r>
      <w:r w:rsidR="00E32EEF">
        <w:rPr>
          <w:rFonts w:asciiTheme="minorHAnsi" w:hAnsiTheme="minorHAnsi" w:cstheme="minorHAnsi"/>
          <w:b/>
          <w:bCs/>
        </w:rPr>
        <w:t xml:space="preserve">Written reports will be available online before the meeting at </w:t>
      </w:r>
      <w:hyperlink r:id="rId11" w:history="1">
        <w:r w:rsidR="00E32EEF" w:rsidRPr="004536B3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  <w:r w:rsidR="00E32EEF">
        <w:rPr>
          <w:rFonts w:asciiTheme="minorHAnsi" w:hAnsiTheme="minorHAnsi" w:cstheme="minorHAnsi"/>
          <w:b/>
          <w:bCs/>
        </w:rPr>
        <w:t xml:space="preserve"> .</w:t>
      </w:r>
    </w:p>
    <w:p w14:paraId="2425C7AA" w14:textId="77777777" w:rsidR="00B2263B" w:rsidRPr="00086402" w:rsidRDefault="00B2263B" w:rsidP="00AC2EDA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771A43AE" w:rsidR="0088293B" w:rsidRPr="00086402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053C0D">
        <w:rPr>
          <w:rFonts w:asciiTheme="minorHAnsi" w:hAnsiTheme="minorHAnsi" w:cstheme="minorHAnsi"/>
          <w:b/>
          <w:bCs/>
          <w:color w:val="000000" w:themeColor="text1"/>
        </w:rPr>
        <w:t>C</w:t>
      </w:r>
      <w:r w:rsidR="00086402" w:rsidRPr="00053C0D">
        <w:rPr>
          <w:rFonts w:asciiTheme="minorHAnsi" w:hAnsiTheme="minorHAnsi" w:cstheme="minorHAnsi"/>
          <w:b/>
          <w:bCs/>
          <w:color w:val="000000" w:themeColor="text1"/>
        </w:rPr>
        <w:t>2</w:t>
      </w:r>
      <w:r w:rsidR="002207AC" w:rsidRPr="00053C0D">
        <w:rPr>
          <w:rFonts w:asciiTheme="minorHAnsi" w:hAnsiTheme="minorHAnsi" w:cstheme="minorHAnsi"/>
          <w:b/>
          <w:bCs/>
          <w:color w:val="000000" w:themeColor="text1"/>
        </w:rPr>
        <w:t>1</w:t>
      </w:r>
      <w:r w:rsidR="00086402" w:rsidRPr="00053C0D">
        <w:rPr>
          <w:rFonts w:asciiTheme="minorHAnsi" w:hAnsiTheme="minorHAnsi" w:cstheme="minorHAnsi"/>
          <w:b/>
          <w:bCs/>
          <w:color w:val="000000" w:themeColor="text1"/>
        </w:rPr>
        <w:t>-0</w:t>
      </w:r>
      <w:r w:rsidR="00053C0D" w:rsidRPr="00053C0D">
        <w:rPr>
          <w:rFonts w:asciiTheme="minorHAnsi" w:hAnsiTheme="minorHAnsi" w:cstheme="minorHAnsi"/>
          <w:b/>
          <w:bCs/>
          <w:color w:val="000000" w:themeColor="text1"/>
        </w:rPr>
        <w:t>2</w:t>
      </w:r>
      <w:r w:rsidR="00B55D53" w:rsidRPr="00053C0D">
        <w:rPr>
          <w:rFonts w:asciiTheme="minorHAnsi" w:hAnsiTheme="minorHAnsi" w:cstheme="minorHAnsi"/>
          <w:b/>
          <w:bCs/>
          <w:color w:val="000000" w:themeColor="text1"/>
        </w:rPr>
        <w:tab/>
      </w:r>
      <w:r w:rsidR="0032461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7646A7" w:rsidRPr="00086402">
        <w:rPr>
          <w:rFonts w:asciiTheme="minorHAnsi" w:hAnsiTheme="minorHAnsi" w:cstheme="minorHAnsi"/>
          <w:b/>
          <w:bCs/>
        </w:rPr>
        <w:tab/>
      </w:r>
      <w:r w:rsidR="0088293B" w:rsidRPr="00035E0E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035E0E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Pr="00CD1935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5C8E2BF" w14:textId="77777777" w:rsidR="007957AB" w:rsidRPr="00086402" w:rsidRDefault="007957AB" w:rsidP="001F7D3E">
      <w:pPr>
        <w:pStyle w:val="Heading2"/>
        <w:numPr>
          <w:ilvl w:val="0"/>
          <w:numId w:val="1"/>
        </w:numPr>
        <w:tabs>
          <w:tab w:val="left" w:pos="949"/>
        </w:tabs>
        <w:ind w:left="426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08640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56AF7FF8" w14:textId="77777777" w:rsidR="007957AB" w:rsidRPr="00035E0E" w:rsidRDefault="007957AB" w:rsidP="00AE0906">
      <w:pPr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25CD367B" w14:textId="77777777" w:rsidR="007957AB" w:rsidRPr="00086402" w:rsidRDefault="007957AB" w:rsidP="001F7D3E">
      <w:pPr>
        <w:pStyle w:val="BodyText"/>
        <w:numPr>
          <w:ilvl w:val="0"/>
          <w:numId w:val="1"/>
        </w:numPr>
        <w:tabs>
          <w:tab w:val="left" w:pos="949"/>
        </w:tabs>
        <w:ind w:left="426" w:right="117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086402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086402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086402">
        <w:rPr>
          <w:rFonts w:asciiTheme="minorHAnsi" w:hAnsiTheme="minorHAnsi" w:cstheme="minorHAnsi"/>
          <w:sz w:val="24"/>
          <w:szCs w:val="24"/>
        </w:rPr>
        <w:t xml:space="preserve">. </w:t>
      </w:r>
      <w:r w:rsidRPr="00086402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086402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086402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086402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86402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4CAFE5B3" w14:textId="77777777" w:rsidR="007957AB" w:rsidRPr="00035E0E" w:rsidRDefault="007957AB" w:rsidP="0042234E">
      <w:pPr>
        <w:ind w:left="426" w:hanging="426"/>
        <w:rPr>
          <w:rFonts w:asciiTheme="minorHAnsi" w:eastAsia="Arial" w:hAnsiTheme="minorHAnsi" w:cstheme="minorHAnsi"/>
          <w:sz w:val="10"/>
          <w:szCs w:val="10"/>
        </w:rPr>
      </w:pPr>
    </w:p>
    <w:p w14:paraId="072F61F5" w14:textId="59DF8C09" w:rsidR="00E46618" w:rsidRPr="0042234E" w:rsidRDefault="007957AB" w:rsidP="001F7D3E">
      <w:pPr>
        <w:pStyle w:val="Heading2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B9F8F6D" w14:textId="77777777" w:rsidR="00BB3E46" w:rsidRPr="00035E0E" w:rsidRDefault="00BB3E46" w:rsidP="0042234E">
      <w:pPr>
        <w:pStyle w:val="BodyText"/>
        <w:spacing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</w:p>
    <w:p w14:paraId="57887EE7" w14:textId="34F0E181" w:rsidR="00EE2327" w:rsidRPr="00B441C2" w:rsidRDefault="00EE2327" w:rsidP="001F7D3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  <w:bookmarkStart w:id="0" w:name="1._Election_of_Chairman"/>
      <w:bookmarkEnd w:id="0"/>
      <w:r w:rsidRPr="00B441C2">
        <w:rPr>
          <w:rFonts w:ascii="Arial"/>
          <w:b/>
          <w:bCs/>
          <w:color w:val="000000" w:themeColor="text1"/>
          <w:spacing w:val="-1"/>
          <w:sz w:val="22"/>
          <w:szCs w:val="22"/>
        </w:rPr>
        <w:t xml:space="preserve">Minutes </w:t>
      </w:r>
      <w:r w:rsidRPr="00B441C2">
        <w:rPr>
          <w:rFonts w:ascii="Arial"/>
          <w:b/>
          <w:bCs/>
          <w:color w:val="000000" w:themeColor="text1"/>
          <w:spacing w:val="-3"/>
          <w:sz w:val="22"/>
          <w:szCs w:val="22"/>
        </w:rPr>
        <w:t>of</w:t>
      </w:r>
      <w:r w:rsidRPr="00B441C2">
        <w:rPr>
          <w:rFonts w:ascii="Arial"/>
          <w:b/>
          <w:bCs/>
          <w:color w:val="000000" w:themeColor="text1"/>
          <w:spacing w:val="2"/>
          <w:sz w:val="22"/>
          <w:szCs w:val="22"/>
        </w:rPr>
        <w:t xml:space="preserve"> </w:t>
      </w:r>
      <w:r w:rsidR="0022373D" w:rsidRPr="00B441C2">
        <w:rPr>
          <w:rFonts w:ascii="Arial"/>
          <w:b/>
          <w:bCs/>
          <w:color w:val="000000" w:themeColor="text1"/>
          <w:spacing w:val="2"/>
          <w:sz w:val="22"/>
          <w:szCs w:val="22"/>
        </w:rPr>
        <w:t xml:space="preserve">Full Council </w:t>
      </w:r>
      <w:r w:rsidRPr="00B441C2">
        <w:rPr>
          <w:rFonts w:ascii="Arial"/>
          <w:b/>
          <w:bCs/>
          <w:color w:val="000000" w:themeColor="text1"/>
          <w:spacing w:val="-1"/>
          <w:sz w:val="22"/>
          <w:szCs w:val="22"/>
        </w:rPr>
        <w:t xml:space="preserve">Meeting </w:t>
      </w:r>
      <w:r w:rsidRPr="00B441C2">
        <w:rPr>
          <w:rFonts w:ascii="Arial"/>
          <w:b/>
          <w:bCs/>
          <w:color w:val="000000" w:themeColor="text1"/>
          <w:spacing w:val="-2"/>
          <w:sz w:val="22"/>
          <w:szCs w:val="22"/>
        </w:rPr>
        <w:t>and</w:t>
      </w:r>
      <w:r w:rsidRPr="00B441C2">
        <w:rPr>
          <w:rFonts w:ascii="Arial"/>
          <w:b/>
          <w:bCs/>
          <w:color w:val="000000" w:themeColor="text1"/>
          <w:spacing w:val="-4"/>
          <w:sz w:val="22"/>
          <w:szCs w:val="22"/>
        </w:rPr>
        <w:t xml:space="preserve"> </w:t>
      </w:r>
      <w:r w:rsidRPr="00B441C2">
        <w:rPr>
          <w:rFonts w:ascii="Arial"/>
          <w:b/>
          <w:bCs/>
          <w:color w:val="000000" w:themeColor="text1"/>
          <w:spacing w:val="-2"/>
          <w:sz w:val="22"/>
          <w:szCs w:val="22"/>
        </w:rPr>
        <w:t>Planning</w:t>
      </w:r>
      <w:r w:rsidRPr="00B441C2">
        <w:rPr>
          <w:rFonts w:ascii="Arial"/>
          <w:b/>
          <w:bCs/>
          <w:color w:val="000000" w:themeColor="text1"/>
          <w:spacing w:val="-4"/>
          <w:sz w:val="22"/>
          <w:szCs w:val="22"/>
        </w:rPr>
        <w:t xml:space="preserve"> </w:t>
      </w:r>
      <w:r w:rsidRPr="00B441C2">
        <w:rPr>
          <w:rFonts w:ascii="Arial"/>
          <w:b/>
          <w:bCs/>
          <w:color w:val="000000" w:themeColor="text1"/>
          <w:spacing w:val="-1"/>
          <w:sz w:val="22"/>
          <w:szCs w:val="22"/>
        </w:rPr>
        <w:t>Meeting</w:t>
      </w:r>
      <w:r w:rsidRPr="00B441C2">
        <w:rPr>
          <w:rFonts w:ascii="Arial"/>
          <w:b/>
          <w:bCs/>
          <w:color w:val="000000" w:themeColor="text1"/>
          <w:spacing w:val="1"/>
          <w:sz w:val="22"/>
          <w:szCs w:val="22"/>
        </w:rPr>
        <w:t xml:space="preserve"> </w:t>
      </w:r>
      <w:r w:rsidRPr="00B441C2">
        <w:rPr>
          <w:rFonts w:ascii="Arial"/>
          <w:b/>
          <w:bCs/>
          <w:color w:val="000000" w:themeColor="text1"/>
          <w:spacing w:val="-1"/>
          <w:sz w:val="22"/>
          <w:szCs w:val="22"/>
        </w:rPr>
        <w:t>held on</w:t>
      </w:r>
      <w:r w:rsidRPr="00B441C2">
        <w:rPr>
          <w:rFonts w:ascii="Arial"/>
          <w:b/>
          <w:bCs/>
          <w:color w:val="000000" w:themeColor="text1"/>
          <w:spacing w:val="-4"/>
          <w:sz w:val="22"/>
          <w:szCs w:val="22"/>
        </w:rPr>
        <w:t xml:space="preserve"> </w:t>
      </w:r>
      <w:proofErr w:type="gramStart"/>
      <w:r w:rsidR="00B441C2" w:rsidRPr="00B441C2">
        <w:rPr>
          <w:rFonts w:ascii="Arial"/>
          <w:b/>
          <w:bCs/>
          <w:color w:val="000000" w:themeColor="text1"/>
          <w:spacing w:val="-4"/>
          <w:sz w:val="22"/>
          <w:szCs w:val="22"/>
        </w:rPr>
        <w:t>13/01/2021</w:t>
      </w:r>
      <w:proofErr w:type="gramEnd"/>
    </w:p>
    <w:p w14:paraId="2A79562F" w14:textId="77777777" w:rsidR="00EE2327" w:rsidRDefault="00EE2327" w:rsidP="00913306">
      <w:pPr>
        <w:ind w:left="426" w:hanging="426"/>
        <w:rPr>
          <w:rFonts w:ascii="Arial" w:eastAsia="Arial" w:hAnsi="Arial" w:cs="Arial"/>
          <w:b/>
          <w:bCs/>
          <w:sz w:val="12"/>
          <w:szCs w:val="12"/>
        </w:rPr>
      </w:pPr>
    </w:p>
    <w:p w14:paraId="0BEC22FE" w14:textId="18C8D3FF" w:rsidR="00EE2327" w:rsidRDefault="00EE2327" w:rsidP="001F7D3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Matters arising from the minutes </w:t>
      </w:r>
      <w:r w:rsidR="00B441C2">
        <w:rPr>
          <w:rFonts w:ascii="Arial" w:eastAsia="Arial" w:hAnsi="Arial" w:cs="Arial"/>
          <w:b/>
          <w:bCs/>
          <w:sz w:val="22"/>
          <w:szCs w:val="22"/>
        </w:rPr>
        <w:t xml:space="preserve">not on the </w:t>
      </w:r>
      <w:proofErr w:type="gramStart"/>
      <w:r w:rsidR="00B441C2">
        <w:rPr>
          <w:rFonts w:ascii="Arial" w:eastAsia="Arial" w:hAnsi="Arial" w:cs="Arial"/>
          <w:b/>
          <w:bCs/>
          <w:sz w:val="22"/>
          <w:szCs w:val="22"/>
        </w:rPr>
        <w:t>agenda</w:t>
      </w:r>
      <w:proofErr w:type="gramEnd"/>
    </w:p>
    <w:p w14:paraId="71F36879" w14:textId="77777777" w:rsidR="00CF1120" w:rsidRPr="00913306" w:rsidRDefault="00CF1120" w:rsidP="00913306">
      <w:pPr>
        <w:pStyle w:val="ListParagraph"/>
        <w:ind w:left="426" w:hanging="426"/>
        <w:rPr>
          <w:rFonts w:asciiTheme="minorHAnsi" w:hAnsiTheme="minorHAnsi" w:cstheme="minorHAnsi"/>
          <w:sz w:val="12"/>
          <w:szCs w:val="12"/>
        </w:rPr>
      </w:pPr>
    </w:p>
    <w:p w14:paraId="22FD91D9" w14:textId="77777777" w:rsidR="00404A71" w:rsidRDefault="00B10E6B" w:rsidP="00404A71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Westfield Down</w:t>
      </w:r>
    </w:p>
    <w:p w14:paraId="74D0E54E" w14:textId="6BE4C48D" w:rsidR="00404A71" w:rsidRDefault="00404A71" w:rsidP="00404A71">
      <w:pPr>
        <w:pStyle w:val="ListParagraph"/>
        <w:ind w:left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Following</w:t>
      </w:r>
      <w:r w:rsidR="00CD2EAB">
        <w:rPr>
          <w:rFonts w:asciiTheme="minorHAnsi" w:hAnsiTheme="minorHAnsi" w:cstheme="minorHAnsi"/>
        </w:rPr>
        <w:t xml:space="preserve"> a meeting to review the </w:t>
      </w:r>
      <w:r w:rsidR="00CA2063">
        <w:rPr>
          <w:rFonts w:asciiTheme="minorHAnsi" w:hAnsiTheme="minorHAnsi" w:cstheme="minorHAnsi"/>
        </w:rPr>
        <w:t xml:space="preserve">current situation Westfield Down </w:t>
      </w:r>
      <w:r w:rsidR="00410BC3">
        <w:rPr>
          <w:rFonts w:asciiTheme="minorHAnsi" w:hAnsiTheme="minorHAnsi" w:cstheme="minorHAnsi"/>
        </w:rPr>
        <w:t>and to resolve</w:t>
      </w:r>
      <w:r w:rsidR="000D6715">
        <w:rPr>
          <w:rFonts w:asciiTheme="minorHAnsi" w:hAnsiTheme="minorHAnsi" w:cstheme="minorHAnsi"/>
        </w:rPr>
        <w:t>:</w:t>
      </w:r>
    </w:p>
    <w:p w14:paraId="2640DAD7" w14:textId="77777777" w:rsidR="000D6715" w:rsidRPr="00283AF8" w:rsidRDefault="00404A71" w:rsidP="00DB27B9">
      <w:pPr>
        <w:pStyle w:val="Heading2"/>
        <w:numPr>
          <w:ilvl w:val="1"/>
          <w:numId w:val="1"/>
        </w:numPr>
        <w:tabs>
          <w:tab w:val="left" w:pos="993"/>
        </w:tabs>
        <w:autoSpaceDE w:val="0"/>
        <w:autoSpaceDN w:val="0"/>
        <w:spacing w:line="259" w:lineRule="auto"/>
        <w:ind w:left="993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>Confirmation of the PC’s continuing commitment to the project</w:t>
      </w:r>
      <w:r w:rsidR="000D6715"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’s </w:t>
      </w:r>
      <w:r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>Section 106</w:t>
      </w:r>
      <w:r w:rsidR="000D6715"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665A146C" w14:textId="4A098AF6" w:rsidR="00283AF8" w:rsidRPr="00283AF8" w:rsidRDefault="000D6715" w:rsidP="00283AF8">
      <w:pPr>
        <w:pStyle w:val="Heading2"/>
        <w:numPr>
          <w:ilvl w:val="1"/>
          <w:numId w:val="1"/>
        </w:numPr>
        <w:tabs>
          <w:tab w:val="left" w:pos="993"/>
        </w:tabs>
        <w:autoSpaceDE w:val="0"/>
        <w:autoSpaceDN w:val="0"/>
        <w:spacing w:line="259" w:lineRule="auto"/>
        <w:ind w:left="993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Agree the </w:t>
      </w:r>
      <w:r w:rsidR="00404A71"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communication </w:t>
      </w:r>
      <w:r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lines </w:t>
      </w:r>
      <w:r w:rsidR="00404A71"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between </w:t>
      </w:r>
      <w:r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>the developer</w:t>
      </w:r>
      <w:r w:rsidR="00404A71"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the parish council</w:t>
      </w:r>
      <w:r w:rsidR="00F02F2D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proofErr w:type="gramStart"/>
      <w:r w:rsidR="00F02F2D">
        <w:rPr>
          <w:rFonts w:asciiTheme="minorHAnsi" w:hAnsiTheme="minorHAnsi" w:cstheme="minorHAnsi"/>
          <w:b w:val="0"/>
          <w:bCs w:val="0"/>
          <w:sz w:val="24"/>
          <w:szCs w:val="24"/>
        </w:rPr>
        <w:t>including</w:t>
      </w:r>
      <w:proofErr w:type="gramEnd"/>
      <w:r w:rsidR="00F02F2D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</w:p>
    <w:p w14:paraId="04A6616D" w14:textId="7569B717" w:rsidR="00404A71" w:rsidRDefault="00404A71" w:rsidP="0047063E">
      <w:pPr>
        <w:pStyle w:val="Heading2"/>
        <w:tabs>
          <w:tab w:val="left" w:pos="993"/>
        </w:tabs>
        <w:autoSpaceDE w:val="0"/>
        <w:autoSpaceDN w:val="0"/>
        <w:spacing w:line="259" w:lineRule="auto"/>
        <w:ind w:left="993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the specification of the facilities </w:t>
      </w:r>
      <w:r w:rsidR="0047063E">
        <w:rPr>
          <w:rFonts w:asciiTheme="minorHAnsi" w:hAnsiTheme="minorHAnsi" w:cstheme="minorHAnsi"/>
          <w:b w:val="0"/>
          <w:bCs w:val="0"/>
          <w:sz w:val="24"/>
          <w:szCs w:val="24"/>
        </w:rPr>
        <w:t>(</w:t>
      </w:r>
      <w:r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>already detailed in various documents</w:t>
      </w:r>
      <w:r w:rsidR="0047063E">
        <w:rPr>
          <w:rFonts w:asciiTheme="minorHAnsi" w:hAnsiTheme="minorHAnsi" w:cstheme="minorHAnsi"/>
          <w:b w:val="0"/>
          <w:bCs w:val="0"/>
          <w:sz w:val="24"/>
          <w:szCs w:val="24"/>
        </w:rPr>
        <w:t>)</w:t>
      </w:r>
      <w:r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EF33C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which </w:t>
      </w:r>
      <w:r w:rsidR="00EA71FE">
        <w:rPr>
          <w:rFonts w:asciiTheme="minorHAnsi" w:hAnsiTheme="minorHAnsi" w:cstheme="minorHAnsi"/>
          <w:b w:val="0"/>
          <w:bCs w:val="0"/>
          <w:sz w:val="24"/>
          <w:szCs w:val="24"/>
        </w:rPr>
        <w:t>W</w:t>
      </w:r>
      <w:r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PC </w:t>
      </w:r>
      <w:r w:rsidR="00EA71FE">
        <w:rPr>
          <w:rFonts w:asciiTheme="minorHAnsi" w:hAnsiTheme="minorHAnsi" w:cstheme="minorHAnsi"/>
          <w:b w:val="0"/>
          <w:bCs w:val="0"/>
          <w:sz w:val="24"/>
          <w:szCs w:val="24"/>
        </w:rPr>
        <w:t>will need to be consulted on</w:t>
      </w:r>
      <w:r w:rsidR="00283AF8" w:rsidRPr="00283AF8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73A1DC65" w14:textId="77777777" w:rsidR="00003358" w:rsidRPr="00003358" w:rsidRDefault="00003358" w:rsidP="0047063E">
      <w:pPr>
        <w:pStyle w:val="Heading2"/>
        <w:tabs>
          <w:tab w:val="left" w:pos="993"/>
        </w:tabs>
        <w:autoSpaceDE w:val="0"/>
        <w:autoSpaceDN w:val="0"/>
        <w:spacing w:line="259" w:lineRule="auto"/>
        <w:ind w:left="993" w:firstLine="0"/>
        <w:rPr>
          <w:rFonts w:asciiTheme="minorHAnsi" w:hAnsiTheme="minorHAnsi" w:cstheme="minorHAnsi"/>
          <w:b w:val="0"/>
          <w:bCs w:val="0"/>
          <w:sz w:val="12"/>
          <w:szCs w:val="12"/>
        </w:rPr>
      </w:pPr>
    </w:p>
    <w:p w14:paraId="338663F7" w14:textId="16AD19A9" w:rsidR="005E19D8" w:rsidRDefault="005E19D8" w:rsidP="00404A71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Westfield Cricket Ground</w:t>
      </w:r>
    </w:p>
    <w:p w14:paraId="09BE211E" w14:textId="5DC6F6D4" w:rsidR="005E19D8" w:rsidRPr="005E19D8" w:rsidRDefault="000F53EC" w:rsidP="005E19D8">
      <w:pPr>
        <w:pStyle w:val="Heading2"/>
        <w:tabs>
          <w:tab w:val="left" w:pos="749"/>
        </w:tabs>
        <w:autoSpaceDE w:val="0"/>
        <w:autoSpaceDN w:val="0"/>
        <w:spacing w:line="259" w:lineRule="auto"/>
        <w:ind w:left="426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Councillors to review the report form the Cricket Club about ground usage</w:t>
      </w:r>
      <w:r w:rsidR="0078261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works at the ground.</w:t>
      </w:r>
    </w:p>
    <w:p w14:paraId="35B7BDCA" w14:textId="388D5437" w:rsidR="000F53EC" w:rsidRPr="000F53EC" w:rsidRDefault="000F53EC" w:rsidP="000F53EC">
      <w:pPr>
        <w:pStyle w:val="Heading2"/>
        <w:tabs>
          <w:tab w:val="left" w:pos="749"/>
        </w:tabs>
        <w:autoSpaceDE w:val="0"/>
        <w:autoSpaceDN w:val="0"/>
        <w:spacing w:line="259" w:lineRule="auto"/>
        <w:ind w:left="426" w:firstLine="0"/>
        <w:rPr>
          <w:rFonts w:asciiTheme="minorHAnsi" w:hAnsiTheme="minorHAnsi" w:cstheme="minorHAnsi"/>
          <w:sz w:val="12"/>
          <w:szCs w:val="12"/>
        </w:rPr>
      </w:pPr>
    </w:p>
    <w:p w14:paraId="497566DC" w14:textId="77777777" w:rsidR="008449E4" w:rsidRDefault="008449E4" w:rsidP="008449E4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Parish Maintenance</w:t>
      </w:r>
    </w:p>
    <w:p w14:paraId="2497CC65" w14:textId="3C1E4AB7" w:rsidR="00C80220" w:rsidRPr="008449E4" w:rsidRDefault="008449E4" w:rsidP="00AE699B">
      <w:pPr>
        <w:pStyle w:val="Heading2"/>
        <w:numPr>
          <w:ilvl w:val="1"/>
          <w:numId w:val="4"/>
        </w:numPr>
        <w:autoSpaceDE w:val="0"/>
        <w:autoSpaceDN w:val="0"/>
        <w:spacing w:line="259" w:lineRule="auto"/>
        <w:ind w:left="993"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Tree Report – </w:t>
      </w:r>
      <w:r w:rsidR="00C80220" w:rsidRPr="008449E4">
        <w:rPr>
          <w:rFonts w:asciiTheme="minorHAnsi" w:hAnsiTheme="minorHAnsi" w:cstheme="minorHAnsi"/>
          <w:b w:val="0"/>
          <w:bCs w:val="0"/>
          <w:sz w:val="24"/>
          <w:szCs w:val="24"/>
        </w:rPr>
        <w:t>Councillors to review the proposed tender document for the tree works across the Parish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resolve to accept the tender document</w:t>
      </w:r>
      <w:r w:rsidR="00C80220" w:rsidRPr="008449E4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66B50EB4" w14:textId="79D9AB00" w:rsidR="008449E4" w:rsidRPr="001C0699" w:rsidRDefault="008449E4" w:rsidP="00AE699B">
      <w:pPr>
        <w:pStyle w:val="Heading2"/>
        <w:numPr>
          <w:ilvl w:val="1"/>
          <w:numId w:val="4"/>
        </w:numPr>
        <w:autoSpaceDE w:val="0"/>
        <w:autoSpaceDN w:val="0"/>
        <w:spacing w:line="259" w:lineRule="auto"/>
        <w:ind w:left="993"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Works at the Parish Field –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</w:t>
      </w:r>
      <w:r w:rsidR="00DC5118">
        <w:rPr>
          <w:rFonts w:asciiTheme="minorHAnsi" w:hAnsiTheme="minorHAnsi" w:cstheme="minorHAnsi"/>
          <w:b w:val="0"/>
          <w:bCs w:val="0"/>
          <w:sz w:val="24"/>
          <w:szCs w:val="24"/>
        </w:rPr>
        <w:t>to receive a verbal update on works carried out.</w:t>
      </w:r>
    </w:p>
    <w:p w14:paraId="2E821251" w14:textId="3206CF45" w:rsidR="001C0699" w:rsidRPr="008449E4" w:rsidRDefault="001C0699" w:rsidP="00AE699B">
      <w:pPr>
        <w:pStyle w:val="Heading2"/>
        <w:numPr>
          <w:ilvl w:val="1"/>
          <w:numId w:val="4"/>
        </w:numPr>
        <w:autoSpaceDE w:val="0"/>
        <w:autoSpaceDN w:val="0"/>
        <w:spacing w:line="259" w:lineRule="auto"/>
        <w:ind w:left="993"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Quote for Installing Memorial Bench –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Councillors to resolve the received quote for the works to lay down the slabs and bench.</w:t>
      </w:r>
    </w:p>
    <w:p w14:paraId="139A57D6" w14:textId="77777777" w:rsidR="00003358" w:rsidRPr="00003358" w:rsidRDefault="00003358" w:rsidP="00C80220">
      <w:pPr>
        <w:pStyle w:val="Heading2"/>
        <w:tabs>
          <w:tab w:val="left" w:pos="749"/>
        </w:tabs>
        <w:autoSpaceDE w:val="0"/>
        <w:autoSpaceDN w:val="0"/>
        <w:spacing w:line="259" w:lineRule="auto"/>
        <w:ind w:left="426" w:firstLine="0"/>
        <w:rPr>
          <w:rFonts w:asciiTheme="minorHAnsi" w:hAnsiTheme="minorHAnsi" w:cstheme="minorHAnsi"/>
          <w:b w:val="0"/>
          <w:bCs w:val="0"/>
          <w:sz w:val="12"/>
          <w:szCs w:val="12"/>
        </w:rPr>
      </w:pPr>
    </w:p>
    <w:p w14:paraId="65AFD494" w14:textId="1625F959" w:rsidR="007E7921" w:rsidRDefault="007E7921" w:rsidP="00AE699B">
      <w:pPr>
        <w:pStyle w:val="Heading2"/>
        <w:numPr>
          <w:ilvl w:val="0"/>
          <w:numId w:val="4"/>
        </w:numPr>
        <w:tabs>
          <w:tab w:val="left" w:pos="749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Broadband Update</w:t>
      </w:r>
    </w:p>
    <w:p w14:paraId="49DB7AC3" w14:textId="72E3EFB1" w:rsidR="002923BA" w:rsidRPr="002923BA" w:rsidRDefault="002923BA" w:rsidP="002923BA">
      <w:pPr>
        <w:pStyle w:val="Heading2"/>
        <w:autoSpaceDE w:val="0"/>
        <w:autoSpaceDN w:val="0"/>
        <w:spacing w:line="259" w:lineRule="auto"/>
        <w:ind w:left="364" w:firstLine="62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923BA">
        <w:rPr>
          <w:rFonts w:asciiTheme="minorHAnsi" w:hAnsiTheme="minorHAnsi" w:cstheme="minorHAnsi"/>
          <w:b w:val="0"/>
          <w:bCs w:val="0"/>
          <w:sz w:val="24"/>
          <w:szCs w:val="24"/>
        </w:rPr>
        <w:t>Clerk to give a verbal update on the situation.</w:t>
      </w:r>
    </w:p>
    <w:p w14:paraId="41E0B206" w14:textId="77777777" w:rsidR="00C50F81" w:rsidRPr="00913306" w:rsidRDefault="00C50F81" w:rsidP="00C50F81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1418" w:right="612"/>
        <w:rPr>
          <w:rFonts w:asciiTheme="minorHAnsi" w:hAnsiTheme="minorHAnsi" w:cstheme="minorHAnsi"/>
          <w:sz w:val="12"/>
          <w:szCs w:val="12"/>
        </w:rPr>
      </w:pPr>
    </w:p>
    <w:p w14:paraId="7E12B770" w14:textId="0C858B53" w:rsidR="0053140D" w:rsidRPr="0053140D" w:rsidRDefault="0053140D" w:rsidP="0053140D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  <w:u w:val="single"/>
        </w:rPr>
      </w:pPr>
      <w:r w:rsidRPr="0053140D">
        <w:rPr>
          <w:rFonts w:asciiTheme="minorHAnsi" w:eastAsia="Arial" w:hAnsiTheme="minorHAnsi" w:cstheme="minorHAnsi"/>
          <w:b/>
          <w:bCs/>
          <w:u w:val="single"/>
        </w:rPr>
        <w:t>REPORTS</w:t>
      </w:r>
    </w:p>
    <w:p w14:paraId="7A3EAD90" w14:textId="77777777" w:rsidR="0053140D" w:rsidRPr="002F06E8" w:rsidRDefault="0053140D" w:rsidP="0053140D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</w:rPr>
      </w:pPr>
    </w:p>
    <w:p w14:paraId="705C259F" w14:textId="77777777" w:rsidR="002F06E8" w:rsidRPr="002F06E8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District and County Councillors </w:t>
      </w:r>
      <w:r w:rsidRPr="002F06E8">
        <w:rPr>
          <w:rFonts w:asciiTheme="minorHAnsi" w:hAnsiTheme="minorHAnsi" w:cstheme="minorHAnsi"/>
        </w:rPr>
        <w:t>– Reports will be submitted to Councillors in writing beforehand.</w:t>
      </w:r>
    </w:p>
    <w:p w14:paraId="1A1C3C33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0BA3C810" w14:textId="77777777" w:rsidR="002F06E8" w:rsidRPr="002F06E8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>Chairman of the Council and other member’s reports</w:t>
      </w:r>
      <w:r w:rsidRPr="002F06E8">
        <w:rPr>
          <w:rFonts w:asciiTheme="minorHAnsi" w:hAnsiTheme="minorHAnsi" w:cstheme="minorHAnsi"/>
        </w:rPr>
        <w:t xml:space="preserve"> – Verbal updates received.</w:t>
      </w:r>
    </w:p>
    <w:p w14:paraId="253ED106" w14:textId="386A9D50" w:rsidR="002F06E8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D21D6C2" w14:textId="4638C25E" w:rsidR="00494BB2" w:rsidRDefault="00494BB2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0A856D96" w14:textId="77777777" w:rsidR="00494BB2" w:rsidRPr="0053140D" w:rsidRDefault="00494BB2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22E64511" w14:textId="77777777" w:rsidR="002F06E8" w:rsidRPr="002F06E8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Reports from local sport teams – </w:t>
      </w:r>
      <w:r w:rsidRPr="002F06E8">
        <w:rPr>
          <w:rFonts w:asciiTheme="minorHAnsi" w:hAnsiTheme="minorHAnsi" w:cstheme="minorHAnsi"/>
        </w:rPr>
        <w:t>Any reports received will be posted online.</w:t>
      </w:r>
    </w:p>
    <w:p w14:paraId="76F46840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FE9014F" w14:textId="77777777" w:rsidR="002F06E8" w:rsidRPr="002F06E8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Correspondence to the Clerk – </w:t>
      </w:r>
      <w:r w:rsidRPr="002F06E8">
        <w:rPr>
          <w:rFonts w:asciiTheme="minorHAnsi" w:hAnsiTheme="minorHAnsi" w:cstheme="minorHAnsi"/>
        </w:rPr>
        <w:t>Report will be online to view with actions required.</w:t>
      </w:r>
    </w:p>
    <w:p w14:paraId="58E439D2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F771006" w14:textId="77777777" w:rsidR="002F06E8" w:rsidRPr="002F06E8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Planning Applications </w:t>
      </w:r>
      <w:r w:rsidRPr="002F06E8">
        <w:rPr>
          <w:rFonts w:asciiTheme="minorHAnsi" w:hAnsiTheme="minorHAnsi" w:cstheme="minorHAnsi"/>
        </w:rPr>
        <w:t>– Councillors to review the applications received since last meeting.</w:t>
      </w:r>
    </w:p>
    <w:p w14:paraId="45AEAAFE" w14:textId="6D989BE5" w:rsidR="002F06E8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4951689B" w14:textId="77777777" w:rsidR="00160E04" w:rsidRPr="00160E04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>Financia</w:t>
      </w:r>
      <w:bookmarkStart w:id="1" w:name="_Hlk10807009"/>
      <w:r w:rsidRPr="002F06E8">
        <w:rPr>
          <w:rFonts w:asciiTheme="minorHAnsi" w:hAnsiTheme="minorHAnsi" w:cstheme="minorHAnsi"/>
          <w:b/>
          <w:bCs/>
        </w:rPr>
        <w:t>l Monthly Reports and Updates</w:t>
      </w:r>
      <w:r w:rsidRPr="002F06E8">
        <w:rPr>
          <w:rFonts w:asciiTheme="minorHAnsi" w:hAnsiTheme="minorHAnsi" w:cstheme="minorHAnsi"/>
        </w:rPr>
        <w:t xml:space="preserve"> </w:t>
      </w:r>
    </w:p>
    <w:p w14:paraId="3D86124E" w14:textId="5D2A09B1" w:rsidR="00160E04" w:rsidRPr="00160E04" w:rsidRDefault="00A6384B" w:rsidP="00A6384B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Councillors are asked to </w:t>
      </w:r>
      <w:r w:rsidR="008B1A88" w:rsidRPr="00160E04">
        <w:rPr>
          <w:rFonts w:asciiTheme="minorHAnsi" w:hAnsiTheme="minorHAnsi" w:cstheme="minorHAnsi"/>
        </w:rPr>
        <w:t>consider and resolve the:</w:t>
      </w:r>
    </w:p>
    <w:p w14:paraId="00A103E0" w14:textId="77777777" w:rsidR="00160E04" w:rsidRPr="00160E04" w:rsidRDefault="008B1A88" w:rsidP="001F7D3E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t>Monthly bank statement reviewed against receipts and payments report and the bank reconciliation.</w:t>
      </w:r>
    </w:p>
    <w:p w14:paraId="4F4F5B70" w14:textId="77777777" w:rsidR="00160E04" w:rsidRPr="00160E04" w:rsidRDefault="008B1A88" w:rsidP="001F7D3E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t>Councillors to review the new budget monitoring format and review the forecast EOY position for 2020/21.</w:t>
      </w:r>
    </w:p>
    <w:p w14:paraId="3F46AE6C" w14:textId="490EAA9A" w:rsidR="008B1A88" w:rsidRPr="00160E04" w:rsidRDefault="008B1A88" w:rsidP="001F7D3E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t>The attached schedule of payments and receipts</w:t>
      </w:r>
      <w:bookmarkEnd w:id="1"/>
      <w:r w:rsidRPr="00160E04">
        <w:rPr>
          <w:rFonts w:asciiTheme="minorHAnsi" w:hAnsiTheme="minorHAnsi" w:cstheme="minorHAnsi"/>
        </w:rPr>
        <w:t xml:space="preserve"> for </w:t>
      </w:r>
      <w:r w:rsidR="004A7E8C">
        <w:rPr>
          <w:rFonts w:asciiTheme="minorHAnsi" w:hAnsiTheme="minorHAnsi" w:cstheme="minorHAnsi"/>
        </w:rPr>
        <w:t>February</w:t>
      </w:r>
      <w:r w:rsidRPr="00160E04">
        <w:rPr>
          <w:rFonts w:asciiTheme="minorHAnsi" w:hAnsiTheme="minorHAnsi" w:cstheme="minorHAnsi"/>
        </w:rPr>
        <w:t>.</w:t>
      </w:r>
    </w:p>
    <w:p w14:paraId="1F9ECAAB" w14:textId="77777777" w:rsidR="008B1A88" w:rsidRPr="009D46EF" w:rsidRDefault="008B1A88" w:rsidP="008B1A88">
      <w:pPr>
        <w:widowControl w:val="0"/>
        <w:contextualSpacing/>
        <w:rPr>
          <w:rFonts w:asciiTheme="minorHAnsi" w:hAnsiTheme="minorHAnsi" w:cstheme="minorHAnsi"/>
          <w:b/>
          <w:bCs/>
        </w:rPr>
      </w:pPr>
    </w:p>
    <w:p w14:paraId="29D1CD6D" w14:textId="77777777" w:rsidR="008B1A88" w:rsidRDefault="008B1A88" w:rsidP="008B1A88">
      <w:pPr>
        <w:pStyle w:val="ListParagraph"/>
        <w:ind w:left="360"/>
        <w:outlineLvl w:val="0"/>
        <w:rPr>
          <w:rFonts w:asciiTheme="minorHAnsi" w:hAnsiTheme="minorHAnsi" w:cstheme="minorHAnsi"/>
          <w:sz w:val="10"/>
          <w:szCs w:val="10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4394"/>
        <w:gridCol w:w="1276"/>
        <w:gridCol w:w="992"/>
        <w:gridCol w:w="1134"/>
      </w:tblGrid>
      <w:tr w:rsidR="008B1A88" w14:paraId="3EB35F45" w14:textId="77777777" w:rsidTr="00AD4B0F">
        <w:trPr>
          <w:trHeight w:val="30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29720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PAYMENTS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A03B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BF024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86E5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BD5BC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</w:tr>
      <w:tr w:rsidR="008B1A88" w14:paraId="4B41B6E1" w14:textId="77777777" w:rsidTr="00AD4B0F">
        <w:trPr>
          <w:trHeight w:val="3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AA8F8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Payee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0EFD5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Item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DB200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Cost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5889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Vat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2B86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TOTAL</w:t>
            </w:r>
          </w:p>
        </w:tc>
      </w:tr>
      <w:tr w:rsidR="008B1A88" w14:paraId="77738266" w14:textId="77777777" w:rsidTr="00AD4B0F">
        <w:trPr>
          <w:trHeight w:val="3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1B1AD" w14:textId="77777777" w:rsidR="008B1A88" w:rsidRPr="001953D5" w:rsidRDefault="008B1A88" w:rsidP="00AD4B0F">
            <w:pPr>
              <w:outlineLvl w:val="0"/>
              <w:rPr>
                <w:rFonts w:asciiTheme="minorHAnsi" w:hAnsiTheme="minorHAnsi" w:cstheme="minorHAnsi"/>
                <w:b/>
                <w:color w:val="000000" w:themeColor="text1"/>
                <w:lang w:eastAsia="ja-JP"/>
              </w:rPr>
            </w:pPr>
            <w:r w:rsidRPr="001953D5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Jane Clarke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A0ED1" w14:textId="2E00BCD3" w:rsidR="008B1A88" w:rsidRPr="001953D5" w:rsidRDefault="008B1A88" w:rsidP="00AD4B0F">
            <w:pPr>
              <w:outlineLvl w:val="0"/>
              <w:rPr>
                <w:rFonts w:asciiTheme="minorHAnsi" w:hAnsiTheme="minorHAnsi" w:cstheme="minorHAnsi"/>
                <w:b/>
                <w:color w:val="000000" w:themeColor="text1"/>
                <w:lang w:eastAsia="ja-JP"/>
              </w:rPr>
            </w:pPr>
            <w:r w:rsidRPr="001953D5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Salary </w:t>
            </w:r>
            <w:r w:rsidR="001953D5" w:rsidRPr="001953D5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February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74103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60F2B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0C0DC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--</w:t>
            </w:r>
          </w:p>
        </w:tc>
      </w:tr>
      <w:tr w:rsidR="00EB71A7" w14:paraId="51DCABFE" w14:textId="77777777" w:rsidTr="00C8795F">
        <w:trPr>
          <w:trHeight w:val="4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E7207" w14:textId="77777777" w:rsidR="00EB71A7" w:rsidRDefault="00EB71A7" w:rsidP="00EB71A7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Jane Clarke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92A78" w14:textId="77777777" w:rsidR="00EB71A7" w:rsidRDefault="00EB71A7" w:rsidP="00EB71A7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Clerk Expenses Owed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F12B7" w14:textId="77EA86CD" w:rsidR="00EB71A7" w:rsidRDefault="00EB71A7" w:rsidP="00EB71A7">
            <w:pPr>
              <w:jc w:val="center"/>
              <w:outlineLvl w:val="0"/>
              <w:rPr>
                <w:rFonts w:asciiTheme="minorHAnsi" w:hAnsiTheme="minorHAnsi" w:cstheme="minorHAnsi"/>
                <w:lang w:eastAsia="ja-JP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£33.03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DB725" w14:textId="7B426459" w:rsidR="00EB71A7" w:rsidRDefault="00EB71A7" w:rsidP="00EB71A7">
            <w:pPr>
              <w:jc w:val="center"/>
              <w:outlineLvl w:val="0"/>
              <w:rPr>
                <w:rFonts w:asciiTheme="minorHAnsi" w:hAnsiTheme="minorHAnsi" w:cstheme="minorHAnsi"/>
                <w:lang w:eastAsia="ja-JP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£6.61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7D6E9" w14:textId="3D10B087" w:rsidR="00EB71A7" w:rsidRDefault="00EB71A7" w:rsidP="00EB71A7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£39.67</w:t>
            </w:r>
          </w:p>
        </w:tc>
      </w:tr>
      <w:tr w:rsidR="008B1A88" w14:paraId="121A9ED5" w14:textId="77777777" w:rsidTr="00AD4B0F">
        <w:trPr>
          <w:trHeight w:val="4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F1926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Tamar Tele.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49388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Monthly phone redirection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CA23F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£14.97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91C8F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£2.99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97356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£17.96</w:t>
            </w:r>
          </w:p>
        </w:tc>
      </w:tr>
      <w:tr w:rsidR="008B1A88" w14:paraId="7A93F56F" w14:textId="77777777" w:rsidTr="00AD4B0F">
        <w:trPr>
          <w:trHeight w:val="3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C1D22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Nest Pensions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66D54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Monthly employer pension contribution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D1066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£132.14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ED93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8F60C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£132.14</w:t>
            </w:r>
          </w:p>
        </w:tc>
      </w:tr>
      <w:tr w:rsidR="008B1A88" w14:paraId="09D8DA52" w14:textId="77777777" w:rsidTr="00AD4B0F">
        <w:trPr>
          <w:trHeight w:val="3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BA3AE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Uniserve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30389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Monthly email and Microsoft Basic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B5086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£49.40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CEF88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£9.88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E1FDB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£59.28</w:t>
            </w:r>
          </w:p>
        </w:tc>
      </w:tr>
    </w:tbl>
    <w:p w14:paraId="10838C81" w14:textId="77777777" w:rsidR="008B1A88" w:rsidRDefault="008B1A88" w:rsidP="008B1A88">
      <w:pPr>
        <w:tabs>
          <w:tab w:val="right" w:pos="9639"/>
        </w:tabs>
        <w:rPr>
          <w:rFonts w:asciiTheme="minorHAnsi" w:hAnsiTheme="minorHAnsi" w:cstheme="minorHAnsi"/>
        </w:rPr>
      </w:pPr>
    </w:p>
    <w:p w14:paraId="65B6F387" w14:textId="77777777" w:rsidR="00C8795F" w:rsidRDefault="008B1A88" w:rsidP="00C8795F">
      <w:pPr>
        <w:tabs>
          <w:tab w:val="right" w:pos="9639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Please note any additional payments will be read out on the night.</w:t>
      </w:r>
    </w:p>
    <w:p w14:paraId="7154EBBE" w14:textId="77777777" w:rsidR="00C8795F" w:rsidRDefault="00C8795F" w:rsidP="00C8795F">
      <w:pPr>
        <w:tabs>
          <w:tab w:val="right" w:pos="9639"/>
        </w:tabs>
        <w:rPr>
          <w:rFonts w:asciiTheme="minorHAnsi" w:eastAsia="Arial" w:hAnsiTheme="minorHAnsi" w:cstheme="minorHAnsi"/>
          <w:b/>
          <w:bCs/>
        </w:rPr>
      </w:pPr>
    </w:p>
    <w:p w14:paraId="334F63E2" w14:textId="495F8A99" w:rsidR="008B1A88" w:rsidRPr="00C8795F" w:rsidRDefault="008B1A88" w:rsidP="00C8795F">
      <w:pPr>
        <w:tabs>
          <w:tab w:val="right" w:pos="9639"/>
        </w:tabs>
        <w:rPr>
          <w:rFonts w:asciiTheme="minorHAnsi" w:hAnsiTheme="minorHAnsi" w:cstheme="minorHAnsi"/>
        </w:rPr>
      </w:pPr>
      <w:r w:rsidRPr="00C8795F">
        <w:rPr>
          <w:rFonts w:asciiTheme="minorHAnsi" w:eastAsia="Arial" w:hAnsiTheme="minorHAnsi" w:cstheme="minorHAnsi"/>
          <w:b/>
          <w:bCs/>
        </w:rPr>
        <w:t xml:space="preserve">Confirmation of the date of next Full Council Meeting (this will be virtually held). </w:t>
      </w:r>
    </w:p>
    <w:p w14:paraId="6DD5B73D" w14:textId="219D997F" w:rsidR="00EB568A" w:rsidRPr="002E0A1C" w:rsidRDefault="008B1A88" w:rsidP="00C8795F">
      <w:pPr>
        <w:widowControl w:val="0"/>
        <w:autoSpaceDE w:val="0"/>
        <w:autoSpaceDN w:val="0"/>
        <w:spacing w:line="256" w:lineRule="auto"/>
        <w:rPr>
          <w:rFonts w:asciiTheme="minorHAnsi" w:hAnsiTheme="minorHAnsi" w:cstheme="minorHAnsi"/>
          <w:color w:val="000000" w:themeColor="text1"/>
        </w:rPr>
      </w:pPr>
      <w:r w:rsidRPr="002E0A1C">
        <w:rPr>
          <w:rFonts w:asciiTheme="minorHAnsi" w:eastAsia="Arial" w:hAnsiTheme="minorHAnsi" w:cstheme="minorHAnsi"/>
          <w:color w:val="000000" w:themeColor="text1"/>
        </w:rPr>
        <w:t xml:space="preserve">Councillors to confirm next meeting to be held on the </w:t>
      </w:r>
      <w:proofErr w:type="gramStart"/>
      <w:r w:rsidR="002E0A1C" w:rsidRPr="002E0A1C">
        <w:rPr>
          <w:rFonts w:asciiTheme="minorHAnsi" w:eastAsia="Arial" w:hAnsiTheme="minorHAnsi" w:cstheme="minorHAnsi"/>
          <w:color w:val="000000" w:themeColor="text1"/>
        </w:rPr>
        <w:t>10</w:t>
      </w:r>
      <w:r w:rsidRPr="002E0A1C">
        <w:rPr>
          <w:rFonts w:asciiTheme="minorHAnsi" w:eastAsia="Arial" w:hAnsiTheme="minorHAnsi" w:cstheme="minorHAnsi"/>
          <w:color w:val="000000" w:themeColor="text1"/>
          <w:vertAlign w:val="superscript"/>
        </w:rPr>
        <w:t>th</w:t>
      </w:r>
      <w:proofErr w:type="gramEnd"/>
      <w:r w:rsidRPr="002E0A1C">
        <w:rPr>
          <w:rFonts w:asciiTheme="minorHAnsi" w:eastAsia="Arial" w:hAnsiTheme="minorHAnsi" w:cstheme="minorHAnsi"/>
          <w:color w:val="000000" w:themeColor="text1"/>
        </w:rPr>
        <w:t xml:space="preserve"> </w:t>
      </w:r>
      <w:r w:rsidR="002E0A1C" w:rsidRPr="002E0A1C">
        <w:rPr>
          <w:rFonts w:asciiTheme="minorHAnsi" w:eastAsia="Arial" w:hAnsiTheme="minorHAnsi" w:cstheme="minorHAnsi"/>
          <w:color w:val="000000" w:themeColor="text1"/>
        </w:rPr>
        <w:t>March</w:t>
      </w:r>
      <w:r w:rsidRPr="002E0A1C">
        <w:rPr>
          <w:rFonts w:asciiTheme="minorHAnsi" w:eastAsia="Arial" w:hAnsiTheme="minorHAnsi" w:cstheme="minorHAnsi"/>
          <w:color w:val="000000" w:themeColor="text1"/>
        </w:rPr>
        <w:t xml:space="preserve"> 202</w:t>
      </w:r>
      <w:r w:rsidR="002E0A1C" w:rsidRPr="002E0A1C">
        <w:rPr>
          <w:rFonts w:asciiTheme="minorHAnsi" w:eastAsia="Arial" w:hAnsiTheme="minorHAnsi" w:cstheme="minorHAnsi"/>
          <w:color w:val="000000" w:themeColor="text1"/>
        </w:rPr>
        <w:t>1</w:t>
      </w:r>
      <w:r w:rsidRPr="002E0A1C">
        <w:rPr>
          <w:rFonts w:asciiTheme="minorHAnsi" w:eastAsia="Arial" w:hAnsiTheme="minorHAnsi" w:cstheme="minorHAnsi"/>
          <w:color w:val="000000" w:themeColor="text1"/>
        </w:rPr>
        <w:t>.</w:t>
      </w:r>
    </w:p>
    <w:sectPr w:rsidR="00EB568A" w:rsidRPr="002E0A1C" w:rsidSect="009E7D2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2977" w:right="992" w:bottom="1134" w:left="992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D9E6E0" w14:textId="77777777" w:rsidR="00620618" w:rsidRDefault="00620618" w:rsidP="002331F8">
      <w:r>
        <w:separator/>
      </w:r>
    </w:p>
  </w:endnote>
  <w:endnote w:type="continuationSeparator" w:id="0">
    <w:p w14:paraId="0C0167BE" w14:textId="77777777" w:rsidR="00620618" w:rsidRDefault="00620618" w:rsidP="002331F8">
      <w:r>
        <w:continuationSeparator/>
      </w:r>
    </w:p>
  </w:endnote>
  <w:endnote w:type="continuationNotice" w:id="1">
    <w:p w14:paraId="6703A12D" w14:textId="77777777" w:rsidR="00620618" w:rsidRDefault="006206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9C47E6" w14:textId="77777777" w:rsidR="009E7D2C" w:rsidRDefault="009E7D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A2476B" w14:textId="77777777" w:rsidR="009E7D2C" w:rsidRDefault="009E7D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0F3339" w14:textId="77777777" w:rsidR="00620618" w:rsidRDefault="00620618" w:rsidP="002331F8">
      <w:r>
        <w:separator/>
      </w:r>
    </w:p>
  </w:footnote>
  <w:footnote w:type="continuationSeparator" w:id="0">
    <w:p w14:paraId="618B9DA3" w14:textId="77777777" w:rsidR="00620618" w:rsidRDefault="00620618" w:rsidP="002331F8">
      <w:r>
        <w:continuationSeparator/>
      </w:r>
    </w:p>
  </w:footnote>
  <w:footnote w:type="continuationNotice" w:id="1">
    <w:p w14:paraId="4FEF7520" w14:textId="77777777" w:rsidR="00620618" w:rsidRDefault="0062061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3569F9" w14:textId="77777777" w:rsidR="009E7D2C" w:rsidRDefault="009E7D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2" name="Picture 2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6F53B524" w:rsidR="00F2226B" w:rsidRPr="00522C9B" w:rsidRDefault="00F2226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Clerk: Jane Clarke, Parish Clerk and Responsible Financial Officer</w:t>
    </w:r>
  </w:p>
  <w:p w14:paraId="47E0F4FD" w14:textId="77777777" w:rsidR="0014583D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="00046212"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="00046212"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</w:p>
  <w:p w14:paraId="7F73CBA5" w14:textId="6D649CD1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BD1391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14583D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  <w:lang w:val="fr-FR"/>
      </w:rPr>
    </w:pPr>
  </w:p>
  <w:p w14:paraId="6F4DE89A" w14:textId="683858C9" w:rsidR="00AE4DEA" w:rsidRPr="00635395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635395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635395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5FE5AFE5" w:rsidR="004760FB" w:rsidRPr="00635395" w:rsidRDefault="004760FB" w:rsidP="00482FC0">
    <w:pPr>
      <w:jc w:val="center"/>
      <w:outlineLvl w:val="0"/>
      <w:rPr>
        <w:rFonts w:ascii="Arial" w:hAnsi="Arial" w:cs="Arial"/>
        <w:b/>
        <w:bCs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C82CAD" w:rsidRPr="00635395">
      <w:rPr>
        <w:rFonts w:ascii="Arial" w:hAnsi="Arial" w:cs="Arial"/>
        <w:b/>
        <w:bCs/>
        <w:color w:val="000000" w:themeColor="text1"/>
        <w:sz w:val="22"/>
        <w:szCs w:val="22"/>
      </w:rPr>
      <w:t>virtual</w:t>
    </w:r>
    <w:r w:rsidR="00833DB0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ly </w:t>
    </w:r>
    <w:r w:rsidR="00C82CAD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via </w:t>
    </w:r>
    <w:r w:rsidR="00B920B6" w:rsidRPr="00635395">
      <w:rPr>
        <w:rFonts w:ascii="Arial" w:hAnsi="Arial" w:cs="Arial"/>
        <w:b/>
        <w:bCs/>
        <w:color w:val="000000" w:themeColor="text1"/>
        <w:sz w:val="22"/>
        <w:szCs w:val="22"/>
      </w:rPr>
      <w:t>Zoom</w:t>
    </w:r>
    <w:r w:rsidR="00602FF9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on 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</w:rPr>
      <w:t>1</w:t>
    </w:r>
    <w:r w:rsidR="00635395" w:rsidRPr="00635395">
      <w:rPr>
        <w:rFonts w:ascii="Arial" w:hAnsi="Arial" w:cs="Arial"/>
        <w:b/>
        <w:bCs/>
        <w:color w:val="000000" w:themeColor="text1"/>
        <w:sz w:val="22"/>
        <w:szCs w:val="22"/>
      </w:rPr>
      <w:t>0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="00635395" w:rsidRPr="00635395">
      <w:rPr>
        <w:rFonts w:ascii="Arial" w:hAnsi="Arial" w:cs="Arial"/>
        <w:b/>
        <w:bCs/>
        <w:color w:val="000000" w:themeColor="text1"/>
        <w:sz w:val="22"/>
        <w:szCs w:val="22"/>
      </w:rPr>
      <w:t>Febr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</w:rPr>
      <w:t>uary 2021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at </w:t>
    </w:r>
    <w:r w:rsidR="00C82CAD" w:rsidRPr="00635395">
      <w:rPr>
        <w:rFonts w:ascii="Arial" w:hAnsi="Arial" w:cs="Arial"/>
        <w:b/>
        <w:bCs/>
        <w:color w:val="000000" w:themeColor="text1"/>
        <w:sz w:val="22"/>
        <w:szCs w:val="22"/>
      </w:rPr>
      <w:t>7</w:t>
    </w:r>
    <w:r w:rsidR="00B55D53" w:rsidRPr="00635395">
      <w:rPr>
        <w:rFonts w:ascii="Arial" w:hAnsi="Arial" w:cs="Arial"/>
        <w:b/>
        <w:bCs/>
        <w:color w:val="000000" w:themeColor="text1"/>
        <w:sz w:val="22"/>
        <w:szCs w:val="22"/>
      </w:rPr>
      <w:t>.30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>pm</w:t>
    </w:r>
  </w:p>
  <w:p w14:paraId="1A8761CC" w14:textId="56BF8714" w:rsidR="007761C5" w:rsidRPr="00635395" w:rsidRDefault="007761C5" w:rsidP="00AE4DEA">
    <w:pPr>
      <w:jc w:val="center"/>
      <w:outlineLvl w:val="0"/>
      <w:rPr>
        <w:rFonts w:ascii="Arial" w:hAnsi="Arial" w:cs="Arial"/>
        <w:b/>
        <w:bCs/>
        <w:color w:val="000000" w:themeColor="text1"/>
        <w:sz w:val="10"/>
        <w:szCs w:val="10"/>
      </w:rPr>
    </w:pPr>
  </w:p>
  <w:p w14:paraId="0A05A417" w14:textId="03E37359" w:rsidR="007761C5" w:rsidRPr="00635395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Signed:  </w:t>
    </w:r>
    <w:r w:rsidR="0011782E" w:rsidRPr="00635395">
      <w:rPr>
        <w:rFonts w:ascii="Lucida Handwriting" w:hAnsi="Lucida Handwriting" w:cs="Arial"/>
        <w:b/>
        <w:bCs/>
        <w:color w:val="000000" w:themeColor="text1"/>
        <w:sz w:val="22"/>
        <w:szCs w:val="22"/>
      </w:rPr>
      <w:t>Jane Clarke</w:t>
    </w:r>
  </w:p>
  <w:p w14:paraId="0CADFE68" w14:textId="40890617" w:rsidR="007761C5" w:rsidRPr="00635395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Westfield Parish </w:t>
    </w:r>
    <w:r w:rsidR="0011782E" w:rsidRPr="00635395">
      <w:rPr>
        <w:rFonts w:ascii="Arial" w:hAnsi="Arial" w:cs="Arial"/>
        <w:b/>
        <w:bCs/>
        <w:color w:val="000000" w:themeColor="text1"/>
        <w:sz w:val="22"/>
        <w:szCs w:val="22"/>
      </w:rPr>
      <w:t>Clerk and Res</w:t>
    </w:r>
    <w:r w:rsidR="009C667D" w:rsidRPr="00635395">
      <w:rPr>
        <w:rFonts w:ascii="Arial" w:hAnsi="Arial" w:cs="Arial"/>
        <w:b/>
        <w:bCs/>
        <w:color w:val="000000" w:themeColor="text1"/>
        <w:sz w:val="22"/>
        <w:szCs w:val="22"/>
      </w:rPr>
      <w:t>ponsible Financial Officer</w:t>
    </w:r>
    <w:r w:rsidR="009C667D" w:rsidRPr="00635395">
      <w:rPr>
        <w:rFonts w:ascii="Arial" w:hAnsi="Arial" w:cs="Arial"/>
        <w:b/>
        <w:bCs/>
        <w:color w:val="000000" w:themeColor="text1"/>
        <w:sz w:val="22"/>
        <w:szCs w:val="22"/>
      </w:rPr>
      <w:tab/>
      <w:t xml:space="preserve">          </w:t>
    </w:r>
    <w:r w:rsidR="00810808">
      <w:rPr>
        <w:rFonts w:ascii="Arial" w:hAnsi="Arial" w:cs="Arial"/>
        <w:b/>
        <w:bCs/>
        <w:color w:val="000000" w:themeColor="text1"/>
        <w:sz w:val="22"/>
        <w:szCs w:val="22"/>
      </w:rPr>
      <w:t xml:space="preserve">         </w:t>
    </w:r>
    <w:r w:rsidR="009C667D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   </w:t>
    </w:r>
    <w:r w:rsidR="00012CE8" w:rsidRPr="00635395">
      <w:rPr>
        <w:rFonts w:ascii="Arial" w:hAnsi="Arial" w:cs="Arial"/>
        <w:b/>
        <w:bCs/>
        <w:color w:val="000000" w:themeColor="text1"/>
        <w:sz w:val="22"/>
        <w:szCs w:val="22"/>
      </w:rPr>
      <w:t>5</w:t>
    </w:r>
    <w:r w:rsidR="0028534D" w:rsidRPr="00635395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28534D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="00012CE8" w:rsidRPr="00635395">
      <w:rPr>
        <w:rFonts w:ascii="Arial" w:hAnsi="Arial" w:cs="Arial"/>
        <w:b/>
        <w:bCs/>
        <w:color w:val="000000" w:themeColor="text1"/>
        <w:sz w:val="22"/>
        <w:szCs w:val="22"/>
      </w:rPr>
      <w:t>Febru</w:t>
    </w:r>
    <w:r w:rsidR="0028534D" w:rsidRPr="00635395">
      <w:rPr>
        <w:rFonts w:ascii="Arial" w:hAnsi="Arial" w:cs="Arial"/>
        <w:b/>
        <w:bCs/>
        <w:color w:val="000000" w:themeColor="text1"/>
        <w:sz w:val="22"/>
        <w:szCs w:val="22"/>
      </w:rPr>
      <w:t>ary</w:t>
    </w:r>
    <w:r w:rsidR="00CA729F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635395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012CE8" w:rsidRPr="00635395">
      <w:rPr>
        <w:rFonts w:ascii="Arial" w:hAnsi="Arial" w:cs="Arial"/>
        <w:b/>
        <w:bCs/>
        <w:color w:val="000000" w:themeColor="text1"/>
        <w:sz w:val="22"/>
        <w:szCs w:val="22"/>
      </w:rPr>
      <w:t>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FE510C" w14:textId="77777777" w:rsidR="009E7D2C" w:rsidRDefault="009E7D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353562"/>
    <w:multiLevelType w:val="multilevel"/>
    <w:tmpl w:val="40A44F86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" w15:restartNumberingAfterBreak="0">
    <w:nsid w:val="3A0F2408"/>
    <w:multiLevelType w:val="multilevel"/>
    <w:tmpl w:val="9EBC0806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AC0BC4"/>
    <w:multiLevelType w:val="multilevel"/>
    <w:tmpl w:val="6CB4C1D6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1FE0"/>
    <w:rsid w:val="00002F35"/>
    <w:rsid w:val="00003358"/>
    <w:rsid w:val="0000568D"/>
    <w:rsid w:val="00006E08"/>
    <w:rsid w:val="00007678"/>
    <w:rsid w:val="000077F2"/>
    <w:rsid w:val="00007A9C"/>
    <w:rsid w:val="00010B33"/>
    <w:rsid w:val="00010B36"/>
    <w:rsid w:val="00012CE8"/>
    <w:rsid w:val="000131D2"/>
    <w:rsid w:val="000156CF"/>
    <w:rsid w:val="000171DF"/>
    <w:rsid w:val="00017467"/>
    <w:rsid w:val="00021301"/>
    <w:rsid w:val="000222E9"/>
    <w:rsid w:val="00022B4C"/>
    <w:rsid w:val="00023120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3C0D"/>
    <w:rsid w:val="0005417E"/>
    <w:rsid w:val="00054277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77A8"/>
    <w:rsid w:val="00077C8D"/>
    <w:rsid w:val="000812BE"/>
    <w:rsid w:val="00081603"/>
    <w:rsid w:val="00082078"/>
    <w:rsid w:val="000845F8"/>
    <w:rsid w:val="000851C9"/>
    <w:rsid w:val="00085BC7"/>
    <w:rsid w:val="00086402"/>
    <w:rsid w:val="00087E72"/>
    <w:rsid w:val="000901DF"/>
    <w:rsid w:val="0009055F"/>
    <w:rsid w:val="000937DC"/>
    <w:rsid w:val="000A00C8"/>
    <w:rsid w:val="000A0CA2"/>
    <w:rsid w:val="000A1029"/>
    <w:rsid w:val="000A1586"/>
    <w:rsid w:val="000A3311"/>
    <w:rsid w:val="000A52DA"/>
    <w:rsid w:val="000A5645"/>
    <w:rsid w:val="000A6EC2"/>
    <w:rsid w:val="000A6FEB"/>
    <w:rsid w:val="000A7B26"/>
    <w:rsid w:val="000A7D09"/>
    <w:rsid w:val="000B5A4B"/>
    <w:rsid w:val="000B6C85"/>
    <w:rsid w:val="000B6E73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6715"/>
    <w:rsid w:val="000D7318"/>
    <w:rsid w:val="000E12E8"/>
    <w:rsid w:val="000E2A58"/>
    <w:rsid w:val="000E2B77"/>
    <w:rsid w:val="000E3FC4"/>
    <w:rsid w:val="000F06DA"/>
    <w:rsid w:val="000F3A06"/>
    <w:rsid w:val="000F53EC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15C0"/>
    <w:rsid w:val="00132414"/>
    <w:rsid w:val="001331ED"/>
    <w:rsid w:val="001348BF"/>
    <w:rsid w:val="00135503"/>
    <w:rsid w:val="001374DB"/>
    <w:rsid w:val="00142F5D"/>
    <w:rsid w:val="0014523E"/>
    <w:rsid w:val="0014583D"/>
    <w:rsid w:val="00145C2D"/>
    <w:rsid w:val="001513F0"/>
    <w:rsid w:val="001524AF"/>
    <w:rsid w:val="00152CFD"/>
    <w:rsid w:val="00153B3F"/>
    <w:rsid w:val="00153B52"/>
    <w:rsid w:val="00154A8A"/>
    <w:rsid w:val="00156599"/>
    <w:rsid w:val="0015748C"/>
    <w:rsid w:val="001577BF"/>
    <w:rsid w:val="00160E04"/>
    <w:rsid w:val="00161ED9"/>
    <w:rsid w:val="00162B2D"/>
    <w:rsid w:val="00165CC5"/>
    <w:rsid w:val="00166E21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953D5"/>
    <w:rsid w:val="001A0128"/>
    <w:rsid w:val="001A12DE"/>
    <w:rsid w:val="001A1BE5"/>
    <w:rsid w:val="001A79B7"/>
    <w:rsid w:val="001B0383"/>
    <w:rsid w:val="001B1231"/>
    <w:rsid w:val="001B150C"/>
    <w:rsid w:val="001B3E2D"/>
    <w:rsid w:val="001B5476"/>
    <w:rsid w:val="001B5512"/>
    <w:rsid w:val="001B6276"/>
    <w:rsid w:val="001C0699"/>
    <w:rsid w:val="001C5C26"/>
    <w:rsid w:val="001D0C41"/>
    <w:rsid w:val="001D43F8"/>
    <w:rsid w:val="001D6053"/>
    <w:rsid w:val="001D6088"/>
    <w:rsid w:val="001D667E"/>
    <w:rsid w:val="001E0BC7"/>
    <w:rsid w:val="001E2876"/>
    <w:rsid w:val="001E3D4A"/>
    <w:rsid w:val="001E4381"/>
    <w:rsid w:val="001E5805"/>
    <w:rsid w:val="001E7C09"/>
    <w:rsid w:val="001F088C"/>
    <w:rsid w:val="001F2CBE"/>
    <w:rsid w:val="001F7D3E"/>
    <w:rsid w:val="001F7F84"/>
    <w:rsid w:val="002021A3"/>
    <w:rsid w:val="0020233B"/>
    <w:rsid w:val="00203E2C"/>
    <w:rsid w:val="002050EF"/>
    <w:rsid w:val="0020569B"/>
    <w:rsid w:val="002066EF"/>
    <w:rsid w:val="0021697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647"/>
    <w:rsid w:val="002366F9"/>
    <w:rsid w:val="00237567"/>
    <w:rsid w:val="00241D5E"/>
    <w:rsid w:val="002422E9"/>
    <w:rsid w:val="002432AB"/>
    <w:rsid w:val="00244C4A"/>
    <w:rsid w:val="00245A80"/>
    <w:rsid w:val="00247523"/>
    <w:rsid w:val="00252137"/>
    <w:rsid w:val="0025535A"/>
    <w:rsid w:val="00255C2A"/>
    <w:rsid w:val="00255F52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3AF8"/>
    <w:rsid w:val="0028534D"/>
    <w:rsid w:val="0028718D"/>
    <w:rsid w:val="002871FF"/>
    <w:rsid w:val="00287CC6"/>
    <w:rsid w:val="002923BA"/>
    <w:rsid w:val="002925F3"/>
    <w:rsid w:val="00292C1C"/>
    <w:rsid w:val="00293831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41A"/>
    <w:rsid w:val="002A5BB3"/>
    <w:rsid w:val="002A6157"/>
    <w:rsid w:val="002A7874"/>
    <w:rsid w:val="002A7C9A"/>
    <w:rsid w:val="002B5506"/>
    <w:rsid w:val="002B7339"/>
    <w:rsid w:val="002B7838"/>
    <w:rsid w:val="002C1B81"/>
    <w:rsid w:val="002C292C"/>
    <w:rsid w:val="002C49BC"/>
    <w:rsid w:val="002C532F"/>
    <w:rsid w:val="002C70E7"/>
    <w:rsid w:val="002C7905"/>
    <w:rsid w:val="002D0E80"/>
    <w:rsid w:val="002D2E85"/>
    <w:rsid w:val="002D4FAB"/>
    <w:rsid w:val="002D71BF"/>
    <w:rsid w:val="002D7883"/>
    <w:rsid w:val="002E0A1C"/>
    <w:rsid w:val="002E123F"/>
    <w:rsid w:val="002E7F55"/>
    <w:rsid w:val="002F06E8"/>
    <w:rsid w:val="002F2209"/>
    <w:rsid w:val="002F31D0"/>
    <w:rsid w:val="002F3853"/>
    <w:rsid w:val="002F7F95"/>
    <w:rsid w:val="00302498"/>
    <w:rsid w:val="0030487B"/>
    <w:rsid w:val="003118CE"/>
    <w:rsid w:val="00313D1A"/>
    <w:rsid w:val="00316017"/>
    <w:rsid w:val="003163F7"/>
    <w:rsid w:val="00316931"/>
    <w:rsid w:val="00320210"/>
    <w:rsid w:val="00320558"/>
    <w:rsid w:val="00323253"/>
    <w:rsid w:val="00324610"/>
    <w:rsid w:val="00324BF5"/>
    <w:rsid w:val="003268F8"/>
    <w:rsid w:val="0032698E"/>
    <w:rsid w:val="00326A61"/>
    <w:rsid w:val="00330206"/>
    <w:rsid w:val="00332130"/>
    <w:rsid w:val="00334C7B"/>
    <w:rsid w:val="003350A1"/>
    <w:rsid w:val="00344DA0"/>
    <w:rsid w:val="0034645A"/>
    <w:rsid w:val="00346566"/>
    <w:rsid w:val="00351404"/>
    <w:rsid w:val="00353119"/>
    <w:rsid w:val="00353B1A"/>
    <w:rsid w:val="0035569F"/>
    <w:rsid w:val="00356074"/>
    <w:rsid w:val="00356AEA"/>
    <w:rsid w:val="00360EF0"/>
    <w:rsid w:val="00362E7E"/>
    <w:rsid w:val="00364D3B"/>
    <w:rsid w:val="0036561F"/>
    <w:rsid w:val="003736D4"/>
    <w:rsid w:val="003750FB"/>
    <w:rsid w:val="00377076"/>
    <w:rsid w:val="00377D58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B1B32"/>
    <w:rsid w:val="003B29B2"/>
    <w:rsid w:val="003B3F67"/>
    <w:rsid w:val="003B50F1"/>
    <w:rsid w:val="003B5211"/>
    <w:rsid w:val="003B5ABB"/>
    <w:rsid w:val="003C00DB"/>
    <w:rsid w:val="003C2F43"/>
    <w:rsid w:val="003C439B"/>
    <w:rsid w:val="003C4FFD"/>
    <w:rsid w:val="003C55CF"/>
    <w:rsid w:val="003C6B82"/>
    <w:rsid w:val="003C6C82"/>
    <w:rsid w:val="003C7F2B"/>
    <w:rsid w:val="003D0016"/>
    <w:rsid w:val="003D1D2C"/>
    <w:rsid w:val="003D3A69"/>
    <w:rsid w:val="003D3EA6"/>
    <w:rsid w:val="003E2D23"/>
    <w:rsid w:val="003E39BB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FA6"/>
    <w:rsid w:val="004007F3"/>
    <w:rsid w:val="00402255"/>
    <w:rsid w:val="00404108"/>
    <w:rsid w:val="00404147"/>
    <w:rsid w:val="004048C9"/>
    <w:rsid w:val="00404A71"/>
    <w:rsid w:val="00410BC3"/>
    <w:rsid w:val="00410D8C"/>
    <w:rsid w:val="004117A8"/>
    <w:rsid w:val="00412790"/>
    <w:rsid w:val="00416D68"/>
    <w:rsid w:val="00417FA8"/>
    <w:rsid w:val="00420692"/>
    <w:rsid w:val="0042234E"/>
    <w:rsid w:val="004228DC"/>
    <w:rsid w:val="00425FDE"/>
    <w:rsid w:val="00427C58"/>
    <w:rsid w:val="0043184D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8D2"/>
    <w:rsid w:val="00451939"/>
    <w:rsid w:val="00452354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63E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A59"/>
    <w:rsid w:val="00494BB2"/>
    <w:rsid w:val="0049630B"/>
    <w:rsid w:val="004A0EB8"/>
    <w:rsid w:val="004A3AF7"/>
    <w:rsid w:val="004A47E0"/>
    <w:rsid w:val="004A78D3"/>
    <w:rsid w:val="004A7E8C"/>
    <w:rsid w:val="004A7FFE"/>
    <w:rsid w:val="004B0EA3"/>
    <w:rsid w:val="004B1322"/>
    <w:rsid w:val="004B48EE"/>
    <w:rsid w:val="004B5D77"/>
    <w:rsid w:val="004C1486"/>
    <w:rsid w:val="004C1760"/>
    <w:rsid w:val="004C1CDA"/>
    <w:rsid w:val="004C36EE"/>
    <w:rsid w:val="004C3C84"/>
    <w:rsid w:val="004C4725"/>
    <w:rsid w:val="004C6B3F"/>
    <w:rsid w:val="004D09FA"/>
    <w:rsid w:val="004D0D89"/>
    <w:rsid w:val="004D479F"/>
    <w:rsid w:val="004D514F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203A4"/>
    <w:rsid w:val="0052160D"/>
    <w:rsid w:val="00522C9B"/>
    <w:rsid w:val="00526C8E"/>
    <w:rsid w:val="0053140D"/>
    <w:rsid w:val="00532605"/>
    <w:rsid w:val="005328F0"/>
    <w:rsid w:val="00533BE7"/>
    <w:rsid w:val="005347FA"/>
    <w:rsid w:val="00540287"/>
    <w:rsid w:val="00543505"/>
    <w:rsid w:val="005442BA"/>
    <w:rsid w:val="00545D42"/>
    <w:rsid w:val="00546471"/>
    <w:rsid w:val="00552378"/>
    <w:rsid w:val="0055279C"/>
    <w:rsid w:val="005637AA"/>
    <w:rsid w:val="00565BD1"/>
    <w:rsid w:val="00566496"/>
    <w:rsid w:val="0057198B"/>
    <w:rsid w:val="0057390C"/>
    <w:rsid w:val="00574D5F"/>
    <w:rsid w:val="00575635"/>
    <w:rsid w:val="005825F7"/>
    <w:rsid w:val="0058365C"/>
    <w:rsid w:val="00585DFD"/>
    <w:rsid w:val="00587688"/>
    <w:rsid w:val="005877EE"/>
    <w:rsid w:val="00587B46"/>
    <w:rsid w:val="00596F92"/>
    <w:rsid w:val="005A202C"/>
    <w:rsid w:val="005A2407"/>
    <w:rsid w:val="005A341C"/>
    <w:rsid w:val="005A64F9"/>
    <w:rsid w:val="005B074F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D3445"/>
    <w:rsid w:val="005D5DA8"/>
    <w:rsid w:val="005D61A9"/>
    <w:rsid w:val="005D6835"/>
    <w:rsid w:val="005D71BB"/>
    <w:rsid w:val="005E19D8"/>
    <w:rsid w:val="005E1B5B"/>
    <w:rsid w:val="005E3B99"/>
    <w:rsid w:val="005E4185"/>
    <w:rsid w:val="005E4195"/>
    <w:rsid w:val="005E4BF5"/>
    <w:rsid w:val="005E5404"/>
    <w:rsid w:val="005E57D0"/>
    <w:rsid w:val="005E5D63"/>
    <w:rsid w:val="005F11E8"/>
    <w:rsid w:val="005F148D"/>
    <w:rsid w:val="005F3A1D"/>
    <w:rsid w:val="005F467F"/>
    <w:rsid w:val="0060003D"/>
    <w:rsid w:val="00600108"/>
    <w:rsid w:val="00602FF9"/>
    <w:rsid w:val="006043C4"/>
    <w:rsid w:val="0060786B"/>
    <w:rsid w:val="00607B54"/>
    <w:rsid w:val="006112E7"/>
    <w:rsid w:val="006124C4"/>
    <w:rsid w:val="006130AB"/>
    <w:rsid w:val="00617233"/>
    <w:rsid w:val="00620618"/>
    <w:rsid w:val="0062085F"/>
    <w:rsid w:val="006209E1"/>
    <w:rsid w:val="0062152A"/>
    <w:rsid w:val="00623461"/>
    <w:rsid w:val="00627D36"/>
    <w:rsid w:val="00630142"/>
    <w:rsid w:val="00630355"/>
    <w:rsid w:val="006303FE"/>
    <w:rsid w:val="00632121"/>
    <w:rsid w:val="00632A66"/>
    <w:rsid w:val="00634E79"/>
    <w:rsid w:val="00635395"/>
    <w:rsid w:val="0063687C"/>
    <w:rsid w:val="00637AF4"/>
    <w:rsid w:val="006418E8"/>
    <w:rsid w:val="00646608"/>
    <w:rsid w:val="00646B06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814D3"/>
    <w:rsid w:val="00683612"/>
    <w:rsid w:val="00684720"/>
    <w:rsid w:val="00687A47"/>
    <w:rsid w:val="006902C5"/>
    <w:rsid w:val="006928B8"/>
    <w:rsid w:val="00693F49"/>
    <w:rsid w:val="006955F5"/>
    <w:rsid w:val="006A0C73"/>
    <w:rsid w:val="006A3305"/>
    <w:rsid w:val="006A43B9"/>
    <w:rsid w:val="006A4A95"/>
    <w:rsid w:val="006B0715"/>
    <w:rsid w:val="006B17FE"/>
    <w:rsid w:val="006B3599"/>
    <w:rsid w:val="006B4B63"/>
    <w:rsid w:val="006B4FC9"/>
    <w:rsid w:val="006B5CCB"/>
    <w:rsid w:val="006B7A78"/>
    <w:rsid w:val="006C0575"/>
    <w:rsid w:val="006C2284"/>
    <w:rsid w:val="006C4F53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B8C"/>
    <w:rsid w:val="006E1C96"/>
    <w:rsid w:val="006E4862"/>
    <w:rsid w:val="006E4E27"/>
    <w:rsid w:val="006E5243"/>
    <w:rsid w:val="006E59CA"/>
    <w:rsid w:val="006F0814"/>
    <w:rsid w:val="006F0F51"/>
    <w:rsid w:val="006F15E6"/>
    <w:rsid w:val="007007A7"/>
    <w:rsid w:val="00700886"/>
    <w:rsid w:val="007015AC"/>
    <w:rsid w:val="00701CED"/>
    <w:rsid w:val="00707C54"/>
    <w:rsid w:val="0071148B"/>
    <w:rsid w:val="007130FC"/>
    <w:rsid w:val="0071352E"/>
    <w:rsid w:val="00715651"/>
    <w:rsid w:val="00720CA3"/>
    <w:rsid w:val="0072209D"/>
    <w:rsid w:val="00722778"/>
    <w:rsid w:val="00724734"/>
    <w:rsid w:val="00734882"/>
    <w:rsid w:val="007403BF"/>
    <w:rsid w:val="00740AF4"/>
    <w:rsid w:val="00741754"/>
    <w:rsid w:val="00743564"/>
    <w:rsid w:val="00743C0E"/>
    <w:rsid w:val="00750FCD"/>
    <w:rsid w:val="0075312A"/>
    <w:rsid w:val="00754350"/>
    <w:rsid w:val="007548E3"/>
    <w:rsid w:val="007549BB"/>
    <w:rsid w:val="007553AE"/>
    <w:rsid w:val="007579DB"/>
    <w:rsid w:val="0076315E"/>
    <w:rsid w:val="007638E6"/>
    <w:rsid w:val="007646A7"/>
    <w:rsid w:val="00764CD1"/>
    <w:rsid w:val="00765083"/>
    <w:rsid w:val="00766A74"/>
    <w:rsid w:val="007674DE"/>
    <w:rsid w:val="00770919"/>
    <w:rsid w:val="00771278"/>
    <w:rsid w:val="00772986"/>
    <w:rsid w:val="00772F74"/>
    <w:rsid w:val="00773124"/>
    <w:rsid w:val="00774C69"/>
    <w:rsid w:val="00774E9C"/>
    <w:rsid w:val="007761C5"/>
    <w:rsid w:val="007761E1"/>
    <w:rsid w:val="00781257"/>
    <w:rsid w:val="00781EED"/>
    <w:rsid w:val="00781F18"/>
    <w:rsid w:val="0078261C"/>
    <w:rsid w:val="00784BE5"/>
    <w:rsid w:val="00785AE1"/>
    <w:rsid w:val="00786C5B"/>
    <w:rsid w:val="00793647"/>
    <w:rsid w:val="00794814"/>
    <w:rsid w:val="007957AB"/>
    <w:rsid w:val="00795F7A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E7921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0808"/>
    <w:rsid w:val="00811D00"/>
    <w:rsid w:val="008145C8"/>
    <w:rsid w:val="00815F92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BA5"/>
    <w:rsid w:val="00843515"/>
    <w:rsid w:val="00844255"/>
    <w:rsid w:val="00844329"/>
    <w:rsid w:val="008449E4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44CD"/>
    <w:rsid w:val="008675E5"/>
    <w:rsid w:val="00870D89"/>
    <w:rsid w:val="008722A8"/>
    <w:rsid w:val="00872E0D"/>
    <w:rsid w:val="00875103"/>
    <w:rsid w:val="00875AB4"/>
    <w:rsid w:val="00880C59"/>
    <w:rsid w:val="00880DC0"/>
    <w:rsid w:val="0088293B"/>
    <w:rsid w:val="0088330C"/>
    <w:rsid w:val="00884101"/>
    <w:rsid w:val="0088469F"/>
    <w:rsid w:val="00885D62"/>
    <w:rsid w:val="00892630"/>
    <w:rsid w:val="00894548"/>
    <w:rsid w:val="00894958"/>
    <w:rsid w:val="00895F25"/>
    <w:rsid w:val="00897DC9"/>
    <w:rsid w:val="008A0CEB"/>
    <w:rsid w:val="008A1318"/>
    <w:rsid w:val="008A13DC"/>
    <w:rsid w:val="008A1C9E"/>
    <w:rsid w:val="008A4A00"/>
    <w:rsid w:val="008A6E79"/>
    <w:rsid w:val="008B02C9"/>
    <w:rsid w:val="008B1A88"/>
    <w:rsid w:val="008B1C45"/>
    <w:rsid w:val="008B5EA2"/>
    <w:rsid w:val="008B79BC"/>
    <w:rsid w:val="008C0F97"/>
    <w:rsid w:val="008C14C6"/>
    <w:rsid w:val="008C2BA0"/>
    <w:rsid w:val="008C474E"/>
    <w:rsid w:val="008C6223"/>
    <w:rsid w:val="008D1F89"/>
    <w:rsid w:val="008D2596"/>
    <w:rsid w:val="008D3322"/>
    <w:rsid w:val="008D4606"/>
    <w:rsid w:val="008D5019"/>
    <w:rsid w:val="008D5EA7"/>
    <w:rsid w:val="008E0FF7"/>
    <w:rsid w:val="008E303F"/>
    <w:rsid w:val="008E4786"/>
    <w:rsid w:val="008E4E56"/>
    <w:rsid w:val="008F047D"/>
    <w:rsid w:val="008F6D73"/>
    <w:rsid w:val="00900198"/>
    <w:rsid w:val="00901DEC"/>
    <w:rsid w:val="00902FA7"/>
    <w:rsid w:val="009069A3"/>
    <w:rsid w:val="00910A2F"/>
    <w:rsid w:val="00910B19"/>
    <w:rsid w:val="00911144"/>
    <w:rsid w:val="009111B3"/>
    <w:rsid w:val="00913306"/>
    <w:rsid w:val="0091378C"/>
    <w:rsid w:val="00917D01"/>
    <w:rsid w:val="0092105F"/>
    <w:rsid w:val="009219B1"/>
    <w:rsid w:val="00921D9B"/>
    <w:rsid w:val="0092557D"/>
    <w:rsid w:val="00926B0C"/>
    <w:rsid w:val="009318D4"/>
    <w:rsid w:val="009319E8"/>
    <w:rsid w:val="00931E7F"/>
    <w:rsid w:val="0093329F"/>
    <w:rsid w:val="00933321"/>
    <w:rsid w:val="0093656E"/>
    <w:rsid w:val="0094113F"/>
    <w:rsid w:val="009416D8"/>
    <w:rsid w:val="00941B48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37E2"/>
    <w:rsid w:val="009A3F6D"/>
    <w:rsid w:val="009A4CFD"/>
    <w:rsid w:val="009A539D"/>
    <w:rsid w:val="009A6687"/>
    <w:rsid w:val="009A6BE8"/>
    <w:rsid w:val="009A77BA"/>
    <w:rsid w:val="009B1878"/>
    <w:rsid w:val="009B1CED"/>
    <w:rsid w:val="009B2AA1"/>
    <w:rsid w:val="009B33FD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DC"/>
    <w:rsid w:val="009E17BD"/>
    <w:rsid w:val="009E2932"/>
    <w:rsid w:val="009E47A8"/>
    <w:rsid w:val="009E7D2C"/>
    <w:rsid w:val="009F3232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697D"/>
    <w:rsid w:val="00A16AB0"/>
    <w:rsid w:val="00A173D3"/>
    <w:rsid w:val="00A204BB"/>
    <w:rsid w:val="00A2054D"/>
    <w:rsid w:val="00A22344"/>
    <w:rsid w:val="00A22CCD"/>
    <w:rsid w:val="00A2477E"/>
    <w:rsid w:val="00A27188"/>
    <w:rsid w:val="00A271A1"/>
    <w:rsid w:val="00A27CFD"/>
    <w:rsid w:val="00A32D27"/>
    <w:rsid w:val="00A32DB8"/>
    <w:rsid w:val="00A3549A"/>
    <w:rsid w:val="00A355A0"/>
    <w:rsid w:val="00A36D47"/>
    <w:rsid w:val="00A421CB"/>
    <w:rsid w:val="00A4265B"/>
    <w:rsid w:val="00A42A1E"/>
    <w:rsid w:val="00A45C73"/>
    <w:rsid w:val="00A45CF6"/>
    <w:rsid w:val="00A46444"/>
    <w:rsid w:val="00A4711F"/>
    <w:rsid w:val="00A5111A"/>
    <w:rsid w:val="00A520FC"/>
    <w:rsid w:val="00A52D87"/>
    <w:rsid w:val="00A548B2"/>
    <w:rsid w:val="00A55461"/>
    <w:rsid w:val="00A556CF"/>
    <w:rsid w:val="00A55BDB"/>
    <w:rsid w:val="00A56833"/>
    <w:rsid w:val="00A6039E"/>
    <w:rsid w:val="00A621BA"/>
    <w:rsid w:val="00A6384B"/>
    <w:rsid w:val="00A63A04"/>
    <w:rsid w:val="00A65097"/>
    <w:rsid w:val="00A655E6"/>
    <w:rsid w:val="00A65C2C"/>
    <w:rsid w:val="00A67EA3"/>
    <w:rsid w:val="00A7106A"/>
    <w:rsid w:val="00A72153"/>
    <w:rsid w:val="00A747DE"/>
    <w:rsid w:val="00A8293A"/>
    <w:rsid w:val="00A82D03"/>
    <w:rsid w:val="00A8615B"/>
    <w:rsid w:val="00A86938"/>
    <w:rsid w:val="00A87328"/>
    <w:rsid w:val="00A91601"/>
    <w:rsid w:val="00A91B26"/>
    <w:rsid w:val="00A92BF3"/>
    <w:rsid w:val="00A93023"/>
    <w:rsid w:val="00A93526"/>
    <w:rsid w:val="00A93CC9"/>
    <w:rsid w:val="00A96C04"/>
    <w:rsid w:val="00A9788A"/>
    <w:rsid w:val="00AA03E0"/>
    <w:rsid w:val="00AA4A78"/>
    <w:rsid w:val="00AA4B99"/>
    <w:rsid w:val="00AA5D68"/>
    <w:rsid w:val="00AB1624"/>
    <w:rsid w:val="00AB1F2C"/>
    <w:rsid w:val="00AB210C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E699B"/>
    <w:rsid w:val="00AF022B"/>
    <w:rsid w:val="00AF1431"/>
    <w:rsid w:val="00AF27E6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0720D"/>
    <w:rsid w:val="00B10E6B"/>
    <w:rsid w:val="00B11010"/>
    <w:rsid w:val="00B11080"/>
    <w:rsid w:val="00B117F7"/>
    <w:rsid w:val="00B12A4B"/>
    <w:rsid w:val="00B1678F"/>
    <w:rsid w:val="00B20439"/>
    <w:rsid w:val="00B20AFF"/>
    <w:rsid w:val="00B2263B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1C2"/>
    <w:rsid w:val="00B442F0"/>
    <w:rsid w:val="00B447F6"/>
    <w:rsid w:val="00B45744"/>
    <w:rsid w:val="00B46A2E"/>
    <w:rsid w:val="00B47935"/>
    <w:rsid w:val="00B50A48"/>
    <w:rsid w:val="00B55604"/>
    <w:rsid w:val="00B55D53"/>
    <w:rsid w:val="00B622B4"/>
    <w:rsid w:val="00B625E7"/>
    <w:rsid w:val="00B632E9"/>
    <w:rsid w:val="00B640F4"/>
    <w:rsid w:val="00B66A25"/>
    <w:rsid w:val="00B7034D"/>
    <w:rsid w:val="00B706E3"/>
    <w:rsid w:val="00B75682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612A"/>
    <w:rsid w:val="00BC1AC9"/>
    <w:rsid w:val="00BC20A8"/>
    <w:rsid w:val="00BC25AE"/>
    <w:rsid w:val="00BC595A"/>
    <w:rsid w:val="00BC59CD"/>
    <w:rsid w:val="00BD0BC4"/>
    <w:rsid w:val="00BD1391"/>
    <w:rsid w:val="00BD2617"/>
    <w:rsid w:val="00BD29D7"/>
    <w:rsid w:val="00BD5116"/>
    <w:rsid w:val="00BD6673"/>
    <w:rsid w:val="00BD737F"/>
    <w:rsid w:val="00BE3AD4"/>
    <w:rsid w:val="00BF08D3"/>
    <w:rsid w:val="00BF2394"/>
    <w:rsid w:val="00BF2CA6"/>
    <w:rsid w:val="00BF30CE"/>
    <w:rsid w:val="00BF3554"/>
    <w:rsid w:val="00BF3604"/>
    <w:rsid w:val="00BF3DE2"/>
    <w:rsid w:val="00C0068F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551B"/>
    <w:rsid w:val="00C26D52"/>
    <w:rsid w:val="00C2762B"/>
    <w:rsid w:val="00C3252F"/>
    <w:rsid w:val="00C337B3"/>
    <w:rsid w:val="00C34DD9"/>
    <w:rsid w:val="00C37B79"/>
    <w:rsid w:val="00C4327C"/>
    <w:rsid w:val="00C470CB"/>
    <w:rsid w:val="00C50F81"/>
    <w:rsid w:val="00C520C4"/>
    <w:rsid w:val="00C5211D"/>
    <w:rsid w:val="00C52467"/>
    <w:rsid w:val="00C56895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D5E"/>
    <w:rsid w:val="00C74F91"/>
    <w:rsid w:val="00C75595"/>
    <w:rsid w:val="00C80220"/>
    <w:rsid w:val="00C80840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1812"/>
    <w:rsid w:val="00C942E1"/>
    <w:rsid w:val="00C97CDE"/>
    <w:rsid w:val="00CA1CCE"/>
    <w:rsid w:val="00CA2063"/>
    <w:rsid w:val="00CA6F17"/>
    <w:rsid w:val="00CA729F"/>
    <w:rsid w:val="00CB0B90"/>
    <w:rsid w:val="00CB1D9D"/>
    <w:rsid w:val="00CC151B"/>
    <w:rsid w:val="00CC17CB"/>
    <w:rsid w:val="00CC443D"/>
    <w:rsid w:val="00CC4480"/>
    <w:rsid w:val="00CC4E20"/>
    <w:rsid w:val="00CC7B24"/>
    <w:rsid w:val="00CD0286"/>
    <w:rsid w:val="00CD1935"/>
    <w:rsid w:val="00CD2652"/>
    <w:rsid w:val="00CD28F8"/>
    <w:rsid w:val="00CD2AB8"/>
    <w:rsid w:val="00CD2EAB"/>
    <w:rsid w:val="00CD313D"/>
    <w:rsid w:val="00CE149D"/>
    <w:rsid w:val="00CE149E"/>
    <w:rsid w:val="00CE159C"/>
    <w:rsid w:val="00CE1F92"/>
    <w:rsid w:val="00CE2F8A"/>
    <w:rsid w:val="00CE3107"/>
    <w:rsid w:val="00CE39BC"/>
    <w:rsid w:val="00CE427F"/>
    <w:rsid w:val="00CF0431"/>
    <w:rsid w:val="00CF09AA"/>
    <w:rsid w:val="00CF1120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72F4"/>
    <w:rsid w:val="00D30B7B"/>
    <w:rsid w:val="00D333E3"/>
    <w:rsid w:val="00D365A8"/>
    <w:rsid w:val="00D37D09"/>
    <w:rsid w:val="00D45354"/>
    <w:rsid w:val="00D45447"/>
    <w:rsid w:val="00D45555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33E8"/>
    <w:rsid w:val="00D74EFB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A39"/>
    <w:rsid w:val="00D90D89"/>
    <w:rsid w:val="00D91A7E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C0E6E"/>
    <w:rsid w:val="00DC1BA3"/>
    <w:rsid w:val="00DC1E65"/>
    <w:rsid w:val="00DC4AA6"/>
    <w:rsid w:val="00DC5118"/>
    <w:rsid w:val="00DC7068"/>
    <w:rsid w:val="00DC7A6C"/>
    <w:rsid w:val="00DD0B85"/>
    <w:rsid w:val="00DD1A5D"/>
    <w:rsid w:val="00DD4297"/>
    <w:rsid w:val="00DD4C72"/>
    <w:rsid w:val="00DD5A7F"/>
    <w:rsid w:val="00DD6AC6"/>
    <w:rsid w:val="00DD7A46"/>
    <w:rsid w:val="00DD7D38"/>
    <w:rsid w:val="00DE000C"/>
    <w:rsid w:val="00DE0F65"/>
    <w:rsid w:val="00DE18E9"/>
    <w:rsid w:val="00DE3124"/>
    <w:rsid w:val="00DE3738"/>
    <w:rsid w:val="00DE774D"/>
    <w:rsid w:val="00DF2112"/>
    <w:rsid w:val="00DF3157"/>
    <w:rsid w:val="00DF4436"/>
    <w:rsid w:val="00DF550E"/>
    <w:rsid w:val="00DF6F90"/>
    <w:rsid w:val="00E0215C"/>
    <w:rsid w:val="00E026DB"/>
    <w:rsid w:val="00E02E61"/>
    <w:rsid w:val="00E04282"/>
    <w:rsid w:val="00E10E40"/>
    <w:rsid w:val="00E118AA"/>
    <w:rsid w:val="00E13863"/>
    <w:rsid w:val="00E151B0"/>
    <w:rsid w:val="00E21A60"/>
    <w:rsid w:val="00E21D1D"/>
    <w:rsid w:val="00E24155"/>
    <w:rsid w:val="00E24D04"/>
    <w:rsid w:val="00E251E3"/>
    <w:rsid w:val="00E3131B"/>
    <w:rsid w:val="00E32EEF"/>
    <w:rsid w:val="00E32FD4"/>
    <w:rsid w:val="00E33165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3B86"/>
    <w:rsid w:val="00E6160A"/>
    <w:rsid w:val="00E62D68"/>
    <w:rsid w:val="00E6411D"/>
    <w:rsid w:val="00E64496"/>
    <w:rsid w:val="00E66027"/>
    <w:rsid w:val="00E66FB7"/>
    <w:rsid w:val="00E67DB4"/>
    <w:rsid w:val="00E711E1"/>
    <w:rsid w:val="00E72BAC"/>
    <w:rsid w:val="00E73C9E"/>
    <w:rsid w:val="00E75730"/>
    <w:rsid w:val="00E75C12"/>
    <w:rsid w:val="00E769DD"/>
    <w:rsid w:val="00E76AF0"/>
    <w:rsid w:val="00E77144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1FE"/>
    <w:rsid w:val="00EB08B5"/>
    <w:rsid w:val="00EB1C65"/>
    <w:rsid w:val="00EB22E6"/>
    <w:rsid w:val="00EB2584"/>
    <w:rsid w:val="00EB5611"/>
    <w:rsid w:val="00EB5663"/>
    <w:rsid w:val="00EB568A"/>
    <w:rsid w:val="00EB628D"/>
    <w:rsid w:val="00EB71A7"/>
    <w:rsid w:val="00EC1C76"/>
    <w:rsid w:val="00EC3068"/>
    <w:rsid w:val="00EC56F4"/>
    <w:rsid w:val="00EC6F2A"/>
    <w:rsid w:val="00ED042B"/>
    <w:rsid w:val="00ED25A2"/>
    <w:rsid w:val="00ED32D9"/>
    <w:rsid w:val="00ED7128"/>
    <w:rsid w:val="00EE067A"/>
    <w:rsid w:val="00EE1D97"/>
    <w:rsid w:val="00EE2272"/>
    <w:rsid w:val="00EE2327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33CC"/>
    <w:rsid w:val="00EF73DA"/>
    <w:rsid w:val="00F02F2D"/>
    <w:rsid w:val="00F04112"/>
    <w:rsid w:val="00F049E1"/>
    <w:rsid w:val="00F06F50"/>
    <w:rsid w:val="00F0756C"/>
    <w:rsid w:val="00F14FA7"/>
    <w:rsid w:val="00F20735"/>
    <w:rsid w:val="00F21D96"/>
    <w:rsid w:val="00F21DAE"/>
    <w:rsid w:val="00F2226B"/>
    <w:rsid w:val="00F23964"/>
    <w:rsid w:val="00F23C02"/>
    <w:rsid w:val="00F315BB"/>
    <w:rsid w:val="00F32AE9"/>
    <w:rsid w:val="00F33DA8"/>
    <w:rsid w:val="00F35A6A"/>
    <w:rsid w:val="00F36220"/>
    <w:rsid w:val="00F418D6"/>
    <w:rsid w:val="00F41E26"/>
    <w:rsid w:val="00F43CE9"/>
    <w:rsid w:val="00F46820"/>
    <w:rsid w:val="00F540C2"/>
    <w:rsid w:val="00F543B6"/>
    <w:rsid w:val="00F5598E"/>
    <w:rsid w:val="00F55B21"/>
    <w:rsid w:val="00F55F67"/>
    <w:rsid w:val="00F57BC1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32C"/>
    <w:rsid w:val="00F71D32"/>
    <w:rsid w:val="00F7215F"/>
    <w:rsid w:val="00F72788"/>
    <w:rsid w:val="00F751AA"/>
    <w:rsid w:val="00F81075"/>
    <w:rsid w:val="00F82514"/>
    <w:rsid w:val="00F85B98"/>
    <w:rsid w:val="00F86291"/>
    <w:rsid w:val="00F9235F"/>
    <w:rsid w:val="00F92ED7"/>
    <w:rsid w:val="00F93A19"/>
    <w:rsid w:val="00F94ADF"/>
    <w:rsid w:val="00F95552"/>
    <w:rsid w:val="00F96FDF"/>
    <w:rsid w:val="00F97575"/>
    <w:rsid w:val="00FA353D"/>
    <w:rsid w:val="00FA441B"/>
    <w:rsid w:val="00FA56B8"/>
    <w:rsid w:val="00FA58CC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53F7"/>
    <w:rsid w:val="00FD5658"/>
    <w:rsid w:val="00FD59E4"/>
    <w:rsid w:val="00FD5B4F"/>
    <w:rsid w:val="00FE4219"/>
    <w:rsid w:val="00FE5393"/>
    <w:rsid w:val="00FE7A90"/>
    <w:rsid w:val="00FF0764"/>
    <w:rsid w:val="00FF36E1"/>
    <w:rsid w:val="00FF3992"/>
    <w:rsid w:val="00FF3A02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1CE8F8-61C5-4535-8757-2C374D3657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2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44</cp:revision>
  <cp:lastPrinted>2021-02-04T08:31:00Z</cp:lastPrinted>
  <dcterms:created xsi:type="dcterms:W3CDTF">2021-02-02T18:28:00Z</dcterms:created>
  <dcterms:modified xsi:type="dcterms:W3CDTF">2021-02-04T13:13:00Z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