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7796"/>
      </w:tblGrid>
      <w:tr w:rsidR="0026573E" w:rsidRPr="00B126E8" w14:paraId="416A595E" w14:textId="77777777" w:rsidTr="00481C46">
        <w:trPr>
          <w:trHeight w:val="440"/>
        </w:trPr>
        <w:tc>
          <w:tcPr>
            <w:tcW w:w="1555" w:type="dxa"/>
            <w:vAlign w:val="center"/>
          </w:tcPr>
          <w:p w14:paraId="5F9DF1C5" w14:textId="4D1BAA4E" w:rsidR="002E2F9B" w:rsidRPr="008874E9" w:rsidRDefault="0035145D" w:rsidP="003D4B29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8874E9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Ag</w:t>
            </w:r>
            <w:r w:rsidR="002E2F9B" w:rsidRPr="008874E9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enda Item</w:t>
            </w:r>
          </w:p>
        </w:tc>
        <w:tc>
          <w:tcPr>
            <w:tcW w:w="7796" w:type="dxa"/>
            <w:vAlign w:val="center"/>
          </w:tcPr>
          <w:p w14:paraId="4950F240" w14:textId="4C75DBEF" w:rsidR="002E2F9B" w:rsidRPr="008874E9" w:rsidRDefault="00C55F2F" w:rsidP="003D4B29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8</w:t>
            </w:r>
          </w:p>
        </w:tc>
      </w:tr>
      <w:tr w:rsidR="0026573E" w:rsidRPr="00B126E8" w14:paraId="1084C664" w14:textId="77777777" w:rsidTr="00481C46">
        <w:trPr>
          <w:trHeight w:val="440"/>
        </w:trPr>
        <w:tc>
          <w:tcPr>
            <w:tcW w:w="1555" w:type="dxa"/>
            <w:vAlign w:val="center"/>
          </w:tcPr>
          <w:p w14:paraId="27F33601" w14:textId="2534927E" w:rsidR="00F14D16" w:rsidRPr="008874E9" w:rsidRDefault="00F14D16" w:rsidP="003D4B29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8874E9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Subject</w:t>
            </w:r>
          </w:p>
        </w:tc>
        <w:tc>
          <w:tcPr>
            <w:tcW w:w="7796" w:type="dxa"/>
            <w:vAlign w:val="center"/>
          </w:tcPr>
          <w:p w14:paraId="386B8973" w14:textId="0D1F3434" w:rsidR="00F14D16" w:rsidRPr="008874E9" w:rsidRDefault="00C55F2F" w:rsidP="003D4B2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Broadband Update</w:t>
            </w:r>
          </w:p>
        </w:tc>
      </w:tr>
      <w:tr w:rsidR="0026573E" w:rsidRPr="00B126E8" w14:paraId="114E59F1" w14:textId="77777777" w:rsidTr="00481C46">
        <w:trPr>
          <w:trHeight w:val="440"/>
        </w:trPr>
        <w:tc>
          <w:tcPr>
            <w:tcW w:w="1555" w:type="dxa"/>
            <w:vAlign w:val="center"/>
          </w:tcPr>
          <w:p w14:paraId="50BB93FD" w14:textId="3703871B" w:rsidR="00F14D16" w:rsidRPr="008874E9" w:rsidRDefault="00F14D16" w:rsidP="003D4B29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8874E9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Author</w:t>
            </w:r>
          </w:p>
        </w:tc>
        <w:tc>
          <w:tcPr>
            <w:tcW w:w="7796" w:type="dxa"/>
            <w:vAlign w:val="center"/>
          </w:tcPr>
          <w:p w14:paraId="47292A73" w14:textId="4A8D6A20" w:rsidR="00F14D16" w:rsidRPr="008874E9" w:rsidRDefault="00F20E7A" w:rsidP="003D4B29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8874E9">
              <w:rPr>
                <w:rFonts w:cstheme="minorHAnsi"/>
                <w:color w:val="000000" w:themeColor="text1"/>
                <w:sz w:val="24"/>
                <w:szCs w:val="24"/>
              </w:rPr>
              <w:t>Clerk</w:t>
            </w:r>
          </w:p>
        </w:tc>
      </w:tr>
      <w:tr w:rsidR="00BB6B33" w:rsidRPr="00B126E8" w14:paraId="4A245685" w14:textId="77777777" w:rsidTr="00481C46">
        <w:trPr>
          <w:trHeight w:val="440"/>
        </w:trPr>
        <w:tc>
          <w:tcPr>
            <w:tcW w:w="1555" w:type="dxa"/>
            <w:vAlign w:val="center"/>
          </w:tcPr>
          <w:p w14:paraId="396A8C4E" w14:textId="207B80FB" w:rsidR="002E2F9B" w:rsidRPr="008874E9" w:rsidRDefault="002E2F9B" w:rsidP="003D4B29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8874E9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Date</w:t>
            </w:r>
          </w:p>
        </w:tc>
        <w:tc>
          <w:tcPr>
            <w:tcW w:w="7796" w:type="dxa"/>
            <w:vAlign w:val="center"/>
          </w:tcPr>
          <w:p w14:paraId="47956A85" w14:textId="39684C27" w:rsidR="002E2F9B" w:rsidRPr="008874E9" w:rsidRDefault="00C55F2F" w:rsidP="003D4B29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07/07/2023</w:t>
            </w:r>
          </w:p>
        </w:tc>
      </w:tr>
    </w:tbl>
    <w:p w14:paraId="3B977E76" w14:textId="57774718" w:rsidR="002E2F9B" w:rsidRPr="00B87D7D" w:rsidRDefault="002E2F9B" w:rsidP="00B87D7D">
      <w:pPr>
        <w:pStyle w:val="Heading1"/>
      </w:pPr>
      <w:bookmarkStart w:id="0" w:name="_Toc63802103"/>
      <w:bookmarkStart w:id="1" w:name="_Toc77078761"/>
      <w:r w:rsidRPr="00B87D7D">
        <w:t>Overview</w:t>
      </w:r>
      <w:bookmarkEnd w:id="0"/>
      <w:bookmarkEnd w:id="1"/>
    </w:p>
    <w:p w14:paraId="628149F9" w14:textId="60777466" w:rsidR="00793092" w:rsidRPr="008874E9" w:rsidRDefault="00EC06F8" w:rsidP="008874E9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</w:rPr>
      </w:pPr>
      <w:bookmarkStart w:id="2" w:name="_Toc63802105"/>
      <w:r>
        <w:rPr>
          <w:rFonts w:asciiTheme="minorHAnsi" w:hAnsiTheme="minorHAnsi" w:cstheme="minorHAnsi"/>
        </w:rPr>
        <w:t>This report is to give an</w:t>
      </w:r>
      <w:r w:rsidR="00C55F2F">
        <w:rPr>
          <w:rFonts w:asciiTheme="minorHAnsi" w:hAnsiTheme="minorHAnsi" w:cstheme="minorHAnsi"/>
        </w:rPr>
        <w:t xml:space="preserve"> update on the progress with the Openreach Community Fibre Project.</w:t>
      </w:r>
      <w:r w:rsidR="00712087">
        <w:rPr>
          <w:rFonts w:asciiTheme="minorHAnsi" w:hAnsiTheme="minorHAnsi" w:cstheme="minorHAnsi"/>
        </w:rPr>
        <w:t xml:space="preserve">  There will be a further update directly from Openreach which the Clerk hopes to be able to send out prior</w:t>
      </w:r>
      <w:r w:rsidR="009A5402">
        <w:rPr>
          <w:rFonts w:asciiTheme="minorHAnsi" w:hAnsiTheme="minorHAnsi" w:cstheme="minorHAnsi"/>
        </w:rPr>
        <w:t xml:space="preserve"> to</w:t>
      </w:r>
      <w:r w:rsidR="00712087">
        <w:rPr>
          <w:rFonts w:asciiTheme="minorHAnsi" w:hAnsiTheme="minorHAnsi" w:cstheme="minorHAnsi"/>
        </w:rPr>
        <w:t xml:space="preserve"> or at the meeting on the 12/07/2023.</w:t>
      </w:r>
    </w:p>
    <w:p w14:paraId="41845366" w14:textId="1D1F76A9" w:rsidR="00745315" w:rsidRDefault="00712087" w:rsidP="00745315">
      <w:pPr>
        <w:pStyle w:val="Heading1"/>
      </w:pPr>
      <w:bookmarkStart w:id="3" w:name="_Toc77078764"/>
      <w:r>
        <w:t>Current Position</w:t>
      </w:r>
    </w:p>
    <w:p w14:paraId="0B16BC73" w14:textId="451E1FA4" w:rsidR="00712087" w:rsidRDefault="00712087" w:rsidP="00712087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The scheme to date has been very successful.  </w:t>
      </w:r>
      <w:r w:rsidR="009A5402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A</w:t>
      </w:r>
      <w:r w:rsidR="00377B49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large proportion of the vouchers have now been val</w:t>
      </w:r>
      <w:r w:rsidR="00E1486C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idated.  This means that </w:t>
      </w:r>
      <w:r w:rsidR="009A5402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many of </w:t>
      </w:r>
      <w:r w:rsidR="00E1486C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the original people who pledged a voucher have now gone on to </w:t>
      </w:r>
      <w:proofErr w:type="gramStart"/>
      <w:r w:rsidR="00E1486C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validated</w:t>
      </w:r>
      <w:proofErr w:type="gramEnd"/>
      <w:r w:rsidR="00E1486C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their vouchers on the Government’s website.  </w:t>
      </w:r>
    </w:p>
    <w:p w14:paraId="5D8CA855" w14:textId="665B682E" w:rsidR="008A6872" w:rsidRDefault="00E1486C" w:rsidP="00777185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 w:rsidRPr="001A1ED3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We are waiting </w:t>
      </w:r>
      <w:r w:rsidR="00664C31" w:rsidRPr="001A1ED3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for under 70 people to validate their vouchers. </w:t>
      </w:r>
      <w:r w:rsidR="001F2184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There has been a </w:t>
      </w:r>
      <w:proofErr w:type="gramStart"/>
      <w:r w:rsidR="001F2184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6 month</w:t>
      </w:r>
      <w:proofErr w:type="gramEnd"/>
      <w:r w:rsidR="001F2184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extension for the project so </w:t>
      </w:r>
      <w:r w:rsidR="002D0A43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all outstanding vouchers are still valid.  Openreach are sending out reminder emails asking people to validate their emails every </w:t>
      </w:r>
      <w:r w:rsidR="000D320A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28</w:t>
      </w:r>
      <w:r w:rsidR="002D0A43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days.  This is not spam.  If any resident is concerned</w:t>
      </w:r>
      <w:r w:rsidR="00F95F3C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,</w:t>
      </w:r>
      <w:r w:rsidR="002D0A43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then they can contact the Clerk.</w:t>
      </w:r>
      <w:r w:rsidR="00FF2BD4" w:rsidRPr="001A1ED3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 </w:t>
      </w:r>
    </w:p>
    <w:p w14:paraId="3814A5B5" w14:textId="37B44220" w:rsidR="0007776E" w:rsidRDefault="0007776E" w:rsidP="00777185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Openreach will be in the area in the </w:t>
      </w:r>
      <w:proofErr w:type="gramStart"/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up and coming</w:t>
      </w:r>
      <w:proofErr w:type="gramEnd"/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weeks to speak with any new people or businesses who wish to pledge and ensure all of those who have pledged now validate their vouchers.</w:t>
      </w:r>
    </w:p>
    <w:p w14:paraId="64B3D90E" w14:textId="32694489" w:rsidR="008A6872" w:rsidRDefault="008A6872" w:rsidP="001A1ED3">
      <w:pPr>
        <w:pStyle w:val="Heading1"/>
        <w:rPr>
          <w:bdr w:val="none" w:sz="0" w:space="0" w:color="auto" w:frame="1"/>
          <w:shd w:val="clear" w:color="auto" w:fill="FFFFFF"/>
        </w:rPr>
      </w:pPr>
      <w:r>
        <w:rPr>
          <w:bdr w:val="none" w:sz="0" w:space="0" w:color="auto" w:frame="1"/>
          <w:shd w:val="clear" w:color="auto" w:fill="FFFFFF"/>
        </w:rPr>
        <w:t>Installing the Network</w:t>
      </w:r>
    </w:p>
    <w:p w14:paraId="133E3EFD" w14:textId="455F0E6C" w:rsidR="008A6872" w:rsidRDefault="008A6872" w:rsidP="00712087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Works are already underway for the main infrastructure to be put in place.</w:t>
      </w:r>
      <w:r w:rsidR="001A1ED3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 The team is working fast and </w:t>
      </w:r>
      <w:r w:rsidR="00386029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making good progress.</w:t>
      </w:r>
    </w:p>
    <w:p w14:paraId="3D1574B1" w14:textId="74B63523" w:rsidR="003D63FE" w:rsidRDefault="003D63FE" w:rsidP="00712087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The person overseeing the infrastructure installation is writing up a report for the Parish Council </w:t>
      </w:r>
      <w:r w:rsidR="00274484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outlining what works will be happening at each stage and where.  They will also outline the works already covered.</w:t>
      </w:r>
    </w:p>
    <w:p w14:paraId="5D5D9570" w14:textId="58327A83" w:rsidR="00E1486C" w:rsidRDefault="00E1737C" w:rsidP="00712087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Openreach has a very </w:t>
      </w:r>
      <w:r w:rsidR="008A6872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good video on their website and details about ultrafast fibre which can be found here: </w:t>
      </w:r>
      <w:hyperlink r:id="rId9" w:history="1">
        <w:r w:rsidR="008A6872" w:rsidRPr="000D4020">
          <w:rPr>
            <w:rStyle w:val="Hyperlink"/>
            <w:rFonts w:asciiTheme="minorHAnsi" w:hAnsiTheme="minorHAnsi" w:cstheme="minorHAnsi"/>
            <w:bdr w:val="none" w:sz="0" w:space="0" w:color="auto" w:frame="1"/>
            <w:shd w:val="clear" w:color="auto" w:fill="FFFFFF"/>
          </w:rPr>
          <w:t>https://www.openreach.com/fibre-broadband/fibre-first</w:t>
        </w:r>
      </w:hyperlink>
      <w:r w:rsidR="008A6872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.  </w:t>
      </w:r>
    </w:p>
    <w:p w14:paraId="5C6E131E" w14:textId="7C835454" w:rsidR="00386029" w:rsidRDefault="00386029" w:rsidP="00712087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The fibre wires are being laid along the existing copper network.</w:t>
      </w:r>
      <w:r w:rsidR="003433B2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 This will be through the existing phone lines or underground networks.  If there is an issue </w:t>
      </w:r>
      <w:r w:rsidR="003F0EF0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and it is not feasible to carry this out new lines will be installed.  This will be assessed on a </w:t>
      </w:r>
      <w:r w:rsidR="00F95F3C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case-by-case</w:t>
      </w:r>
      <w:r w:rsidR="003F0EF0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basis.  If any resident has any </w:t>
      </w:r>
      <w:r w:rsidR="00F95F3C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concerns,</w:t>
      </w:r>
      <w:r w:rsidR="003F0EF0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</w:t>
      </w:r>
      <w:r w:rsidR="001F2184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they can contact the Clerk who will speak with Openreach</w:t>
      </w:r>
      <w:r w:rsidR="00F95F3C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who will contact the resident directly</w:t>
      </w:r>
      <w:r w:rsidR="001F2184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.</w:t>
      </w:r>
    </w:p>
    <w:p w14:paraId="7411230C" w14:textId="222BBCAD" w:rsidR="00CC5739" w:rsidRPr="008874E9" w:rsidRDefault="006B648C" w:rsidP="00CC5739">
      <w:pPr>
        <w:pStyle w:val="Heading1"/>
        <w:rPr>
          <w:rFonts w:asciiTheme="minorHAnsi" w:hAnsiTheme="minorHAnsi" w:cstheme="minorHAnsi"/>
          <w:color w:val="000000"/>
          <w:sz w:val="24"/>
          <w:szCs w:val="24"/>
          <w:bdr w:val="none" w:sz="0" w:space="0" w:color="auto" w:frame="1"/>
          <w:shd w:val="clear" w:color="auto" w:fill="FFFFFF"/>
        </w:rPr>
      </w:pPr>
      <w:r>
        <w:t xml:space="preserve">Conclusion </w:t>
      </w:r>
    </w:p>
    <w:p w14:paraId="63E8D4F6" w14:textId="55471F5D" w:rsidR="002262AC" w:rsidRDefault="006B648C" w:rsidP="00203A7E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The project is the largest Openreach Community Fibre Project</w:t>
      </w:r>
      <w:r w:rsidR="00300EAA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in East Sussex.  It has been a long process</w:t>
      </w:r>
      <w:r w:rsidR="00446511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but enabled Westfield Parish to </w:t>
      </w:r>
      <w:r w:rsidR="00797E04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have </w:t>
      </w:r>
      <w:r w:rsidR="009E2C2B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the infrastructure</w:t>
      </w:r>
      <w:r w:rsidR="004C5439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to </w:t>
      </w:r>
      <w:r w:rsidR="00386BFC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give the opportunity for </w:t>
      </w:r>
      <w:r w:rsidR="004C5439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over 800+ properties </w:t>
      </w:r>
      <w:r w:rsidR="00386BFC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to get ultrafast broadband</w:t>
      </w:r>
      <w:r w:rsidR="00F95F3C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.</w:t>
      </w:r>
    </w:p>
    <w:p w14:paraId="70002DDD" w14:textId="0DAB06B5" w:rsidR="00E656AB" w:rsidRDefault="00274484" w:rsidP="00203A7E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It has been the community of Westfield who have </w:t>
      </w:r>
      <w:r w:rsidR="00DB7393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enabled this project to come forward</w:t>
      </w:r>
      <w:r w:rsidR="00E222A3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, </w:t>
      </w:r>
      <w:r w:rsidR="00DB7393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bringing ultrafast broadband to most of the Parish</w:t>
      </w:r>
      <w:r w:rsidR="00C82054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potentially</w:t>
      </w:r>
      <w:r w:rsidR="00DB7393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two years sooner</w:t>
      </w:r>
      <w:r w:rsidR="00C82054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than </w:t>
      </w:r>
      <w:r w:rsidR="008B2555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if the Community Fibre Project has not taken place</w:t>
      </w:r>
      <w:r w:rsidR="00DB7393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.</w:t>
      </w:r>
    </w:p>
    <w:p w14:paraId="6867685A" w14:textId="53661E71" w:rsidR="00E222A3" w:rsidRDefault="00E222A3" w:rsidP="00203A7E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With such a small number waiting to validate their pledges Openreach hopes this can be achieved in the next few months enabling the whole project to be completed.</w:t>
      </w:r>
    </w:p>
    <w:p w14:paraId="01838F59" w14:textId="7B59CB65" w:rsidR="006953EC" w:rsidRPr="008B2555" w:rsidRDefault="00E222A3" w:rsidP="00611EFC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 w:rsidRPr="008B2555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Once residents </w:t>
      </w:r>
      <w:r w:rsidR="00137661" w:rsidRPr="008B2555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have been connected to the ultrafast </w:t>
      </w:r>
      <w:proofErr w:type="gramStart"/>
      <w:r w:rsidR="00137661" w:rsidRPr="008B2555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Broadband</w:t>
      </w:r>
      <w:proofErr w:type="gramEnd"/>
      <w:r w:rsidR="00137661" w:rsidRPr="008B2555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they have up to </w:t>
      </w:r>
      <w:r w:rsidR="00BB2CCA" w:rsidRPr="008B2555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28 days</w:t>
      </w:r>
      <w:r w:rsidR="009650A0" w:rsidRPr="008B2555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up upgrade their service</w:t>
      </w:r>
      <w:r w:rsidR="00BB2CCA" w:rsidRPr="008B2555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.  All details including FAQs can be found at: </w:t>
      </w:r>
      <w:hyperlink r:id="rId10" w:history="1">
        <w:r w:rsidR="0098667C" w:rsidRPr="008B2555">
          <w:rPr>
            <w:rStyle w:val="Hyperlink"/>
            <w:rFonts w:asciiTheme="minorHAnsi" w:hAnsiTheme="minorHAnsi" w:cstheme="minorHAnsi"/>
            <w:bdr w:val="none" w:sz="0" w:space="0" w:color="auto" w:frame="1"/>
            <w:shd w:val="clear" w:color="auto" w:fill="FFFFFF"/>
          </w:rPr>
          <w:t>https://westfieldparishcouncil.com/westfield-parish-community-fibre-project/</w:t>
        </w:r>
      </w:hyperlink>
      <w:r w:rsidR="0098667C" w:rsidRPr="008B2555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. </w:t>
      </w:r>
      <w:bookmarkEnd w:id="2"/>
      <w:bookmarkEnd w:id="3"/>
    </w:p>
    <w:sectPr w:rsidR="006953EC" w:rsidRPr="008B2555" w:rsidSect="008C7D86">
      <w:pgSz w:w="11906" w:h="16838"/>
      <w:pgMar w:top="851" w:right="1134" w:bottom="70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FE391B"/>
    <w:multiLevelType w:val="multilevel"/>
    <w:tmpl w:val="FF867D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1152" w:hanging="432"/>
      </w:pPr>
      <w:rPr>
        <w:rFonts w:hint="default"/>
        <w:b/>
        <w:bCs/>
      </w:rPr>
    </w:lvl>
    <w:lvl w:ilvl="2">
      <w:start w:val="1"/>
      <w:numFmt w:val="bullet"/>
      <w:lvlText w:val=""/>
      <w:lvlJc w:val="left"/>
      <w:pPr>
        <w:ind w:left="158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bullet"/>
      <w:lvlText w:val=""/>
      <w:lvlJc w:val="left"/>
      <w:pPr>
        <w:ind w:left="2592" w:hanging="792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1" w15:restartNumberingAfterBreak="0">
    <w:nsid w:val="3E423411"/>
    <w:multiLevelType w:val="multilevel"/>
    <w:tmpl w:val="87D8090E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  <w:bCs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50E07826"/>
    <w:multiLevelType w:val="hybridMultilevel"/>
    <w:tmpl w:val="2194A2BC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37039251">
    <w:abstractNumId w:val="1"/>
  </w:num>
  <w:num w:numId="2" w16cid:durableId="1891770438">
    <w:abstractNumId w:val="0"/>
  </w:num>
  <w:num w:numId="3" w16cid:durableId="188571641">
    <w:abstractNumId w:val="2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2F9B"/>
    <w:rsid w:val="00011C9B"/>
    <w:rsid w:val="00011EE3"/>
    <w:rsid w:val="000131DF"/>
    <w:rsid w:val="00031407"/>
    <w:rsid w:val="00031C92"/>
    <w:rsid w:val="00033C46"/>
    <w:rsid w:val="000349EE"/>
    <w:rsid w:val="00034CF2"/>
    <w:rsid w:val="000378D0"/>
    <w:rsid w:val="00040B9F"/>
    <w:rsid w:val="000413B6"/>
    <w:rsid w:val="000420B1"/>
    <w:rsid w:val="00047069"/>
    <w:rsid w:val="000476CB"/>
    <w:rsid w:val="0005062A"/>
    <w:rsid w:val="00053AF2"/>
    <w:rsid w:val="00054492"/>
    <w:rsid w:val="000574DB"/>
    <w:rsid w:val="00060FE5"/>
    <w:rsid w:val="00061879"/>
    <w:rsid w:val="00062FEE"/>
    <w:rsid w:val="00063515"/>
    <w:rsid w:val="00063749"/>
    <w:rsid w:val="0006377D"/>
    <w:rsid w:val="00063A6B"/>
    <w:rsid w:val="0007038C"/>
    <w:rsid w:val="00070EAC"/>
    <w:rsid w:val="0007776E"/>
    <w:rsid w:val="000811B2"/>
    <w:rsid w:val="00082BA1"/>
    <w:rsid w:val="000831B0"/>
    <w:rsid w:val="00084CDD"/>
    <w:rsid w:val="00085D7E"/>
    <w:rsid w:val="00092B41"/>
    <w:rsid w:val="000938A4"/>
    <w:rsid w:val="000953B7"/>
    <w:rsid w:val="000959FB"/>
    <w:rsid w:val="000A01FF"/>
    <w:rsid w:val="000A1D34"/>
    <w:rsid w:val="000A20F2"/>
    <w:rsid w:val="000B0B33"/>
    <w:rsid w:val="000B11C5"/>
    <w:rsid w:val="000B2C2B"/>
    <w:rsid w:val="000B3BE1"/>
    <w:rsid w:val="000B6B6D"/>
    <w:rsid w:val="000C0814"/>
    <w:rsid w:val="000C0A9A"/>
    <w:rsid w:val="000C4510"/>
    <w:rsid w:val="000C4521"/>
    <w:rsid w:val="000C5180"/>
    <w:rsid w:val="000C70FE"/>
    <w:rsid w:val="000D04C7"/>
    <w:rsid w:val="000D0782"/>
    <w:rsid w:val="000D08D5"/>
    <w:rsid w:val="000D320A"/>
    <w:rsid w:val="000D435B"/>
    <w:rsid w:val="000D5709"/>
    <w:rsid w:val="000D6DA4"/>
    <w:rsid w:val="000D6DCD"/>
    <w:rsid w:val="000D6F95"/>
    <w:rsid w:val="000D6FF9"/>
    <w:rsid w:val="000E06EC"/>
    <w:rsid w:val="000E4BED"/>
    <w:rsid w:val="000E5ECC"/>
    <w:rsid w:val="000E6B75"/>
    <w:rsid w:val="000F13CF"/>
    <w:rsid w:val="000F28F4"/>
    <w:rsid w:val="000F4B41"/>
    <w:rsid w:val="001021D0"/>
    <w:rsid w:val="00104706"/>
    <w:rsid w:val="00111E04"/>
    <w:rsid w:val="00111E1B"/>
    <w:rsid w:val="001122F3"/>
    <w:rsid w:val="0011368A"/>
    <w:rsid w:val="001151B8"/>
    <w:rsid w:val="0011590A"/>
    <w:rsid w:val="00117C54"/>
    <w:rsid w:val="00120AA1"/>
    <w:rsid w:val="00121FD3"/>
    <w:rsid w:val="00123242"/>
    <w:rsid w:val="00123C80"/>
    <w:rsid w:val="00132E7E"/>
    <w:rsid w:val="00132F83"/>
    <w:rsid w:val="00137129"/>
    <w:rsid w:val="00137661"/>
    <w:rsid w:val="001420B8"/>
    <w:rsid w:val="00142EDA"/>
    <w:rsid w:val="0014759B"/>
    <w:rsid w:val="00147D5A"/>
    <w:rsid w:val="00150BBD"/>
    <w:rsid w:val="00151628"/>
    <w:rsid w:val="001518C8"/>
    <w:rsid w:val="00151D52"/>
    <w:rsid w:val="00153291"/>
    <w:rsid w:val="00153AF4"/>
    <w:rsid w:val="001545CB"/>
    <w:rsid w:val="00155D0D"/>
    <w:rsid w:val="00161953"/>
    <w:rsid w:val="0016408A"/>
    <w:rsid w:val="00164B8D"/>
    <w:rsid w:val="00171C70"/>
    <w:rsid w:val="00171E87"/>
    <w:rsid w:val="00172549"/>
    <w:rsid w:val="001744DD"/>
    <w:rsid w:val="001769F0"/>
    <w:rsid w:val="00177294"/>
    <w:rsid w:val="001779D0"/>
    <w:rsid w:val="00182ECF"/>
    <w:rsid w:val="00190BD2"/>
    <w:rsid w:val="00191CD4"/>
    <w:rsid w:val="00196374"/>
    <w:rsid w:val="001A1659"/>
    <w:rsid w:val="001A1ED3"/>
    <w:rsid w:val="001A3717"/>
    <w:rsid w:val="001A6F4D"/>
    <w:rsid w:val="001A75D5"/>
    <w:rsid w:val="001B20DC"/>
    <w:rsid w:val="001B4F6D"/>
    <w:rsid w:val="001B78EE"/>
    <w:rsid w:val="001C186F"/>
    <w:rsid w:val="001C1CCF"/>
    <w:rsid w:val="001C4299"/>
    <w:rsid w:val="001C441F"/>
    <w:rsid w:val="001C5ABB"/>
    <w:rsid w:val="001D2A86"/>
    <w:rsid w:val="001D31B0"/>
    <w:rsid w:val="001D78C6"/>
    <w:rsid w:val="001E0FFF"/>
    <w:rsid w:val="001E10E1"/>
    <w:rsid w:val="001E14D5"/>
    <w:rsid w:val="001E264F"/>
    <w:rsid w:val="001E3FEC"/>
    <w:rsid w:val="001E54DC"/>
    <w:rsid w:val="001E5F12"/>
    <w:rsid w:val="001E7293"/>
    <w:rsid w:val="001F167B"/>
    <w:rsid w:val="001F2184"/>
    <w:rsid w:val="001F27C6"/>
    <w:rsid w:val="001F35F8"/>
    <w:rsid w:val="001F56FE"/>
    <w:rsid w:val="001F659F"/>
    <w:rsid w:val="001F7A98"/>
    <w:rsid w:val="001F7DCE"/>
    <w:rsid w:val="002024A3"/>
    <w:rsid w:val="0020394C"/>
    <w:rsid w:val="00203A7E"/>
    <w:rsid w:val="002064FD"/>
    <w:rsid w:val="002103D4"/>
    <w:rsid w:val="00215064"/>
    <w:rsid w:val="00222F76"/>
    <w:rsid w:val="00223DCA"/>
    <w:rsid w:val="00223FBE"/>
    <w:rsid w:val="002262AC"/>
    <w:rsid w:val="00226CCA"/>
    <w:rsid w:val="002275FE"/>
    <w:rsid w:val="002300BB"/>
    <w:rsid w:val="00231176"/>
    <w:rsid w:val="00232D67"/>
    <w:rsid w:val="00232E66"/>
    <w:rsid w:val="00234CD4"/>
    <w:rsid w:val="0023604C"/>
    <w:rsid w:val="00241A56"/>
    <w:rsid w:val="0024662F"/>
    <w:rsid w:val="002479AD"/>
    <w:rsid w:val="002511D1"/>
    <w:rsid w:val="002516B9"/>
    <w:rsid w:val="002536CE"/>
    <w:rsid w:val="002539D0"/>
    <w:rsid w:val="002615BE"/>
    <w:rsid w:val="00261D22"/>
    <w:rsid w:val="00262669"/>
    <w:rsid w:val="002634DE"/>
    <w:rsid w:val="0026385A"/>
    <w:rsid w:val="00264545"/>
    <w:rsid w:val="0026573E"/>
    <w:rsid w:val="00265762"/>
    <w:rsid w:val="00266D7A"/>
    <w:rsid w:val="0026763D"/>
    <w:rsid w:val="00270124"/>
    <w:rsid w:val="00271013"/>
    <w:rsid w:val="00272C50"/>
    <w:rsid w:val="00273B64"/>
    <w:rsid w:val="00274484"/>
    <w:rsid w:val="002748DD"/>
    <w:rsid w:val="0028137C"/>
    <w:rsid w:val="0028521E"/>
    <w:rsid w:val="002860B5"/>
    <w:rsid w:val="002862F7"/>
    <w:rsid w:val="0028669E"/>
    <w:rsid w:val="00290173"/>
    <w:rsid w:val="00297484"/>
    <w:rsid w:val="002A0D96"/>
    <w:rsid w:val="002A4B88"/>
    <w:rsid w:val="002B1EC8"/>
    <w:rsid w:val="002B5A14"/>
    <w:rsid w:val="002C0288"/>
    <w:rsid w:val="002C0571"/>
    <w:rsid w:val="002C157C"/>
    <w:rsid w:val="002C381F"/>
    <w:rsid w:val="002C391A"/>
    <w:rsid w:val="002C565E"/>
    <w:rsid w:val="002C6A84"/>
    <w:rsid w:val="002C72DA"/>
    <w:rsid w:val="002D078E"/>
    <w:rsid w:val="002D0A43"/>
    <w:rsid w:val="002D1290"/>
    <w:rsid w:val="002D4490"/>
    <w:rsid w:val="002E1E99"/>
    <w:rsid w:val="002E2F9B"/>
    <w:rsid w:val="002E4FD8"/>
    <w:rsid w:val="002E55D2"/>
    <w:rsid w:val="002E592A"/>
    <w:rsid w:val="002E7C73"/>
    <w:rsid w:val="002E7CF5"/>
    <w:rsid w:val="002F67E7"/>
    <w:rsid w:val="00300561"/>
    <w:rsid w:val="00300EAA"/>
    <w:rsid w:val="0030315D"/>
    <w:rsid w:val="0030332E"/>
    <w:rsid w:val="0030355B"/>
    <w:rsid w:val="00305381"/>
    <w:rsid w:val="00310CB7"/>
    <w:rsid w:val="00316AB5"/>
    <w:rsid w:val="00317BA6"/>
    <w:rsid w:val="003221F5"/>
    <w:rsid w:val="00325E21"/>
    <w:rsid w:val="00326F04"/>
    <w:rsid w:val="003317AA"/>
    <w:rsid w:val="00333180"/>
    <w:rsid w:val="00333593"/>
    <w:rsid w:val="0033361B"/>
    <w:rsid w:val="00333CA6"/>
    <w:rsid w:val="003341C1"/>
    <w:rsid w:val="003347A3"/>
    <w:rsid w:val="0033562B"/>
    <w:rsid w:val="0033675F"/>
    <w:rsid w:val="003403AC"/>
    <w:rsid w:val="0034166F"/>
    <w:rsid w:val="003433B2"/>
    <w:rsid w:val="00345A3A"/>
    <w:rsid w:val="00347147"/>
    <w:rsid w:val="003511CB"/>
    <w:rsid w:val="0035145D"/>
    <w:rsid w:val="0035523C"/>
    <w:rsid w:val="00355E60"/>
    <w:rsid w:val="00356D4D"/>
    <w:rsid w:val="00361A5F"/>
    <w:rsid w:val="00362EEA"/>
    <w:rsid w:val="00366056"/>
    <w:rsid w:val="0036629B"/>
    <w:rsid w:val="00373642"/>
    <w:rsid w:val="00374276"/>
    <w:rsid w:val="00374CC7"/>
    <w:rsid w:val="00375A6A"/>
    <w:rsid w:val="00376376"/>
    <w:rsid w:val="00376E8C"/>
    <w:rsid w:val="00377B49"/>
    <w:rsid w:val="00382645"/>
    <w:rsid w:val="003829AE"/>
    <w:rsid w:val="00386029"/>
    <w:rsid w:val="00386410"/>
    <w:rsid w:val="00386BFC"/>
    <w:rsid w:val="00390575"/>
    <w:rsid w:val="00394463"/>
    <w:rsid w:val="0039618D"/>
    <w:rsid w:val="003A328F"/>
    <w:rsid w:val="003A4DD3"/>
    <w:rsid w:val="003A5D29"/>
    <w:rsid w:val="003B11FD"/>
    <w:rsid w:val="003C0A71"/>
    <w:rsid w:val="003C13FB"/>
    <w:rsid w:val="003C1628"/>
    <w:rsid w:val="003C2FC6"/>
    <w:rsid w:val="003C327E"/>
    <w:rsid w:val="003C543E"/>
    <w:rsid w:val="003C6053"/>
    <w:rsid w:val="003C73D4"/>
    <w:rsid w:val="003D2FC3"/>
    <w:rsid w:val="003D3391"/>
    <w:rsid w:val="003D4B29"/>
    <w:rsid w:val="003D63FE"/>
    <w:rsid w:val="003D682D"/>
    <w:rsid w:val="003D7AFF"/>
    <w:rsid w:val="003E1C31"/>
    <w:rsid w:val="003E4648"/>
    <w:rsid w:val="003E583E"/>
    <w:rsid w:val="003F0EF0"/>
    <w:rsid w:val="003F2293"/>
    <w:rsid w:val="003F3109"/>
    <w:rsid w:val="003F3788"/>
    <w:rsid w:val="003F5CC1"/>
    <w:rsid w:val="003F7020"/>
    <w:rsid w:val="003F786C"/>
    <w:rsid w:val="003F7B0E"/>
    <w:rsid w:val="00400D5E"/>
    <w:rsid w:val="00400F32"/>
    <w:rsid w:val="00401FAD"/>
    <w:rsid w:val="004071C7"/>
    <w:rsid w:val="00411CA8"/>
    <w:rsid w:val="00414637"/>
    <w:rsid w:val="004206C3"/>
    <w:rsid w:val="00421FA3"/>
    <w:rsid w:val="004254A4"/>
    <w:rsid w:val="00426C0F"/>
    <w:rsid w:val="004275E6"/>
    <w:rsid w:val="004353BB"/>
    <w:rsid w:val="004375FF"/>
    <w:rsid w:val="00437C00"/>
    <w:rsid w:val="00441CF1"/>
    <w:rsid w:val="0044380D"/>
    <w:rsid w:val="00443A98"/>
    <w:rsid w:val="00444027"/>
    <w:rsid w:val="004447D4"/>
    <w:rsid w:val="00446511"/>
    <w:rsid w:val="00450E0E"/>
    <w:rsid w:val="00450F05"/>
    <w:rsid w:val="00451767"/>
    <w:rsid w:val="0045262D"/>
    <w:rsid w:val="00453CB8"/>
    <w:rsid w:val="00457577"/>
    <w:rsid w:val="00457714"/>
    <w:rsid w:val="00461B7F"/>
    <w:rsid w:val="00462FE8"/>
    <w:rsid w:val="00464FA6"/>
    <w:rsid w:val="00464FA7"/>
    <w:rsid w:val="00466763"/>
    <w:rsid w:val="00470475"/>
    <w:rsid w:val="00470F30"/>
    <w:rsid w:val="00472A0A"/>
    <w:rsid w:val="00472DDD"/>
    <w:rsid w:val="00474EA9"/>
    <w:rsid w:val="00480DA0"/>
    <w:rsid w:val="00481057"/>
    <w:rsid w:val="00481C46"/>
    <w:rsid w:val="00481CED"/>
    <w:rsid w:val="00481D14"/>
    <w:rsid w:val="004829D6"/>
    <w:rsid w:val="004874D5"/>
    <w:rsid w:val="00492D8D"/>
    <w:rsid w:val="004A2EF0"/>
    <w:rsid w:val="004A6152"/>
    <w:rsid w:val="004A7CDC"/>
    <w:rsid w:val="004B0131"/>
    <w:rsid w:val="004B3458"/>
    <w:rsid w:val="004B424B"/>
    <w:rsid w:val="004B5DBD"/>
    <w:rsid w:val="004B798E"/>
    <w:rsid w:val="004C080B"/>
    <w:rsid w:val="004C1B4E"/>
    <w:rsid w:val="004C3602"/>
    <w:rsid w:val="004C4E4A"/>
    <w:rsid w:val="004C5439"/>
    <w:rsid w:val="004D0E66"/>
    <w:rsid w:val="004D70E4"/>
    <w:rsid w:val="004E1243"/>
    <w:rsid w:val="004E146B"/>
    <w:rsid w:val="004E2BFC"/>
    <w:rsid w:val="004E65C6"/>
    <w:rsid w:val="004E761E"/>
    <w:rsid w:val="004F4748"/>
    <w:rsid w:val="004F5E17"/>
    <w:rsid w:val="004F6E78"/>
    <w:rsid w:val="004F7E08"/>
    <w:rsid w:val="00500D76"/>
    <w:rsid w:val="00504B0D"/>
    <w:rsid w:val="00505942"/>
    <w:rsid w:val="00505A28"/>
    <w:rsid w:val="00505E75"/>
    <w:rsid w:val="00506D2E"/>
    <w:rsid w:val="0051093E"/>
    <w:rsid w:val="00515DFF"/>
    <w:rsid w:val="0051765C"/>
    <w:rsid w:val="0052082D"/>
    <w:rsid w:val="00523A80"/>
    <w:rsid w:val="005249E1"/>
    <w:rsid w:val="0053200B"/>
    <w:rsid w:val="00535371"/>
    <w:rsid w:val="0053660C"/>
    <w:rsid w:val="0053794C"/>
    <w:rsid w:val="00540AC6"/>
    <w:rsid w:val="00541971"/>
    <w:rsid w:val="00541A98"/>
    <w:rsid w:val="005454FF"/>
    <w:rsid w:val="00553964"/>
    <w:rsid w:val="00553CCC"/>
    <w:rsid w:val="0055571A"/>
    <w:rsid w:val="0056083F"/>
    <w:rsid w:val="00560BCC"/>
    <w:rsid w:val="00562A0D"/>
    <w:rsid w:val="0056316C"/>
    <w:rsid w:val="00565428"/>
    <w:rsid w:val="005670C9"/>
    <w:rsid w:val="00567DA4"/>
    <w:rsid w:val="00570544"/>
    <w:rsid w:val="00571394"/>
    <w:rsid w:val="00572BB4"/>
    <w:rsid w:val="00573C54"/>
    <w:rsid w:val="00574653"/>
    <w:rsid w:val="0057583A"/>
    <w:rsid w:val="00575A40"/>
    <w:rsid w:val="0057697E"/>
    <w:rsid w:val="00577138"/>
    <w:rsid w:val="00577A7C"/>
    <w:rsid w:val="00580317"/>
    <w:rsid w:val="00581E2A"/>
    <w:rsid w:val="0058280A"/>
    <w:rsid w:val="0058352E"/>
    <w:rsid w:val="00584EDE"/>
    <w:rsid w:val="00590BD6"/>
    <w:rsid w:val="00594434"/>
    <w:rsid w:val="00595276"/>
    <w:rsid w:val="0059587C"/>
    <w:rsid w:val="005A0708"/>
    <w:rsid w:val="005A5331"/>
    <w:rsid w:val="005A7A4A"/>
    <w:rsid w:val="005A7C1D"/>
    <w:rsid w:val="005A7E7A"/>
    <w:rsid w:val="005B5996"/>
    <w:rsid w:val="005C0365"/>
    <w:rsid w:val="005C2B18"/>
    <w:rsid w:val="005C4711"/>
    <w:rsid w:val="005C5027"/>
    <w:rsid w:val="005C53F5"/>
    <w:rsid w:val="005C6A72"/>
    <w:rsid w:val="005D2C12"/>
    <w:rsid w:val="005D4A98"/>
    <w:rsid w:val="005D5E29"/>
    <w:rsid w:val="005D740E"/>
    <w:rsid w:val="005D76CC"/>
    <w:rsid w:val="005D793B"/>
    <w:rsid w:val="005E0B99"/>
    <w:rsid w:val="005E3F42"/>
    <w:rsid w:val="005E59FA"/>
    <w:rsid w:val="005F2177"/>
    <w:rsid w:val="005F4AC2"/>
    <w:rsid w:val="005F6A54"/>
    <w:rsid w:val="005F71EE"/>
    <w:rsid w:val="006012CA"/>
    <w:rsid w:val="006017C2"/>
    <w:rsid w:val="00601FA4"/>
    <w:rsid w:val="006028F9"/>
    <w:rsid w:val="00603E8B"/>
    <w:rsid w:val="0060548D"/>
    <w:rsid w:val="00605A96"/>
    <w:rsid w:val="00607A32"/>
    <w:rsid w:val="00610CA5"/>
    <w:rsid w:val="00612660"/>
    <w:rsid w:val="006144C5"/>
    <w:rsid w:val="00615AE0"/>
    <w:rsid w:val="006168B3"/>
    <w:rsid w:val="00617750"/>
    <w:rsid w:val="00621028"/>
    <w:rsid w:val="006230CD"/>
    <w:rsid w:val="00624F16"/>
    <w:rsid w:val="006251BC"/>
    <w:rsid w:val="006258A9"/>
    <w:rsid w:val="0064124E"/>
    <w:rsid w:val="006424E4"/>
    <w:rsid w:val="00646340"/>
    <w:rsid w:val="00650E6E"/>
    <w:rsid w:val="00651C0B"/>
    <w:rsid w:val="00654B61"/>
    <w:rsid w:val="00655883"/>
    <w:rsid w:val="006571EE"/>
    <w:rsid w:val="00662382"/>
    <w:rsid w:val="00662434"/>
    <w:rsid w:val="006631EA"/>
    <w:rsid w:val="00664C31"/>
    <w:rsid w:val="00670972"/>
    <w:rsid w:val="00675903"/>
    <w:rsid w:val="00675AB6"/>
    <w:rsid w:val="006811EF"/>
    <w:rsid w:val="0068180F"/>
    <w:rsid w:val="00681C68"/>
    <w:rsid w:val="006831AB"/>
    <w:rsid w:val="00692311"/>
    <w:rsid w:val="00694E6F"/>
    <w:rsid w:val="006953EC"/>
    <w:rsid w:val="006A5ACF"/>
    <w:rsid w:val="006A6330"/>
    <w:rsid w:val="006A7313"/>
    <w:rsid w:val="006A79C9"/>
    <w:rsid w:val="006B0336"/>
    <w:rsid w:val="006B28F2"/>
    <w:rsid w:val="006B440C"/>
    <w:rsid w:val="006B4BF4"/>
    <w:rsid w:val="006B6309"/>
    <w:rsid w:val="006B648C"/>
    <w:rsid w:val="006B711A"/>
    <w:rsid w:val="006C006B"/>
    <w:rsid w:val="006C0289"/>
    <w:rsid w:val="006C16C1"/>
    <w:rsid w:val="006C193E"/>
    <w:rsid w:val="006C35D3"/>
    <w:rsid w:val="006C52BC"/>
    <w:rsid w:val="006D0A70"/>
    <w:rsid w:val="006D37BF"/>
    <w:rsid w:val="006D48B3"/>
    <w:rsid w:val="006D53F5"/>
    <w:rsid w:val="006D59DF"/>
    <w:rsid w:val="006E08B7"/>
    <w:rsid w:val="006E298A"/>
    <w:rsid w:val="006E4256"/>
    <w:rsid w:val="006E4331"/>
    <w:rsid w:val="006E44F2"/>
    <w:rsid w:val="006E7292"/>
    <w:rsid w:val="006E7E3A"/>
    <w:rsid w:val="006F09ED"/>
    <w:rsid w:val="006F222F"/>
    <w:rsid w:val="006F2922"/>
    <w:rsid w:val="006F333A"/>
    <w:rsid w:val="0070362C"/>
    <w:rsid w:val="0070384A"/>
    <w:rsid w:val="00704024"/>
    <w:rsid w:val="00704475"/>
    <w:rsid w:val="0070642E"/>
    <w:rsid w:val="007074BE"/>
    <w:rsid w:val="007116F6"/>
    <w:rsid w:val="00712087"/>
    <w:rsid w:val="00713275"/>
    <w:rsid w:val="00713547"/>
    <w:rsid w:val="007149C8"/>
    <w:rsid w:val="00714AA6"/>
    <w:rsid w:val="0071612C"/>
    <w:rsid w:val="00717D02"/>
    <w:rsid w:val="00721FD8"/>
    <w:rsid w:val="00722B85"/>
    <w:rsid w:val="00727CFA"/>
    <w:rsid w:val="007320D8"/>
    <w:rsid w:val="0073336E"/>
    <w:rsid w:val="0073524D"/>
    <w:rsid w:val="00735B59"/>
    <w:rsid w:val="0074084B"/>
    <w:rsid w:val="00745315"/>
    <w:rsid w:val="0074659C"/>
    <w:rsid w:val="00746A2C"/>
    <w:rsid w:val="007564CA"/>
    <w:rsid w:val="007607FA"/>
    <w:rsid w:val="007679F0"/>
    <w:rsid w:val="00772208"/>
    <w:rsid w:val="00774D98"/>
    <w:rsid w:val="00775105"/>
    <w:rsid w:val="00775C9A"/>
    <w:rsid w:val="007839D0"/>
    <w:rsid w:val="007845F4"/>
    <w:rsid w:val="0079091A"/>
    <w:rsid w:val="00793092"/>
    <w:rsid w:val="00793325"/>
    <w:rsid w:val="007942C1"/>
    <w:rsid w:val="00797C2D"/>
    <w:rsid w:val="00797E04"/>
    <w:rsid w:val="007A06BC"/>
    <w:rsid w:val="007A1B14"/>
    <w:rsid w:val="007A5783"/>
    <w:rsid w:val="007A7059"/>
    <w:rsid w:val="007B32E4"/>
    <w:rsid w:val="007B3FF9"/>
    <w:rsid w:val="007B4E33"/>
    <w:rsid w:val="007B5722"/>
    <w:rsid w:val="007B6D8A"/>
    <w:rsid w:val="007B7FA4"/>
    <w:rsid w:val="007C1CC5"/>
    <w:rsid w:val="007C3790"/>
    <w:rsid w:val="007C4237"/>
    <w:rsid w:val="007C4262"/>
    <w:rsid w:val="007C50E4"/>
    <w:rsid w:val="007D341C"/>
    <w:rsid w:val="007D36E5"/>
    <w:rsid w:val="007D4699"/>
    <w:rsid w:val="007D4B1B"/>
    <w:rsid w:val="007D561F"/>
    <w:rsid w:val="007D6FB2"/>
    <w:rsid w:val="007D7BD5"/>
    <w:rsid w:val="007E017A"/>
    <w:rsid w:val="007E2B0F"/>
    <w:rsid w:val="007E4EBF"/>
    <w:rsid w:val="007E6514"/>
    <w:rsid w:val="007E6ABE"/>
    <w:rsid w:val="007E72F7"/>
    <w:rsid w:val="007F2AC8"/>
    <w:rsid w:val="007F3B90"/>
    <w:rsid w:val="007F3FCD"/>
    <w:rsid w:val="007F4A89"/>
    <w:rsid w:val="007F6516"/>
    <w:rsid w:val="008023FE"/>
    <w:rsid w:val="00802BAF"/>
    <w:rsid w:val="00803729"/>
    <w:rsid w:val="00810186"/>
    <w:rsid w:val="0081075A"/>
    <w:rsid w:val="00811839"/>
    <w:rsid w:val="00811B8F"/>
    <w:rsid w:val="00823577"/>
    <w:rsid w:val="008246CD"/>
    <w:rsid w:val="008302AC"/>
    <w:rsid w:val="00830304"/>
    <w:rsid w:val="00830D52"/>
    <w:rsid w:val="00832A8E"/>
    <w:rsid w:val="00832B2B"/>
    <w:rsid w:val="008372C0"/>
    <w:rsid w:val="00837EE1"/>
    <w:rsid w:val="00842A33"/>
    <w:rsid w:val="0084441E"/>
    <w:rsid w:val="0084449A"/>
    <w:rsid w:val="00857229"/>
    <w:rsid w:val="00860638"/>
    <w:rsid w:val="00861FA6"/>
    <w:rsid w:val="00862142"/>
    <w:rsid w:val="008625F9"/>
    <w:rsid w:val="0086269A"/>
    <w:rsid w:val="008626D7"/>
    <w:rsid w:val="00863384"/>
    <w:rsid w:val="0086374F"/>
    <w:rsid w:val="00863C51"/>
    <w:rsid w:val="008640CF"/>
    <w:rsid w:val="0087084E"/>
    <w:rsid w:val="008708E7"/>
    <w:rsid w:val="00870B56"/>
    <w:rsid w:val="00871386"/>
    <w:rsid w:val="0087416A"/>
    <w:rsid w:val="0087665C"/>
    <w:rsid w:val="00877DB0"/>
    <w:rsid w:val="00877F74"/>
    <w:rsid w:val="008841B1"/>
    <w:rsid w:val="008874E9"/>
    <w:rsid w:val="00887732"/>
    <w:rsid w:val="008908BF"/>
    <w:rsid w:val="00892AE3"/>
    <w:rsid w:val="00892FB8"/>
    <w:rsid w:val="00893BD2"/>
    <w:rsid w:val="008953FE"/>
    <w:rsid w:val="00895897"/>
    <w:rsid w:val="00897F5E"/>
    <w:rsid w:val="008A02B9"/>
    <w:rsid w:val="008A0C12"/>
    <w:rsid w:val="008A0CCD"/>
    <w:rsid w:val="008A1BBD"/>
    <w:rsid w:val="008A44C4"/>
    <w:rsid w:val="008A6872"/>
    <w:rsid w:val="008B056F"/>
    <w:rsid w:val="008B172A"/>
    <w:rsid w:val="008B2555"/>
    <w:rsid w:val="008B28F9"/>
    <w:rsid w:val="008B344C"/>
    <w:rsid w:val="008B70E9"/>
    <w:rsid w:val="008B722F"/>
    <w:rsid w:val="008B7F2D"/>
    <w:rsid w:val="008C1C5C"/>
    <w:rsid w:val="008C5CE2"/>
    <w:rsid w:val="008C66B6"/>
    <w:rsid w:val="008C7D86"/>
    <w:rsid w:val="008D38C9"/>
    <w:rsid w:val="008D5297"/>
    <w:rsid w:val="008D59E3"/>
    <w:rsid w:val="008D63D4"/>
    <w:rsid w:val="008D78FD"/>
    <w:rsid w:val="008E181B"/>
    <w:rsid w:val="008E46B8"/>
    <w:rsid w:val="008E652B"/>
    <w:rsid w:val="008F1861"/>
    <w:rsid w:val="008F1B5B"/>
    <w:rsid w:val="008F54B2"/>
    <w:rsid w:val="008F5D8A"/>
    <w:rsid w:val="008F624F"/>
    <w:rsid w:val="008F74BE"/>
    <w:rsid w:val="009011C4"/>
    <w:rsid w:val="00901FFC"/>
    <w:rsid w:val="00903DA8"/>
    <w:rsid w:val="00904B30"/>
    <w:rsid w:val="009055A2"/>
    <w:rsid w:val="00905BA0"/>
    <w:rsid w:val="009067CA"/>
    <w:rsid w:val="00906CF5"/>
    <w:rsid w:val="00911BA4"/>
    <w:rsid w:val="009230BF"/>
    <w:rsid w:val="00925F05"/>
    <w:rsid w:val="0093306E"/>
    <w:rsid w:val="00935216"/>
    <w:rsid w:val="0093603D"/>
    <w:rsid w:val="00936E76"/>
    <w:rsid w:val="009607B1"/>
    <w:rsid w:val="00962EE4"/>
    <w:rsid w:val="00964080"/>
    <w:rsid w:val="009650A0"/>
    <w:rsid w:val="00965B61"/>
    <w:rsid w:val="0096686E"/>
    <w:rsid w:val="00970848"/>
    <w:rsid w:val="00976003"/>
    <w:rsid w:val="009760FD"/>
    <w:rsid w:val="00981B41"/>
    <w:rsid w:val="00982906"/>
    <w:rsid w:val="009859A9"/>
    <w:rsid w:val="0098667C"/>
    <w:rsid w:val="00987D39"/>
    <w:rsid w:val="00994214"/>
    <w:rsid w:val="009953E8"/>
    <w:rsid w:val="0099551D"/>
    <w:rsid w:val="009A4879"/>
    <w:rsid w:val="009A5402"/>
    <w:rsid w:val="009A5B23"/>
    <w:rsid w:val="009A5F61"/>
    <w:rsid w:val="009A74B6"/>
    <w:rsid w:val="009B1B6B"/>
    <w:rsid w:val="009B2563"/>
    <w:rsid w:val="009B28BD"/>
    <w:rsid w:val="009B4F99"/>
    <w:rsid w:val="009B79EA"/>
    <w:rsid w:val="009B7B30"/>
    <w:rsid w:val="009C0F2F"/>
    <w:rsid w:val="009C218A"/>
    <w:rsid w:val="009C289F"/>
    <w:rsid w:val="009C49DE"/>
    <w:rsid w:val="009C49F6"/>
    <w:rsid w:val="009C603D"/>
    <w:rsid w:val="009C61A2"/>
    <w:rsid w:val="009D7E12"/>
    <w:rsid w:val="009E2C2B"/>
    <w:rsid w:val="009E379D"/>
    <w:rsid w:val="009E4441"/>
    <w:rsid w:val="009E4A75"/>
    <w:rsid w:val="009E7895"/>
    <w:rsid w:val="009F170C"/>
    <w:rsid w:val="009F1784"/>
    <w:rsid w:val="009F1B4D"/>
    <w:rsid w:val="009F2663"/>
    <w:rsid w:val="009F7091"/>
    <w:rsid w:val="009F74A5"/>
    <w:rsid w:val="009F75AF"/>
    <w:rsid w:val="009F7EED"/>
    <w:rsid w:val="00A01C2E"/>
    <w:rsid w:val="00A06BE0"/>
    <w:rsid w:val="00A10D76"/>
    <w:rsid w:val="00A10E0D"/>
    <w:rsid w:val="00A115BE"/>
    <w:rsid w:val="00A1215D"/>
    <w:rsid w:val="00A12665"/>
    <w:rsid w:val="00A1710D"/>
    <w:rsid w:val="00A221FE"/>
    <w:rsid w:val="00A22B5F"/>
    <w:rsid w:val="00A24282"/>
    <w:rsid w:val="00A25E9D"/>
    <w:rsid w:val="00A25F37"/>
    <w:rsid w:val="00A26230"/>
    <w:rsid w:val="00A26BF4"/>
    <w:rsid w:val="00A31A95"/>
    <w:rsid w:val="00A341E5"/>
    <w:rsid w:val="00A36066"/>
    <w:rsid w:val="00A36B19"/>
    <w:rsid w:val="00A403C2"/>
    <w:rsid w:val="00A41B7F"/>
    <w:rsid w:val="00A44FD8"/>
    <w:rsid w:val="00A45814"/>
    <w:rsid w:val="00A520FD"/>
    <w:rsid w:val="00A55FEE"/>
    <w:rsid w:val="00A61C19"/>
    <w:rsid w:val="00A62149"/>
    <w:rsid w:val="00A647CA"/>
    <w:rsid w:val="00A64B44"/>
    <w:rsid w:val="00A65C47"/>
    <w:rsid w:val="00A71056"/>
    <w:rsid w:val="00A71788"/>
    <w:rsid w:val="00A7179B"/>
    <w:rsid w:val="00A74948"/>
    <w:rsid w:val="00A770A5"/>
    <w:rsid w:val="00A81E34"/>
    <w:rsid w:val="00A833BF"/>
    <w:rsid w:val="00A85ADA"/>
    <w:rsid w:val="00A86E3A"/>
    <w:rsid w:val="00A87D19"/>
    <w:rsid w:val="00A900A7"/>
    <w:rsid w:val="00A900FF"/>
    <w:rsid w:val="00A91901"/>
    <w:rsid w:val="00AA07E0"/>
    <w:rsid w:val="00AA39FB"/>
    <w:rsid w:val="00AA4FEA"/>
    <w:rsid w:val="00AA54FE"/>
    <w:rsid w:val="00AA5FF0"/>
    <w:rsid w:val="00AA66FA"/>
    <w:rsid w:val="00AA6942"/>
    <w:rsid w:val="00AA70FE"/>
    <w:rsid w:val="00AB11F7"/>
    <w:rsid w:val="00AB1A12"/>
    <w:rsid w:val="00AB1AD3"/>
    <w:rsid w:val="00AB1BD7"/>
    <w:rsid w:val="00AB273E"/>
    <w:rsid w:val="00AB299E"/>
    <w:rsid w:val="00AB5EFC"/>
    <w:rsid w:val="00AB7282"/>
    <w:rsid w:val="00AC198A"/>
    <w:rsid w:val="00AC1DC0"/>
    <w:rsid w:val="00AC2257"/>
    <w:rsid w:val="00AC2362"/>
    <w:rsid w:val="00AC598F"/>
    <w:rsid w:val="00AC6A3A"/>
    <w:rsid w:val="00AC73DB"/>
    <w:rsid w:val="00AD1A70"/>
    <w:rsid w:val="00AD5347"/>
    <w:rsid w:val="00AD55FC"/>
    <w:rsid w:val="00AD6396"/>
    <w:rsid w:val="00AE0653"/>
    <w:rsid w:val="00AE12B6"/>
    <w:rsid w:val="00AE1710"/>
    <w:rsid w:val="00AE1740"/>
    <w:rsid w:val="00AE25E6"/>
    <w:rsid w:val="00AE788A"/>
    <w:rsid w:val="00AF11C3"/>
    <w:rsid w:val="00AF2F2C"/>
    <w:rsid w:val="00AF36FA"/>
    <w:rsid w:val="00AF3AD2"/>
    <w:rsid w:val="00AF3D8C"/>
    <w:rsid w:val="00AF683E"/>
    <w:rsid w:val="00AF71E8"/>
    <w:rsid w:val="00AF76A3"/>
    <w:rsid w:val="00B01D33"/>
    <w:rsid w:val="00B01E35"/>
    <w:rsid w:val="00B025D2"/>
    <w:rsid w:val="00B02AA3"/>
    <w:rsid w:val="00B0366C"/>
    <w:rsid w:val="00B102F3"/>
    <w:rsid w:val="00B112DC"/>
    <w:rsid w:val="00B126E8"/>
    <w:rsid w:val="00B15D3A"/>
    <w:rsid w:val="00B30385"/>
    <w:rsid w:val="00B32DD4"/>
    <w:rsid w:val="00B3425B"/>
    <w:rsid w:val="00B34A74"/>
    <w:rsid w:val="00B35055"/>
    <w:rsid w:val="00B369FD"/>
    <w:rsid w:val="00B4222C"/>
    <w:rsid w:val="00B42879"/>
    <w:rsid w:val="00B42DBC"/>
    <w:rsid w:val="00B44490"/>
    <w:rsid w:val="00B47EAA"/>
    <w:rsid w:val="00B620C7"/>
    <w:rsid w:val="00B6317A"/>
    <w:rsid w:val="00B6357E"/>
    <w:rsid w:val="00B64DA4"/>
    <w:rsid w:val="00B64FAC"/>
    <w:rsid w:val="00B665DB"/>
    <w:rsid w:val="00B7016A"/>
    <w:rsid w:val="00B75942"/>
    <w:rsid w:val="00B76B4E"/>
    <w:rsid w:val="00B81E29"/>
    <w:rsid w:val="00B822D8"/>
    <w:rsid w:val="00B83CA9"/>
    <w:rsid w:val="00B855CF"/>
    <w:rsid w:val="00B87D7D"/>
    <w:rsid w:val="00B90DCA"/>
    <w:rsid w:val="00B91217"/>
    <w:rsid w:val="00B91792"/>
    <w:rsid w:val="00B92F0C"/>
    <w:rsid w:val="00BA0704"/>
    <w:rsid w:val="00BA075D"/>
    <w:rsid w:val="00BA0851"/>
    <w:rsid w:val="00BA632A"/>
    <w:rsid w:val="00BB02B6"/>
    <w:rsid w:val="00BB04C5"/>
    <w:rsid w:val="00BB19B7"/>
    <w:rsid w:val="00BB20AB"/>
    <w:rsid w:val="00BB2CCA"/>
    <w:rsid w:val="00BB6B33"/>
    <w:rsid w:val="00BC2666"/>
    <w:rsid w:val="00BC26B9"/>
    <w:rsid w:val="00BC491A"/>
    <w:rsid w:val="00BC4CD1"/>
    <w:rsid w:val="00BC581D"/>
    <w:rsid w:val="00BC6205"/>
    <w:rsid w:val="00BD24BC"/>
    <w:rsid w:val="00BD2AB5"/>
    <w:rsid w:val="00BD66B2"/>
    <w:rsid w:val="00BD7078"/>
    <w:rsid w:val="00BE114A"/>
    <w:rsid w:val="00BE4361"/>
    <w:rsid w:val="00BF325F"/>
    <w:rsid w:val="00BF5107"/>
    <w:rsid w:val="00BF5FB8"/>
    <w:rsid w:val="00BF6AD2"/>
    <w:rsid w:val="00C06FC2"/>
    <w:rsid w:val="00C07960"/>
    <w:rsid w:val="00C12FCA"/>
    <w:rsid w:val="00C13404"/>
    <w:rsid w:val="00C20586"/>
    <w:rsid w:val="00C22118"/>
    <w:rsid w:val="00C275B3"/>
    <w:rsid w:val="00C33C11"/>
    <w:rsid w:val="00C34E01"/>
    <w:rsid w:val="00C355FB"/>
    <w:rsid w:val="00C36630"/>
    <w:rsid w:val="00C36987"/>
    <w:rsid w:val="00C37C08"/>
    <w:rsid w:val="00C416B0"/>
    <w:rsid w:val="00C434EC"/>
    <w:rsid w:val="00C443DB"/>
    <w:rsid w:val="00C44526"/>
    <w:rsid w:val="00C46DC4"/>
    <w:rsid w:val="00C528FE"/>
    <w:rsid w:val="00C52FD9"/>
    <w:rsid w:val="00C53070"/>
    <w:rsid w:val="00C5396E"/>
    <w:rsid w:val="00C55F2F"/>
    <w:rsid w:val="00C57873"/>
    <w:rsid w:val="00C57A14"/>
    <w:rsid w:val="00C6099D"/>
    <w:rsid w:val="00C641F4"/>
    <w:rsid w:val="00C72750"/>
    <w:rsid w:val="00C73608"/>
    <w:rsid w:val="00C7489F"/>
    <w:rsid w:val="00C77AEA"/>
    <w:rsid w:val="00C77DE0"/>
    <w:rsid w:val="00C80855"/>
    <w:rsid w:val="00C810D0"/>
    <w:rsid w:val="00C82054"/>
    <w:rsid w:val="00C83011"/>
    <w:rsid w:val="00C87E07"/>
    <w:rsid w:val="00C903D2"/>
    <w:rsid w:val="00C91CD4"/>
    <w:rsid w:val="00C932AB"/>
    <w:rsid w:val="00C94104"/>
    <w:rsid w:val="00C9521C"/>
    <w:rsid w:val="00C95345"/>
    <w:rsid w:val="00C96219"/>
    <w:rsid w:val="00C963FB"/>
    <w:rsid w:val="00CA095D"/>
    <w:rsid w:val="00CA1240"/>
    <w:rsid w:val="00CA13C5"/>
    <w:rsid w:val="00CA174C"/>
    <w:rsid w:val="00CA5964"/>
    <w:rsid w:val="00CA7AFE"/>
    <w:rsid w:val="00CB1BC2"/>
    <w:rsid w:val="00CC01DB"/>
    <w:rsid w:val="00CC2881"/>
    <w:rsid w:val="00CC2FFC"/>
    <w:rsid w:val="00CC39E3"/>
    <w:rsid w:val="00CC5739"/>
    <w:rsid w:val="00CC7DD5"/>
    <w:rsid w:val="00CE088F"/>
    <w:rsid w:val="00CE28F4"/>
    <w:rsid w:val="00CF12AD"/>
    <w:rsid w:val="00CF23EB"/>
    <w:rsid w:val="00CF6DCC"/>
    <w:rsid w:val="00D1109D"/>
    <w:rsid w:val="00D1344B"/>
    <w:rsid w:val="00D13A20"/>
    <w:rsid w:val="00D14562"/>
    <w:rsid w:val="00D17E6C"/>
    <w:rsid w:val="00D210A5"/>
    <w:rsid w:val="00D22544"/>
    <w:rsid w:val="00D2278F"/>
    <w:rsid w:val="00D23988"/>
    <w:rsid w:val="00D2565C"/>
    <w:rsid w:val="00D339BB"/>
    <w:rsid w:val="00D40A3F"/>
    <w:rsid w:val="00D41624"/>
    <w:rsid w:val="00D422F1"/>
    <w:rsid w:val="00D43A0F"/>
    <w:rsid w:val="00D43BFD"/>
    <w:rsid w:val="00D46AEB"/>
    <w:rsid w:val="00D54254"/>
    <w:rsid w:val="00D559AA"/>
    <w:rsid w:val="00D60C46"/>
    <w:rsid w:val="00D61894"/>
    <w:rsid w:val="00D63EDD"/>
    <w:rsid w:val="00D70D48"/>
    <w:rsid w:val="00D730F8"/>
    <w:rsid w:val="00D74C9A"/>
    <w:rsid w:val="00D76B4C"/>
    <w:rsid w:val="00D80F68"/>
    <w:rsid w:val="00D810F7"/>
    <w:rsid w:val="00D82419"/>
    <w:rsid w:val="00D836DF"/>
    <w:rsid w:val="00D850EB"/>
    <w:rsid w:val="00D85131"/>
    <w:rsid w:val="00D864C2"/>
    <w:rsid w:val="00D86B51"/>
    <w:rsid w:val="00D87348"/>
    <w:rsid w:val="00DA056E"/>
    <w:rsid w:val="00DA0ECB"/>
    <w:rsid w:val="00DA23A9"/>
    <w:rsid w:val="00DA269A"/>
    <w:rsid w:val="00DA51FF"/>
    <w:rsid w:val="00DA5420"/>
    <w:rsid w:val="00DA620C"/>
    <w:rsid w:val="00DB2A34"/>
    <w:rsid w:val="00DB7393"/>
    <w:rsid w:val="00DC018B"/>
    <w:rsid w:val="00DC1D60"/>
    <w:rsid w:val="00DC2D00"/>
    <w:rsid w:val="00DC57E6"/>
    <w:rsid w:val="00DC6CC7"/>
    <w:rsid w:val="00DC753B"/>
    <w:rsid w:val="00DC76A2"/>
    <w:rsid w:val="00DD225D"/>
    <w:rsid w:val="00DD5E89"/>
    <w:rsid w:val="00DE32DA"/>
    <w:rsid w:val="00DE4BE5"/>
    <w:rsid w:val="00DE51B4"/>
    <w:rsid w:val="00DE7143"/>
    <w:rsid w:val="00DE79C7"/>
    <w:rsid w:val="00DF4CAC"/>
    <w:rsid w:val="00DF6CAD"/>
    <w:rsid w:val="00DF6FB3"/>
    <w:rsid w:val="00E0034B"/>
    <w:rsid w:val="00E015D0"/>
    <w:rsid w:val="00E0407C"/>
    <w:rsid w:val="00E05669"/>
    <w:rsid w:val="00E07AB6"/>
    <w:rsid w:val="00E119AF"/>
    <w:rsid w:val="00E12B2A"/>
    <w:rsid w:val="00E1486C"/>
    <w:rsid w:val="00E16333"/>
    <w:rsid w:val="00E16544"/>
    <w:rsid w:val="00E1737C"/>
    <w:rsid w:val="00E21802"/>
    <w:rsid w:val="00E222A3"/>
    <w:rsid w:val="00E26010"/>
    <w:rsid w:val="00E26206"/>
    <w:rsid w:val="00E27CAF"/>
    <w:rsid w:val="00E27CE7"/>
    <w:rsid w:val="00E34AA6"/>
    <w:rsid w:val="00E35BCD"/>
    <w:rsid w:val="00E43F6C"/>
    <w:rsid w:val="00E47D0B"/>
    <w:rsid w:val="00E47D57"/>
    <w:rsid w:val="00E5025A"/>
    <w:rsid w:val="00E52E28"/>
    <w:rsid w:val="00E52F44"/>
    <w:rsid w:val="00E537DA"/>
    <w:rsid w:val="00E575A7"/>
    <w:rsid w:val="00E57A70"/>
    <w:rsid w:val="00E60FAB"/>
    <w:rsid w:val="00E622FA"/>
    <w:rsid w:val="00E656AB"/>
    <w:rsid w:val="00E65B02"/>
    <w:rsid w:val="00E66817"/>
    <w:rsid w:val="00E7073A"/>
    <w:rsid w:val="00E70B15"/>
    <w:rsid w:val="00E7216E"/>
    <w:rsid w:val="00E73405"/>
    <w:rsid w:val="00E73B01"/>
    <w:rsid w:val="00E73C1A"/>
    <w:rsid w:val="00E77F60"/>
    <w:rsid w:val="00E805C2"/>
    <w:rsid w:val="00E80A72"/>
    <w:rsid w:val="00E84B61"/>
    <w:rsid w:val="00E86FF8"/>
    <w:rsid w:val="00E91B14"/>
    <w:rsid w:val="00E91CE9"/>
    <w:rsid w:val="00E94470"/>
    <w:rsid w:val="00E94717"/>
    <w:rsid w:val="00EB20DE"/>
    <w:rsid w:val="00EB3B9B"/>
    <w:rsid w:val="00EB3EE6"/>
    <w:rsid w:val="00EB455F"/>
    <w:rsid w:val="00EB7E55"/>
    <w:rsid w:val="00EC06F8"/>
    <w:rsid w:val="00EC37C3"/>
    <w:rsid w:val="00EC4EEB"/>
    <w:rsid w:val="00EC58E1"/>
    <w:rsid w:val="00ED2147"/>
    <w:rsid w:val="00ED25CB"/>
    <w:rsid w:val="00ED52FB"/>
    <w:rsid w:val="00ED735F"/>
    <w:rsid w:val="00EE05DF"/>
    <w:rsid w:val="00EE4830"/>
    <w:rsid w:val="00EF15CD"/>
    <w:rsid w:val="00EF4317"/>
    <w:rsid w:val="00EF68ED"/>
    <w:rsid w:val="00EF6B0F"/>
    <w:rsid w:val="00F03313"/>
    <w:rsid w:val="00F03978"/>
    <w:rsid w:val="00F0408B"/>
    <w:rsid w:val="00F06159"/>
    <w:rsid w:val="00F14D16"/>
    <w:rsid w:val="00F17041"/>
    <w:rsid w:val="00F20E7A"/>
    <w:rsid w:val="00F25813"/>
    <w:rsid w:val="00F26511"/>
    <w:rsid w:val="00F26AE5"/>
    <w:rsid w:val="00F30FB9"/>
    <w:rsid w:val="00F3207B"/>
    <w:rsid w:val="00F40194"/>
    <w:rsid w:val="00F40D1D"/>
    <w:rsid w:val="00F410CB"/>
    <w:rsid w:val="00F43559"/>
    <w:rsid w:val="00F44A8C"/>
    <w:rsid w:val="00F5036B"/>
    <w:rsid w:val="00F5082A"/>
    <w:rsid w:val="00F53D16"/>
    <w:rsid w:val="00F53DF7"/>
    <w:rsid w:val="00F546EA"/>
    <w:rsid w:val="00F55358"/>
    <w:rsid w:val="00F5558E"/>
    <w:rsid w:val="00F5612C"/>
    <w:rsid w:val="00F566F6"/>
    <w:rsid w:val="00F61E83"/>
    <w:rsid w:val="00F654F5"/>
    <w:rsid w:val="00F65BCA"/>
    <w:rsid w:val="00F7026C"/>
    <w:rsid w:val="00F7044A"/>
    <w:rsid w:val="00F740FF"/>
    <w:rsid w:val="00F74418"/>
    <w:rsid w:val="00F74609"/>
    <w:rsid w:val="00F7521A"/>
    <w:rsid w:val="00F76058"/>
    <w:rsid w:val="00F76B1C"/>
    <w:rsid w:val="00F807AA"/>
    <w:rsid w:val="00F80851"/>
    <w:rsid w:val="00F81484"/>
    <w:rsid w:val="00F82703"/>
    <w:rsid w:val="00F82821"/>
    <w:rsid w:val="00F84369"/>
    <w:rsid w:val="00F854B8"/>
    <w:rsid w:val="00F85860"/>
    <w:rsid w:val="00F90A8D"/>
    <w:rsid w:val="00F91341"/>
    <w:rsid w:val="00F9309C"/>
    <w:rsid w:val="00F930ED"/>
    <w:rsid w:val="00F93D27"/>
    <w:rsid w:val="00F94C55"/>
    <w:rsid w:val="00F95F3C"/>
    <w:rsid w:val="00FA0C30"/>
    <w:rsid w:val="00FA24FD"/>
    <w:rsid w:val="00FA3C6E"/>
    <w:rsid w:val="00FA3EA3"/>
    <w:rsid w:val="00FA4075"/>
    <w:rsid w:val="00FA4CF2"/>
    <w:rsid w:val="00FB0F5F"/>
    <w:rsid w:val="00FB2D68"/>
    <w:rsid w:val="00FB2F71"/>
    <w:rsid w:val="00FB36B2"/>
    <w:rsid w:val="00FB7749"/>
    <w:rsid w:val="00FC1551"/>
    <w:rsid w:val="00FC3435"/>
    <w:rsid w:val="00FC3670"/>
    <w:rsid w:val="00FC765A"/>
    <w:rsid w:val="00FD042A"/>
    <w:rsid w:val="00FD4376"/>
    <w:rsid w:val="00FD518E"/>
    <w:rsid w:val="00FE066B"/>
    <w:rsid w:val="00FE2F4A"/>
    <w:rsid w:val="00FE5F5E"/>
    <w:rsid w:val="00FE6015"/>
    <w:rsid w:val="00FE6307"/>
    <w:rsid w:val="00FF2129"/>
    <w:rsid w:val="00FF23C5"/>
    <w:rsid w:val="00FF2BD4"/>
    <w:rsid w:val="00FF39F9"/>
    <w:rsid w:val="00FF5826"/>
    <w:rsid w:val="00FF5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DCEB7E"/>
  <w15:chartTrackingRefBased/>
  <w15:docId w15:val="{02DDE8A4-0349-4C35-AE89-CE78CE4FB8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E7E3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A1BB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4">
    <w:name w:val="heading 4"/>
    <w:basedOn w:val="Normal"/>
    <w:link w:val="Heading4Char"/>
    <w:uiPriority w:val="9"/>
    <w:qFormat/>
    <w:rsid w:val="0029748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E2F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25813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811B8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11B8F"/>
    <w:rPr>
      <w:sz w:val="20"/>
      <w:szCs w:val="20"/>
    </w:rPr>
  </w:style>
  <w:style w:type="paragraph" w:customStyle="1" w:styleId="xmsonormal">
    <w:name w:val="x_msonormal"/>
    <w:basedOn w:val="Normal"/>
    <w:rsid w:val="00C932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C932AB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8302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A45814"/>
    <w:rPr>
      <w:color w:val="605E5C"/>
      <w:shd w:val="clear" w:color="auto" w:fill="E1DFDD"/>
    </w:rPr>
  </w:style>
  <w:style w:type="character" w:customStyle="1" w:styleId="Heading4Char">
    <w:name w:val="Heading 4 Char"/>
    <w:basedOn w:val="DefaultParagraphFont"/>
    <w:link w:val="Heading4"/>
    <w:uiPriority w:val="9"/>
    <w:rsid w:val="00297484"/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6E7E3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7839D0"/>
    <w:pPr>
      <w:outlineLvl w:val="9"/>
    </w:pPr>
    <w:rPr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7839D0"/>
    <w:pPr>
      <w:spacing w:after="100"/>
    </w:pPr>
  </w:style>
  <w:style w:type="character" w:customStyle="1" w:styleId="Heading2Char">
    <w:name w:val="Heading 2 Char"/>
    <w:basedOn w:val="DefaultParagraphFont"/>
    <w:link w:val="Heading2"/>
    <w:uiPriority w:val="9"/>
    <w:rsid w:val="008A1BB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OC2">
    <w:name w:val="toc 2"/>
    <w:basedOn w:val="Normal"/>
    <w:next w:val="Normal"/>
    <w:autoRedefine/>
    <w:uiPriority w:val="39"/>
    <w:unhideWhenUsed/>
    <w:rsid w:val="000C4521"/>
    <w:pPr>
      <w:spacing w:after="100"/>
      <w:ind w:left="220"/>
    </w:pPr>
  </w:style>
  <w:style w:type="paragraph" w:customStyle="1" w:styleId="Default">
    <w:name w:val="Default"/>
    <w:rsid w:val="00DC6CC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C9521C"/>
    <w:rPr>
      <w:color w:val="954F72" w:themeColor="followedHyperlink"/>
      <w:u w:val="single"/>
    </w:rPr>
  </w:style>
  <w:style w:type="paragraph" w:customStyle="1" w:styleId="xxmsonormal">
    <w:name w:val="x_x_msonormal"/>
    <w:basedOn w:val="Normal"/>
    <w:rsid w:val="005C03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TOC3">
    <w:name w:val="toc 3"/>
    <w:basedOn w:val="Normal"/>
    <w:next w:val="Normal"/>
    <w:autoRedefine/>
    <w:uiPriority w:val="39"/>
    <w:unhideWhenUsed/>
    <w:rsid w:val="00D82419"/>
    <w:pPr>
      <w:spacing w:after="100"/>
      <w:ind w:left="4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623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36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76244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745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836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401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4769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205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1451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6508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1084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8522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7258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6909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9503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91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589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728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301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852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14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23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0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58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7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95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70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8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5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312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467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298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5964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355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924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53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27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4796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0744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28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2676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3770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8898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5065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8566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3167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3992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8799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629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3426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436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12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05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31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0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70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hyperlink" Target="https://westfieldparishcouncil.com/westfield-parish-community-fibre-project/" TargetMode="External"/><Relationship Id="rId4" Type="http://schemas.openxmlformats.org/officeDocument/2006/relationships/customXml" Target="../customXml/item4.xml"/><Relationship Id="rId9" Type="http://schemas.openxmlformats.org/officeDocument/2006/relationships/hyperlink" Target="https://www.openreach.com/fibre-broadband/fibre-firs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be34a3c-d2e7-44f0-97b5-b6d7363974ad" xsi:nil="true"/>
    <lcf76f155ced4ddcb4097134ff3c332f xmlns="f4c740c0-5182-4bb8-83c4-72d9e46c84f5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620BD9B951AA340A0ED3B34C750F863" ma:contentTypeVersion="15" ma:contentTypeDescription="Create a new document." ma:contentTypeScope="" ma:versionID="6fac98e9463b6dcb26b7f8bdb7b746cd">
  <xsd:schema xmlns:xsd="http://www.w3.org/2001/XMLSchema" xmlns:xs="http://www.w3.org/2001/XMLSchema" xmlns:p="http://schemas.microsoft.com/office/2006/metadata/properties" xmlns:ns2="f4c740c0-5182-4bb8-83c4-72d9e46c84f5" xmlns:ns3="ebe34a3c-d2e7-44f0-97b5-b6d7363974ad" targetNamespace="http://schemas.microsoft.com/office/2006/metadata/properties" ma:root="true" ma:fieldsID="3450d75358dcb6b77dccd3993bdccf86" ns2:_="" ns3:_="">
    <xsd:import namespace="f4c740c0-5182-4bb8-83c4-72d9e46c84f5"/>
    <xsd:import namespace="ebe34a3c-d2e7-44f0-97b5-b6d7363974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c740c0-5182-4bb8-83c4-72d9e46c84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4cf7721b-18cf-4e2d-b6ac-f4e94c1235e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e34a3c-d2e7-44f0-97b5-b6d7363974a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b88b5389-2a7f-4c48-a44d-feb4250b0a82}" ma:internalName="TaxCatchAll" ma:showField="CatchAllData" ma:web="ebe34a3c-d2e7-44f0-97b5-b6d7363974a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D2FEFF3-04C6-4573-824B-997EBF6831AE}">
  <ds:schemaRefs>
    <ds:schemaRef ds:uri="http://schemas.microsoft.com/office/2006/metadata/properties"/>
    <ds:schemaRef ds:uri="http://schemas.microsoft.com/office/infopath/2007/PartnerControls"/>
    <ds:schemaRef ds:uri="ebe34a3c-d2e7-44f0-97b5-b6d7363974ad"/>
    <ds:schemaRef ds:uri="f4c740c0-5182-4bb8-83c4-72d9e46c84f5"/>
  </ds:schemaRefs>
</ds:datastoreItem>
</file>

<file path=customXml/itemProps2.xml><?xml version="1.0" encoding="utf-8"?>
<ds:datastoreItem xmlns:ds="http://schemas.openxmlformats.org/officeDocument/2006/customXml" ds:itemID="{25D98E54-3E16-4415-BDB3-516CE16902C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c740c0-5182-4bb8-83c4-72d9e46c84f5"/>
    <ds:schemaRef ds:uri="ebe34a3c-d2e7-44f0-97b5-b6d7363974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1673E94-F800-475A-9A4E-42B2339581CB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CEC4D5F9-2091-4D05-9E9E-C4DCA7257B2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461</Words>
  <Characters>2631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clerk westfield</dc:creator>
  <cp:keywords/>
  <dc:description/>
  <cp:lastModifiedBy>Jane Clarke</cp:lastModifiedBy>
  <cp:revision>44</cp:revision>
  <cp:lastPrinted>2020-03-10T12:56:00Z</cp:lastPrinted>
  <dcterms:created xsi:type="dcterms:W3CDTF">2023-07-07T13:55:00Z</dcterms:created>
  <dcterms:modified xsi:type="dcterms:W3CDTF">2023-07-10T09:12:00Z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0x010100E620BD9B951AA340A0ED3B34C750F863</vt:lpwstr>
  </property>
  <property fmtid="{D5CDD505-2E9C-101B-9397-08002B2CF9AE}" pid="3" name="MediaServiceImageTags">
    <vt:lpwstr/>
  </property>
</Properties>
</file>